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6D8" w:rsidRPr="00BA51E7" w:rsidRDefault="007226D8" w:rsidP="007B7D76">
      <w:pPr>
        <w:ind w:right="4212"/>
        <w:rPr>
          <w:b/>
        </w:rPr>
      </w:pPr>
      <w:bookmarkStart w:id="0" w:name="_GoBack"/>
      <w:bookmarkEnd w:id="0"/>
      <w:r w:rsidRPr="00BA51E7">
        <w:rPr>
          <w:b/>
        </w:rPr>
        <w:t>MODEL LETTER</w:t>
      </w:r>
    </w:p>
    <w:p w:rsidR="007226D8" w:rsidRDefault="007226D8" w:rsidP="007B7D76">
      <w:pPr>
        <w:ind w:right="4212"/>
      </w:pPr>
    </w:p>
    <w:p w:rsidR="007226D8" w:rsidRPr="007226D8" w:rsidRDefault="007226D8" w:rsidP="007226D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right="4212"/>
        <w:rPr>
          <w:b/>
        </w:rPr>
      </w:pPr>
      <w:r w:rsidRPr="007226D8">
        <w:rPr>
          <w:b/>
        </w:rPr>
        <w:t>Write to the hotel you see in the advertisement to book a holiday for you, your mum and your baby brother who is too young to eat in the restaurant, Imagine five of the most important things you would like the hotel/room would have. Use polite language and expression.</w:t>
      </w:r>
    </w:p>
    <w:p w:rsidR="007226D8" w:rsidRPr="007226D8" w:rsidRDefault="007226D8" w:rsidP="007B7D76">
      <w:pPr>
        <w:ind w:right="4212"/>
        <w:rPr>
          <w:b/>
        </w:rPr>
      </w:pPr>
    </w:p>
    <w:p w:rsidR="007226D8" w:rsidRDefault="007226D8" w:rsidP="007226D8">
      <w:pPr>
        <w:ind w:right="3312"/>
      </w:pPr>
    </w:p>
    <w:p w:rsidR="007226D8" w:rsidRDefault="007226D8" w:rsidP="007226D8">
      <w:pPr>
        <w:ind w:right="3312"/>
      </w:pPr>
    </w:p>
    <w:p w:rsidR="007226D8" w:rsidRDefault="007226D8" w:rsidP="007226D8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ind w:right="1872"/>
      </w:pPr>
    </w:p>
    <w:p w:rsidR="007226D8" w:rsidRDefault="007226D8" w:rsidP="007226D8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ind w:right="1872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234 Baker Street</w:t>
      </w:r>
    </w:p>
    <w:p w:rsidR="007226D8" w:rsidRDefault="007226D8" w:rsidP="007226D8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ind w:right="1872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FB 81 JN London</w:t>
      </w:r>
    </w:p>
    <w:p w:rsidR="007226D8" w:rsidRDefault="007226D8" w:rsidP="007226D8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ind w:right="1872"/>
      </w:pPr>
    </w:p>
    <w:p w:rsidR="007226D8" w:rsidRDefault="007226D8" w:rsidP="007226D8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ind w:right="1872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4th February 2008</w:t>
      </w:r>
    </w:p>
    <w:p w:rsidR="007226D8" w:rsidRDefault="007226D8" w:rsidP="007226D8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ind w:right="1872"/>
      </w:pPr>
      <w:r>
        <w:t>Bellevue Hotel</w:t>
      </w:r>
    </w:p>
    <w:p w:rsidR="007226D8" w:rsidRDefault="007226D8" w:rsidP="007226D8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ind w:right="1872"/>
      </w:pPr>
      <w:r>
        <w:t>98 Lansdon Alley</w:t>
      </w:r>
    </w:p>
    <w:p w:rsidR="007226D8" w:rsidRDefault="007226D8" w:rsidP="007226D8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ind w:right="1872"/>
      </w:pPr>
      <w:r>
        <w:t>JX 7 HK Bournemouth</w:t>
      </w:r>
    </w:p>
    <w:p w:rsidR="00BA51E7" w:rsidRDefault="007B7D76" w:rsidP="007226D8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ind w:right="1872"/>
      </w:pPr>
      <w:r>
        <w:t>Dear Sir or Madam,</w:t>
      </w:r>
      <w:r>
        <w:br/>
      </w:r>
      <w:r>
        <w:br/>
        <w:t>I am writing with reference to your advertisement in the Guardian last week, where you offer family holidays. I am interested in booking a holiday for my family - my mother, my baby brother and myself. We are planning to stay at your hotel from 15th June to 30th June 2008.</w:t>
      </w:r>
      <w:r>
        <w:br/>
      </w:r>
      <w:r>
        <w:br/>
        <w:t>I would be very grateful if you could tell me about the hotel facilities; since my baby brother is coming with us, I wou</w:t>
      </w:r>
      <w:r>
        <w:rPr>
          <w:u w:val="single"/>
        </w:rPr>
        <w:t>ld like to know if there are any playgrounds or playpens</w:t>
      </w:r>
      <w:r>
        <w:t xml:space="preserve"> at your hotel. Besides, could you let me know if there are any</w:t>
      </w:r>
      <w:r>
        <w:rPr>
          <w:u w:val="single"/>
        </w:rPr>
        <w:t xml:space="preserve"> baby chairs in the dining - room</w:t>
      </w:r>
      <w:r>
        <w:t xml:space="preserve"> and if there are also</w:t>
      </w:r>
      <w:r>
        <w:rPr>
          <w:u w:val="single"/>
        </w:rPr>
        <w:t xml:space="preserve"> baby portions available.</w:t>
      </w:r>
      <w:r>
        <w:t xml:space="preserve"> </w:t>
      </w:r>
      <w:r>
        <w:br/>
        <w:t>Furthermore, would you kindly inform me about the</w:t>
      </w:r>
      <w:r>
        <w:rPr>
          <w:u w:val="single"/>
        </w:rPr>
        <w:t xml:space="preserve"> distance from your hotel to the swimming</w:t>
      </w:r>
      <w:r>
        <w:t xml:space="preserve"> pools otherwise we will have to take the pram with us. I would also be very glad if you could inform me about the </w:t>
      </w:r>
      <w:r>
        <w:rPr>
          <w:u w:val="single"/>
        </w:rPr>
        <w:t>possibilities of renting a bike</w:t>
      </w:r>
      <w:r>
        <w:t xml:space="preserve"> at your hotel and the respective prices of rental.</w:t>
      </w:r>
      <w:r>
        <w:br/>
        <w:t>Please contact me at any time convenient to you at: 0012986543.</w:t>
      </w:r>
      <w:r>
        <w:br/>
      </w:r>
      <w:r>
        <w:br/>
        <w:t>I look forward to hearing from you,</w:t>
      </w:r>
    </w:p>
    <w:p w:rsidR="00BA51E7" w:rsidRDefault="00BA51E7" w:rsidP="007226D8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ind w:right="1872"/>
      </w:pPr>
    </w:p>
    <w:p w:rsidR="00BA51E7" w:rsidRDefault="00BA51E7" w:rsidP="007226D8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ind w:right="1872"/>
        <w:rPr>
          <w:rFonts w:ascii="Edwardian Script ITC" w:hAnsi="Edwardian Script ITC"/>
          <w:sz w:val="28"/>
          <w:szCs w:val="28"/>
        </w:rPr>
      </w:pPr>
      <w:r>
        <w:t>Yours faithfully,</w:t>
      </w:r>
      <w:r w:rsidR="007B7D76">
        <w:br/>
      </w:r>
      <w:r w:rsidR="007B7D76">
        <w:br/>
      </w:r>
      <w:r w:rsidR="007B7D76">
        <w:br/>
      </w:r>
      <w:r w:rsidRPr="00BA51E7">
        <w:rPr>
          <w:rFonts w:ascii="Edwardian Script ITC" w:hAnsi="Edwardian Script ITC"/>
          <w:sz w:val="36"/>
          <w:szCs w:val="36"/>
        </w:rPr>
        <w:t>Margareth    Potchkarr</w:t>
      </w:r>
    </w:p>
    <w:p w:rsidR="00BA51E7" w:rsidRDefault="00BA51E7" w:rsidP="007226D8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ind w:right="1872"/>
      </w:pPr>
    </w:p>
    <w:p w:rsidR="007B7D76" w:rsidRDefault="007B7D76" w:rsidP="007226D8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ind w:right="1872"/>
      </w:pPr>
      <w:r>
        <w:br/>
        <w:t>Margareth Potchkarr</w:t>
      </w:r>
    </w:p>
    <w:p w:rsidR="007226D8" w:rsidRDefault="007226D8" w:rsidP="007226D8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ind w:right="1872"/>
      </w:pPr>
    </w:p>
    <w:p w:rsidR="007226D8" w:rsidRDefault="007226D8" w:rsidP="007226D8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ind w:right="1872"/>
      </w:pPr>
    </w:p>
    <w:p w:rsidR="007226D8" w:rsidRDefault="007226D8" w:rsidP="007226D8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ind w:right="1872"/>
      </w:pPr>
    </w:p>
    <w:p w:rsidR="007226D8" w:rsidRPr="007226D8" w:rsidRDefault="007226D8" w:rsidP="007226D8"/>
    <w:p w:rsidR="007226D8" w:rsidRPr="007226D8" w:rsidRDefault="007226D8" w:rsidP="007226D8"/>
    <w:p w:rsidR="007226D8" w:rsidRDefault="007226D8" w:rsidP="007226D8"/>
    <w:p w:rsidR="007226D8" w:rsidRDefault="007226D8" w:rsidP="007226D8">
      <w:r>
        <w:t>Še en nasvet:</w:t>
      </w:r>
    </w:p>
    <w:p w:rsidR="007226D8" w:rsidRDefault="007226D8" w:rsidP="007226D8">
      <w:pPr>
        <w:numPr>
          <w:ilvl w:val="0"/>
          <w:numId w:val="1"/>
        </w:numPr>
      </w:pPr>
      <w:r>
        <w:t>upoštevajte vse zahteve v navodilih! Ne izpuščajte ničesar!</w:t>
      </w:r>
    </w:p>
    <w:p w:rsidR="007226D8" w:rsidRDefault="007226D8" w:rsidP="007226D8">
      <w:pPr>
        <w:numPr>
          <w:ilvl w:val="0"/>
          <w:numId w:val="1"/>
        </w:numPr>
      </w:pPr>
      <w:r>
        <w:t xml:space="preserve">V tem pismu je omenjenih 5 pomembnih stvari- torej 5 stvari moramo upoštevati in jih navesti, seveda </w:t>
      </w:r>
      <w:r w:rsidR="00BA51E7">
        <w:t>tudi vzroke zanje.</w:t>
      </w:r>
    </w:p>
    <w:p w:rsidR="00BA51E7" w:rsidRDefault="00BA51E7" w:rsidP="007226D8">
      <w:pPr>
        <w:numPr>
          <w:ilvl w:val="0"/>
          <w:numId w:val="1"/>
        </w:numPr>
      </w:pPr>
      <w:r>
        <w:t>Pazite na stil pisma: formalni jezik, brez okrajšanih oblik, brez fraznih glagolov in neformalnih izrazov.</w:t>
      </w:r>
    </w:p>
    <w:p w:rsidR="00BA51E7" w:rsidRDefault="00BA51E7" w:rsidP="007226D8">
      <w:pPr>
        <w:numPr>
          <w:ilvl w:val="0"/>
          <w:numId w:val="1"/>
        </w:numPr>
      </w:pPr>
      <w:r>
        <w:t>Ko se podpišemo, to storimo še vedno na čitljiv način, ne s čačko, ker gre za kulturo, ki jo kažemo drugim. (in podpis marsikaj pove!)</w:t>
      </w:r>
    </w:p>
    <w:p w:rsidR="00BA51E7" w:rsidRDefault="00BA51E7" w:rsidP="007226D8">
      <w:pPr>
        <w:numPr>
          <w:ilvl w:val="0"/>
          <w:numId w:val="1"/>
        </w:numPr>
      </w:pPr>
      <w:r>
        <w:t>Pazite na odmike, na uvodni in zaključni pozdrav!</w:t>
      </w:r>
    </w:p>
    <w:p w:rsidR="00BA51E7" w:rsidRPr="00BA51E7" w:rsidRDefault="00BA51E7" w:rsidP="00BA51E7">
      <w:pPr>
        <w:ind w:left="360"/>
        <w:rPr>
          <w:sz w:val="16"/>
          <w:szCs w:val="16"/>
          <w:u w:val="single"/>
        </w:rPr>
      </w:pPr>
      <w:r w:rsidRPr="00BA51E7">
        <w:rPr>
          <w:sz w:val="16"/>
          <w:szCs w:val="16"/>
          <w:u w:val="single"/>
        </w:rPr>
        <w:t xml:space="preserve">                                                                                                                               </w:t>
      </w:r>
    </w:p>
    <w:sectPr w:rsidR="00BA51E7" w:rsidRPr="00BA5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BE3FE3"/>
    <w:multiLevelType w:val="hybridMultilevel"/>
    <w:tmpl w:val="5C50DC34"/>
    <w:lvl w:ilvl="0" w:tplc="A60A5912">
      <w:start w:val="2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7D76"/>
    <w:rsid w:val="00455AD8"/>
    <w:rsid w:val="007226D8"/>
    <w:rsid w:val="007B7D76"/>
    <w:rsid w:val="008750B9"/>
    <w:rsid w:val="008C2B4E"/>
    <w:rsid w:val="00A13F30"/>
    <w:rsid w:val="00B732B4"/>
    <w:rsid w:val="00BA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2019-04-17T19:40:00Z</dcterms:created>
  <dcterms:modified xsi:type="dcterms:W3CDTF">2019-04-17T19:40:00Z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