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9EF" w:rsidRDefault="003309EF" w:rsidP="00CC2DAF">
      <w:pPr>
        <w:pStyle w:val="NoSpacing"/>
      </w:pPr>
      <w:bookmarkStart w:id="0" w:name="_GoBack"/>
      <w:bookmarkEnd w:id="0"/>
      <w:r>
        <w:t>‎</w:t>
      </w:r>
      <w:r w:rsidRPr="00CC2DAF">
        <w:rPr>
          <w:b/>
        </w:rPr>
        <w:t>1. POJASNI POJME CELICA, TKIVO, ORGAN, ORGANSKI SISTEM.</w:t>
      </w:r>
      <w:r>
        <w:t xml:space="preserve"> </w:t>
      </w:r>
    </w:p>
    <w:p w:rsidR="003309EF" w:rsidRDefault="003309EF" w:rsidP="00CC2DAF">
      <w:pPr>
        <w:pStyle w:val="NoSpacing"/>
      </w:pPr>
      <w:r>
        <w:t xml:space="preserve">CELICA je osnovna gradbena enota vsakega živega </w:t>
      </w:r>
      <w:r w:rsidR="00CC2DAF">
        <w:t>bitja.</w:t>
      </w:r>
    </w:p>
    <w:p w:rsidR="003309EF" w:rsidRDefault="003309EF" w:rsidP="00CC2DAF">
      <w:pPr>
        <w:pStyle w:val="NoSpacing"/>
      </w:pPr>
      <w:r>
        <w:t>TKIVO je skipina celic, ki tvorijo ORGAN, ORGANI tvorijo ORGANSKI SISTEM.</w:t>
      </w:r>
    </w:p>
    <w:p w:rsidR="003309EF" w:rsidRPr="00CC2DAF" w:rsidRDefault="003309EF" w:rsidP="00CC2DAF">
      <w:pPr>
        <w:pStyle w:val="NoSpacing"/>
        <w:rPr>
          <w:b/>
        </w:rPr>
      </w:pPr>
      <w:r w:rsidRPr="00CC2DAF">
        <w:rPr>
          <w:b/>
        </w:rPr>
        <w:t xml:space="preserve">2. NAŠTEJ OSNOVNE TIPE TKIV V ČLOVEŠKEM TELESU, OPIŠI ZGRADBI IN FUNKCIJO POSAMEZNEGA TKIVA. </w:t>
      </w:r>
    </w:p>
    <w:p w:rsidR="003309EF" w:rsidRDefault="003309EF" w:rsidP="00CC2DAF">
      <w:pPr>
        <w:pStyle w:val="NoSpacing"/>
      </w:pPr>
      <w:r>
        <w:t>KROVNO TKIVO- varovalna naloga, pokriva zunanjo (kožo) in notranjo (sluznico) površino telesa</w:t>
      </w:r>
    </w:p>
    <w:p w:rsidR="003309EF" w:rsidRDefault="003309EF" w:rsidP="00CC2DAF">
      <w:pPr>
        <w:pStyle w:val="NoSpacing"/>
      </w:pPr>
      <w:r>
        <w:t xml:space="preserve">VEZIVNO TKIVO- sodeluje pri transportu tkiv -&gt; </w:t>
      </w:r>
    </w:p>
    <w:p w:rsidR="003309EF" w:rsidRDefault="003309EF" w:rsidP="00CC2DAF">
      <w:pPr>
        <w:pStyle w:val="NoSpacing"/>
      </w:pPr>
      <w:r>
        <w:t xml:space="preserve">a) TEKOČE TKIVO- kri; </w:t>
      </w:r>
    </w:p>
    <w:p w:rsidR="003309EF" w:rsidRDefault="003309EF" w:rsidP="00CC2DAF">
      <w:pPr>
        <w:pStyle w:val="NoSpacing"/>
      </w:pPr>
      <w:r>
        <w:t xml:space="preserve">b) TRDNO TKIVO- kostno in hrustančno </w:t>
      </w:r>
    </w:p>
    <w:p w:rsidR="003309EF" w:rsidRDefault="003309EF" w:rsidP="00CC2DAF">
      <w:pPr>
        <w:pStyle w:val="NoSpacing"/>
      </w:pPr>
      <w:r>
        <w:t>MIŠIČNO TKIVO- omogoča gibanje</w:t>
      </w:r>
    </w:p>
    <w:p w:rsidR="003309EF" w:rsidRDefault="003309EF" w:rsidP="00CC2DAF">
      <w:pPr>
        <w:pStyle w:val="NoSpacing"/>
      </w:pPr>
      <w:r>
        <w:t xml:space="preserve">ŽIVČNO TKIVO- omogoča sprejem dražljajev in prenos informacij po telesu </w:t>
      </w:r>
    </w:p>
    <w:p w:rsidR="003309EF" w:rsidRPr="00CC2DAF" w:rsidRDefault="003309EF" w:rsidP="00CC2DAF">
      <w:pPr>
        <w:pStyle w:val="NoSpacing"/>
        <w:rPr>
          <w:b/>
        </w:rPr>
      </w:pPr>
      <w:r w:rsidRPr="00CC2DAF">
        <w:rPr>
          <w:b/>
        </w:rPr>
        <w:t>3.</w:t>
      </w:r>
      <w:r w:rsidR="00CC2DAF" w:rsidRPr="00CC2DAF">
        <w:rPr>
          <w:b/>
        </w:rPr>
        <w:t xml:space="preserve"> </w:t>
      </w:r>
      <w:r w:rsidRPr="00CC2DAF">
        <w:rPr>
          <w:b/>
        </w:rPr>
        <w:t xml:space="preserve">V KATERIH KROVNIH TKIVIH SO ŽLEZNE CELICE IN KAKŠEN JE NJIHOV POMEN? </w:t>
      </w:r>
    </w:p>
    <w:p w:rsidR="003309EF" w:rsidRPr="00CC2DAF" w:rsidRDefault="003309EF" w:rsidP="00CC2DAF">
      <w:pPr>
        <w:pStyle w:val="NoSpacing"/>
        <w:rPr>
          <w:b/>
        </w:rPr>
      </w:pPr>
      <w:r w:rsidRPr="00CC2DAF">
        <w:rPr>
          <w:b/>
        </w:rPr>
        <w:t>4. V HRUSTANČNEM TKIVU NI KRVNIH ŽIL. KAKO SE CELICE V NJEM OSKRBUJEJO S HRANO IN KISIKOM.</w:t>
      </w:r>
    </w:p>
    <w:p w:rsidR="003309EF" w:rsidRPr="0014490E" w:rsidRDefault="003309EF" w:rsidP="00CC2DAF">
      <w:pPr>
        <w:pStyle w:val="NoSpacing"/>
        <w:rPr>
          <w:b/>
        </w:rPr>
      </w:pPr>
      <w:r w:rsidRPr="0014490E">
        <w:rPr>
          <w:b/>
        </w:rPr>
        <w:t>5. NAVEDI NAJPOMEMBNEJŠE VLOGE KOŽE.</w:t>
      </w:r>
    </w:p>
    <w:p w:rsidR="003309EF" w:rsidRDefault="003309EF" w:rsidP="00CC2DAF">
      <w:pPr>
        <w:pStyle w:val="NoSpacing"/>
      </w:pPr>
      <w:r>
        <w:t>koža varuje vse druge organe v organizmu, je najbolj vsestranski organ, ščiti pred vplivi okolja, regulacija temperature, zaznavanje</w:t>
      </w:r>
    </w:p>
    <w:p w:rsidR="003309EF" w:rsidRPr="0014490E" w:rsidRDefault="003309EF" w:rsidP="00CC2DAF">
      <w:pPr>
        <w:pStyle w:val="NoSpacing"/>
        <w:rPr>
          <w:b/>
        </w:rPr>
      </w:pPr>
      <w:r w:rsidRPr="0014490E">
        <w:rPr>
          <w:b/>
        </w:rPr>
        <w:t>6.NAVEDI PLASTI KOŽE IN JIH OPIŠI (ZGRDBA IN NALOGA POSAMEZNE PLASTI)</w:t>
      </w:r>
    </w:p>
    <w:p w:rsidR="003309EF" w:rsidRDefault="003309EF" w:rsidP="00CC2DAF">
      <w:pPr>
        <w:pStyle w:val="NoSpacing"/>
      </w:pPr>
      <w:r>
        <w:t>VRHNJICA: zunanja plast iz več skladnega ploščatega epitelija; osnovna plast je zarodna plast in v njej nastajajo nove celice, ki se premikajo proti površini, poroženevajo in se luščijo, vsebujejo pigment melanin, ki globlje dele kože varuje pred UV žarki, ta plast ne prepušča vode, zato telo varuje pred izsušitvijo, hrana prehaja od usnjice v povrhnjico saj povrhnjica ne vsebuje žil.</w:t>
      </w:r>
    </w:p>
    <w:p w:rsidR="003309EF" w:rsidRDefault="003309EF" w:rsidP="00CC2DAF">
      <w:pPr>
        <w:pStyle w:val="NoSpacing"/>
      </w:pPr>
      <w:r>
        <w:t>USNJICA: je najmočnejša plast kože, zgrajena iz čvrstega elastičnega veziva, zato je koža hkrati čvrsta in prožna; vsebuje preplet krvnih žil in mezgovnic, v tej plasti so tudi številne žleze- lojnice in znjojnice, lasje in dlake, živci in čutilna telesca.</w:t>
      </w:r>
    </w:p>
    <w:p w:rsidR="003309EF" w:rsidRDefault="003309EF" w:rsidP="00CC2DAF">
      <w:pPr>
        <w:pStyle w:val="NoSpacing"/>
      </w:pPr>
      <w:r>
        <w:t>PODKOŽJE: je globoka plast pod usnjico, sestavlja ga rahlo vezivo in maščoba, ki preprečuje oddajanje toplote.</w:t>
      </w:r>
    </w:p>
    <w:p w:rsidR="003309EF" w:rsidRPr="002A1983" w:rsidRDefault="003309EF" w:rsidP="002A1983">
      <w:pPr>
        <w:pStyle w:val="NoSpacing"/>
        <w:tabs>
          <w:tab w:val="left" w:pos="1455"/>
        </w:tabs>
      </w:pPr>
      <w:r w:rsidRPr="009B33C9">
        <w:rPr>
          <w:b/>
        </w:rPr>
        <w:t xml:space="preserve">7. RAZLOŽI POMEN ZNOJA IN LOJA. </w:t>
      </w:r>
    </w:p>
    <w:p w:rsidR="003309EF" w:rsidRDefault="003309EF" w:rsidP="00CC2DAF">
      <w:pPr>
        <w:pStyle w:val="NoSpacing"/>
      </w:pPr>
      <w:r>
        <w:t xml:space="preserve">ZNOJ: podoben krvni plazmi, pomembno je pri uravnavanju telesne temperature. </w:t>
      </w:r>
    </w:p>
    <w:p w:rsidR="003309EF" w:rsidRDefault="003309EF" w:rsidP="00CC2DAF">
      <w:pPr>
        <w:pStyle w:val="NoSpacing"/>
      </w:pPr>
      <w:r>
        <w:t>LOJ: zaradi loja so lasje mehki, varuje pa jih tudi da ne postanejo suhi in krhki.</w:t>
      </w:r>
    </w:p>
    <w:p w:rsidR="003309EF" w:rsidRPr="009B33C9" w:rsidRDefault="003309EF" w:rsidP="00CC2DAF">
      <w:pPr>
        <w:pStyle w:val="NoSpacing"/>
        <w:rPr>
          <w:b/>
        </w:rPr>
      </w:pPr>
      <w:r w:rsidRPr="009B33C9">
        <w:rPr>
          <w:b/>
        </w:rPr>
        <w:t>8. POJASNI POJME KERATIN, KOLAGEN, MELANIN, KOŽNE TVORBE, PAPILARNE LETVICE .</w:t>
      </w:r>
    </w:p>
    <w:p w:rsidR="003309EF" w:rsidRDefault="003309EF" w:rsidP="00CC2DAF">
      <w:pPr>
        <w:pStyle w:val="NoSpacing"/>
      </w:pPr>
      <w:r>
        <w:t>KERATIN: sestaven del kože, las, nohtov, kopit, rogov in zob.</w:t>
      </w:r>
    </w:p>
    <w:p w:rsidR="003309EF" w:rsidRDefault="003309EF" w:rsidP="00CC2DAF">
      <w:pPr>
        <w:pStyle w:val="NoSpacing"/>
      </w:pPr>
      <w:r>
        <w:t>KOLAGEN: je glavna beljakovina vezivnega tkiva, značilna zanj je velika natezna trdnost in je glavna sestavina hrustanca, tetiv, vezi, kosti in zob.</w:t>
      </w:r>
    </w:p>
    <w:p w:rsidR="003309EF" w:rsidRDefault="003309EF" w:rsidP="00CC2DAF">
      <w:pPr>
        <w:pStyle w:val="NoSpacing"/>
      </w:pPr>
      <w:r>
        <w:t>MELANIN: je temen pigment, ki daje človeku barvo kože, las, oči</w:t>
      </w:r>
    </w:p>
    <w:p w:rsidR="003309EF" w:rsidRDefault="003309EF" w:rsidP="00CC2DAF">
      <w:pPr>
        <w:pStyle w:val="NoSpacing"/>
      </w:pPr>
      <w:r>
        <w:t>KOŽNE TVORBE: sem prištevamo nohte, lase, dlake, kožne žleze.</w:t>
      </w:r>
    </w:p>
    <w:p w:rsidR="003309EF" w:rsidRDefault="003309EF" w:rsidP="00CC2DAF">
      <w:pPr>
        <w:pStyle w:val="NoSpacing"/>
      </w:pPr>
      <w:r>
        <w:t xml:space="preserve">PAPILARNE LETVICE: </w:t>
      </w:r>
    </w:p>
    <w:p w:rsidR="001403BA" w:rsidRDefault="003309EF" w:rsidP="00CC2DAF">
      <w:pPr>
        <w:pStyle w:val="NoSpacing"/>
      </w:pPr>
      <w:r w:rsidRPr="009B33C9">
        <w:rPr>
          <w:b/>
        </w:rPr>
        <w:t xml:space="preserve">9.NAŠTEJ RECEPTORJE V KOŽI. </w:t>
      </w:r>
      <w:r>
        <w:t>Na dotik, bolečino, temperaturo, položaj telesa.</w:t>
      </w:r>
    </w:p>
    <w:p w:rsidR="003309EF" w:rsidRDefault="003309EF" w:rsidP="00CC2DAF">
      <w:pPr>
        <w:pStyle w:val="NoSpacing"/>
      </w:pPr>
      <w:r w:rsidRPr="009B33C9">
        <w:rPr>
          <w:b/>
        </w:rPr>
        <w:t>10. NALOGE SKELETA.</w:t>
      </w:r>
      <w:r>
        <w:t xml:space="preserve"> Daje telesu oporo, obliko, skupaj z mišicami omogoča gibanje, ogrodje je v notranjosti telesa, ter je iz kosti in hrustanca.</w:t>
      </w:r>
    </w:p>
    <w:p w:rsidR="003309EF" w:rsidRPr="009B33C9" w:rsidRDefault="003309EF" w:rsidP="00CC2DAF">
      <w:pPr>
        <w:pStyle w:val="NoSpacing"/>
        <w:rPr>
          <w:b/>
        </w:rPr>
      </w:pPr>
      <w:r w:rsidRPr="009B33C9">
        <w:rPr>
          <w:b/>
        </w:rPr>
        <w:t>11. IMENUJ KOSTI LOBANJE, TRUPA, MEDENICE IN UDOV (SLIKA)</w:t>
      </w:r>
    </w:p>
    <w:p w:rsidR="003309EF" w:rsidRPr="00E935CC" w:rsidRDefault="003309EF" w:rsidP="00CC2DAF">
      <w:pPr>
        <w:pStyle w:val="NoSpacing"/>
        <w:rPr>
          <w:b/>
        </w:rPr>
      </w:pPr>
      <w:r w:rsidRPr="00E935CC">
        <w:rPr>
          <w:b/>
        </w:rPr>
        <w:t>12. OPIŠI POVEZAVO MED KOSTMI, ZGRADBO IN DELOVANJE SKLEPA IN KAKŠNI SO PO OBLIKI (NAŠTEJ PRIMERE.. SLIKA)</w:t>
      </w:r>
    </w:p>
    <w:p w:rsidR="003309EF" w:rsidRDefault="003309EF" w:rsidP="00CC2DAF">
      <w:pPr>
        <w:pStyle w:val="NoSpacing"/>
      </w:pPr>
      <w:r>
        <w:t>- negibljiva povezava s šivi</w:t>
      </w:r>
    </w:p>
    <w:p w:rsidR="003309EF" w:rsidRDefault="003309EF" w:rsidP="00CC2DAF">
      <w:pPr>
        <w:pStyle w:val="NoSpacing"/>
      </w:pPr>
      <w:r>
        <w:t>- delno gibljiva povezava s hrustancem</w:t>
      </w:r>
    </w:p>
    <w:p w:rsidR="003309EF" w:rsidRDefault="003309EF" w:rsidP="00CC2DAF">
      <w:pPr>
        <w:pStyle w:val="NoSpacing"/>
      </w:pPr>
      <w:r>
        <w:t>- popolnoma gibljiva povezava z sklepom</w:t>
      </w:r>
    </w:p>
    <w:p w:rsidR="003309EF" w:rsidRDefault="003309EF" w:rsidP="00CC2DAF">
      <w:pPr>
        <w:pStyle w:val="NoSpacing"/>
      </w:pPr>
      <w:r>
        <w:t>večina kosti je med seboj povezanih z sklepi.</w:t>
      </w:r>
    </w:p>
    <w:p w:rsidR="003309EF" w:rsidRPr="00E935CC" w:rsidRDefault="003309EF" w:rsidP="00CC2DAF">
      <w:pPr>
        <w:pStyle w:val="NoSpacing"/>
        <w:rPr>
          <w:b/>
        </w:rPr>
      </w:pPr>
      <w:r w:rsidRPr="00E935CC">
        <w:rPr>
          <w:b/>
        </w:rPr>
        <w:t xml:space="preserve">13. KAKO JE ZGRAJENA DOLGA KOST? </w:t>
      </w:r>
    </w:p>
    <w:p w:rsidR="003309EF" w:rsidRPr="00E935CC" w:rsidRDefault="003309EF" w:rsidP="00CC2DAF">
      <w:pPr>
        <w:pStyle w:val="NoSpacing"/>
        <w:rPr>
          <w:b/>
        </w:rPr>
      </w:pPr>
      <w:r w:rsidRPr="00E935CC">
        <w:rPr>
          <w:b/>
        </w:rPr>
        <w:t>14. RAZLOŽI POJME: RDEČI IN RUMENI KOSTNI MOZEG, OSIFIKACIJA, IZVIN, IZPAH, OKRETAČ, NOSAČ, MEČAVA.</w:t>
      </w:r>
    </w:p>
    <w:p w:rsidR="003309EF" w:rsidRDefault="003309EF" w:rsidP="00CC2DAF">
      <w:pPr>
        <w:pStyle w:val="NoSpacing"/>
      </w:pPr>
      <w:r>
        <w:t>RDEČI KOSTNI MOZEG: je iz krvotvornega tkiva, ob rojstvu je ves kostni mozeg rdeč</w:t>
      </w:r>
    </w:p>
    <w:p w:rsidR="003309EF" w:rsidRDefault="003309EF" w:rsidP="00CC2DAF">
      <w:pPr>
        <w:pStyle w:val="NoSpacing"/>
      </w:pPr>
      <w:r>
        <w:lastRenderedPageBreak/>
        <w:t>RUMENI KOSTNI MOZEG: je iz maščobnih celic, nahaja se v kostnih votlinah v sprednjem predelu dolgih kosti</w:t>
      </w:r>
    </w:p>
    <w:p w:rsidR="003309EF" w:rsidRDefault="003309EF" w:rsidP="00CC2DAF">
      <w:pPr>
        <w:pStyle w:val="NoSpacing"/>
      </w:pPr>
      <w:r>
        <w:t>OSIFIKACIJA: sprememba hrustanca/veziva v kost</w:t>
      </w:r>
    </w:p>
    <w:p w:rsidR="003309EF" w:rsidRDefault="003309EF" w:rsidP="00CC2DAF">
      <w:pPr>
        <w:pStyle w:val="NoSpacing"/>
      </w:pPr>
      <w:r>
        <w:t>IZVIN: je nateg kite, ki povezuje sosednje kosti</w:t>
      </w:r>
    </w:p>
    <w:p w:rsidR="003309EF" w:rsidRDefault="003309EF" w:rsidP="00CC2DAF">
      <w:pPr>
        <w:pStyle w:val="NoSpacing"/>
      </w:pPr>
      <w:r>
        <w:t>IZPAH: je prekinitev kosti v sklepu iz normalne lege</w:t>
      </w:r>
    </w:p>
    <w:p w:rsidR="003309EF" w:rsidRDefault="003309EF" w:rsidP="00CC2DAF">
      <w:pPr>
        <w:pStyle w:val="NoSpacing"/>
      </w:pPr>
      <w:r>
        <w:t xml:space="preserve">OKRETAČ: drugo vretence hrbtenice </w:t>
      </w:r>
    </w:p>
    <w:p w:rsidR="003309EF" w:rsidRDefault="003309EF" w:rsidP="00CC2DAF">
      <w:pPr>
        <w:pStyle w:val="NoSpacing"/>
      </w:pPr>
      <w:r>
        <w:t xml:space="preserve">NOSAČ: prvo vretence hrbtenice </w:t>
      </w:r>
    </w:p>
    <w:p w:rsidR="003309EF" w:rsidRPr="00E935CC" w:rsidRDefault="003309EF" w:rsidP="00CC2DAF">
      <w:pPr>
        <w:pStyle w:val="NoSpacing"/>
        <w:rPr>
          <w:b/>
        </w:rPr>
      </w:pPr>
      <w:r w:rsidRPr="00E935CC">
        <w:rPr>
          <w:b/>
        </w:rPr>
        <w:t xml:space="preserve">15. ZAKAJ SE PRI OTROKU KOSTI NE ZLOMIJO TAKO HITRO KOT PRI STAREJŠEM ČLOVEKU? </w:t>
      </w:r>
    </w:p>
    <w:p w:rsidR="003309EF" w:rsidRPr="00E935CC" w:rsidRDefault="003309EF" w:rsidP="00CC2DAF">
      <w:pPr>
        <w:pStyle w:val="NoSpacing"/>
        <w:rPr>
          <w:b/>
        </w:rPr>
      </w:pPr>
      <w:r w:rsidRPr="00E935CC">
        <w:rPr>
          <w:b/>
        </w:rPr>
        <w:t xml:space="preserve">16. NAŠTEJ MINERALE, KI SE SKLADIŠČIJO V KOSTEH, KAJ VPLIVA NA TRDNOST KOSTI? </w:t>
      </w:r>
    </w:p>
    <w:p w:rsidR="003309EF" w:rsidRDefault="003309EF" w:rsidP="00CC2DAF">
      <w:pPr>
        <w:pStyle w:val="NoSpacing"/>
      </w:pPr>
      <w:r>
        <w:t>Ca, Mg, K Na trdnost kosti vpliva vsebnost mineralov.</w:t>
      </w:r>
    </w:p>
    <w:p w:rsidR="003309EF" w:rsidRPr="00E935CC" w:rsidRDefault="003309EF" w:rsidP="00CC2DAF">
      <w:pPr>
        <w:pStyle w:val="NoSpacing"/>
        <w:rPr>
          <w:b/>
        </w:rPr>
      </w:pPr>
      <w:r w:rsidRPr="00E935CC">
        <w:rPr>
          <w:b/>
        </w:rPr>
        <w:t xml:space="preserve">17. KATERE VRSTE MIŠIČNIH TKIV LOČIMO, KJE SE NAHAJAJO? </w:t>
      </w:r>
    </w:p>
    <w:p w:rsidR="003309EF" w:rsidRDefault="003309EF" w:rsidP="00CC2DAF">
      <w:pPr>
        <w:pStyle w:val="NoSpacing"/>
      </w:pPr>
      <w:r>
        <w:t>Prečno progaste ali skeletne mišice- krčijo se po človekovi volji</w:t>
      </w:r>
    </w:p>
    <w:p w:rsidR="003309EF" w:rsidRDefault="003309EF" w:rsidP="00CC2DAF">
      <w:pPr>
        <w:pStyle w:val="NoSpacing"/>
      </w:pPr>
      <w:r>
        <w:t>Gladke mišice- mišice notranjih organov</w:t>
      </w:r>
    </w:p>
    <w:p w:rsidR="003309EF" w:rsidRDefault="003309EF" w:rsidP="00CC2DAF">
      <w:pPr>
        <w:pStyle w:val="NoSpacing"/>
      </w:pPr>
      <w:r>
        <w:t>Srčne mišice.</w:t>
      </w:r>
    </w:p>
    <w:p w:rsidR="003309EF" w:rsidRPr="00E935CC" w:rsidRDefault="003309EF" w:rsidP="00CC2DAF">
      <w:pPr>
        <w:pStyle w:val="NoSpacing"/>
        <w:rPr>
          <w:b/>
        </w:rPr>
      </w:pPr>
      <w:r w:rsidRPr="00E935CC">
        <w:rPr>
          <w:b/>
        </w:rPr>
        <w:t>18. NAVEDI NEKAJ NALOG MIŠIC.</w:t>
      </w:r>
    </w:p>
    <w:p w:rsidR="003309EF" w:rsidRDefault="003309EF" w:rsidP="00CC2DAF">
      <w:pPr>
        <w:pStyle w:val="NoSpacing"/>
      </w:pPr>
      <w:r>
        <w:t>Vsaka mišica premika tisti sklep, prek katerega poteka z ene kosti na drugo.</w:t>
      </w:r>
    </w:p>
    <w:p w:rsidR="003309EF" w:rsidRPr="00E935CC" w:rsidRDefault="003309EF" w:rsidP="00CC2DAF">
      <w:pPr>
        <w:pStyle w:val="NoSpacing"/>
        <w:rPr>
          <w:b/>
        </w:rPr>
      </w:pPr>
      <w:r w:rsidRPr="00E935CC">
        <w:rPr>
          <w:b/>
        </w:rPr>
        <w:t>19. ZAKAJ SO POMEMBNE TETIVE?</w:t>
      </w:r>
    </w:p>
    <w:p w:rsidR="003309EF" w:rsidRDefault="003309EF" w:rsidP="00CC2DAF">
      <w:pPr>
        <w:pStyle w:val="NoSpacing"/>
      </w:pPr>
      <w:r>
        <w:t>Pomembne so za premikanje..</w:t>
      </w:r>
    </w:p>
    <w:p w:rsidR="003309EF" w:rsidRPr="00E935CC" w:rsidRDefault="003309EF" w:rsidP="00CC2DAF">
      <w:pPr>
        <w:pStyle w:val="NoSpacing"/>
        <w:rPr>
          <w:b/>
        </w:rPr>
      </w:pPr>
      <w:r w:rsidRPr="00E935CC">
        <w:rPr>
          <w:b/>
        </w:rPr>
        <w:t>20.ZGRADBA IN DELOVANJE SKELETNIH MIŠIC (RAZLOŽI POJME: MIŠIČNO VLAKNO, KONTRAKCIJA, RELAKSACIJA SKELETNIH MIŠIC, MIŠIČNI TONUS)</w:t>
      </w:r>
    </w:p>
    <w:p w:rsidR="003309EF" w:rsidRDefault="003309EF" w:rsidP="00CC2DAF">
      <w:pPr>
        <w:pStyle w:val="NoSpacing"/>
      </w:pPr>
      <w:r>
        <w:t>MIŠIČNO VLAKNO: to je celica skeletne mišice</w:t>
      </w:r>
    </w:p>
    <w:p w:rsidR="003309EF" w:rsidRDefault="003309EF" w:rsidP="00CC2DAF">
      <w:pPr>
        <w:pStyle w:val="NoSpacing"/>
      </w:pPr>
      <w:r>
        <w:t>KONTRAKCIJA: krčenje mišic, žil</w:t>
      </w:r>
    </w:p>
    <w:p w:rsidR="003309EF" w:rsidRDefault="003309EF" w:rsidP="00CC2DAF">
      <w:pPr>
        <w:pStyle w:val="NoSpacing"/>
      </w:pPr>
      <w:r>
        <w:t>RELAKSACIJA SKELETNIH MIŠIC: sproščanje mišic</w:t>
      </w:r>
    </w:p>
    <w:p w:rsidR="003309EF" w:rsidRDefault="003309EF" w:rsidP="00CC2DAF">
      <w:pPr>
        <w:pStyle w:val="NoSpacing"/>
      </w:pPr>
      <w:r>
        <w:t>MIŠIČNI TONUS: ali mišična napetost, je stanje mirujoče mišice!</w:t>
      </w:r>
    </w:p>
    <w:p w:rsidR="003309EF" w:rsidRPr="00E935CC" w:rsidRDefault="003309EF" w:rsidP="00CC2DAF">
      <w:pPr>
        <w:pStyle w:val="NoSpacing"/>
        <w:rPr>
          <w:b/>
        </w:rPr>
      </w:pPr>
      <w:r w:rsidRPr="00E935CC">
        <w:rPr>
          <w:b/>
        </w:rPr>
        <w:t>21. OPIŠI OD KOT DOBIVA MIŠICA ENERGIJO PRI DELU?</w:t>
      </w:r>
    </w:p>
    <w:p w:rsidR="003309EF" w:rsidRPr="00E935CC" w:rsidRDefault="003309EF" w:rsidP="00CC2DAF">
      <w:pPr>
        <w:pStyle w:val="NoSpacing"/>
        <w:rPr>
          <w:b/>
        </w:rPr>
      </w:pPr>
      <w:r w:rsidRPr="00E935CC">
        <w:rPr>
          <w:b/>
        </w:rPr>
        <w:t>22.V KATEREM PRIMERU MIŠIČNIH VLAKNIH NASTAJA MLEČNA KISLINA?</w:t>
      </w:r>
    </w:p>
    <w:p w:rsidR="003309EF" w:rsidRPr="00E935CC" w:rsidRDefault="003309EF" w:rsidP="00CC2DAF">
      <w:pPr>
        <w:pStyle w:val="NoSpacing"/>
        <w:rPr>
          <w:b/>
        </w:rPr>
      </w:pPr>
      <w:r w:rsidRPr="00E935CC">
        <w:rPr>
          <w:b/>
        </w:rPr>
        <w:t>23.RAZLOŽI POJME: HORMON, ENDOKRINE IN EKSOKRINE ŽLEZE, HOMEOSTAZA, TIROKSIN, INZULIN, GLUKAGON, ADRENALIN, ESTROGEN, TESTOSTERON, DIABETES, GOLŠA, GIGANTIZEM!</w:t>
      </w:r>
    </w:p>
    <w:p w:rsidR="003309EF" w:rsidRDefault="003309EF" w:rsidP="00CC2DAF">
      <w:pPr>
        <w:pStyle w:val="NoSpacing"/>
      </w:pPr>
      <w:r>
        <w:t>HORMON: so snovi v organizmu, ki jih izločajo nekatere žleze, izločajo se neposredno v kri in se z njo prenašajo po celem telesu.</w:t>
      </w:r>
    </w:p>
    <w:p w:rsidR="003309EF" w:rsidRDefault="003309EF" w:rsidP="00CC2DAF">
      <w:pPr>
        <w:pStyle w:val="NoSpacing"/>
      </w:pPr>
      <w:r>
        <w:t>ENDOKRINE ŽLEZE: tkivo ali organ, katerega hormonalne celice proizvajajo hormone</w:t>
      </w:r>
    </w:p>
    <w:p w:rsidR="003309EF" w:rsidRDefault="003309EF" w:rsidP="00CC2DAF">
      <w:pPr>
        <w:pStyle w:val="NoSpacing"/>
      </w:pPr>
      <w:r>
        <w:t>EKSOKRINE ŽLEZE: svoja izvodila imajo na zunanjih/notranjih površinah organizma</w:t>
      </w:r>
    </w:p>
    <w:p w:rsidR="003309EF" w:rsidRDefault="003309EF" w:rsidP="00CC2DAF">
      <w:pPr>
        <w:pStyle w:val="NoSpacing"/>
      </w:pPr>
      <w:r>
        <w:t>HOMESTOZA: sposobnost nekega sistema, da ohranja neko svoje stanje na nespremenenji ravni</w:t>
      </w:r>
    </w:p>
    <w:p w:rsidR="003309EF" w:rsidRDefault="003309EF" w:rsidP="00CC2DAF">
      <w:pPr>
        <w:pStyle w:val="NoSpacing"/>
      </w:pPr>
      <w:r>
        <w:t>TIROKSIN: je hormon, ki nastaja v ščitnici; spodbuja presnovo ter povečuje razgradnjo beljakovin in glikogena</w:t>
      </w:r>
    </w:p>
    <w:p w:rsidR="003309EF" w:rsidRDefault="003309EF" w:rsidP="00CC2DAF">
      <w:pPr>
        <w:pStyle w:val="NoSpacing"/>
      </w:pPr>
      <w:r>
        <w:t>INZULIN: beljakovinski hormon ki ga izloča trebušna slinavka. Zmanjšuje količino sladkorja</w:t>
      </w:r>
    </w:p>
    <w:p w:rsidR="003309EF" w:rsidRDefault="003309EF" w:rsidP="00CC2DAF">
      <w:pPr>
        <w:pStyle w:val="NoSpacing"/>
      </w:pPr>
      <w:r>
        <w:t xml:space="preserve">GLUKAGON: hormon ki ga posebne žlezne celice v langerhansovih otočkih žleznega tkiva trebušne slinavke izločajo kot odgovor na zmanjšanje količine sladkorja v krvi in na povišano količino rastnega hormona. </w:t>
      </w:r>
    </w:p>
    <w:p w:rsidR="003309EF" w:rsidRDefault="003309EF" w:rsidP="00CC2DAF">
      <w:pPr>
        <w:pStyle w:val="NoSpacing"/>
      </w:pPr>
      <w:r>
        <w:t>ADRENALIN: je hormon in živčni prenašalec, ki ga ozloča nadledvična žleza.</w:t>
      </w:r>
    </w:p>
    <w:p w:rsidR="003309EF" w:rsidRDefault="003309EF" w:rsidP="00CC2DAF">
      <w:pPr>
        <w:pStyle w:val="NoSpacing"/>
      </w:pPr>
      <w:r>
        <w:t>ESTROGEN: ženski spolni hormon</w:t>
      </w:r>
    </w:p>
    <w:p w:rsidR="003309EF" w:rsidRDefault="003309EF" w:rsidP="00CC2DAF">
      <w:pPr>
        <w:pStyle w:val="NoSpacing"/>
      </w:pPr>
      <w:r>
        <w:t>TESTOSTERON: najpomembnejši moški spolni hormon</w:t>
      </w:r>
    </w:p>
    <w:p w:rsidR="003309EF" w:rsidRDefault="003309EF" w:rsidP="00CC2DAF">
      <w:pPr>
        <w:pStyle w:val="NoSpacing"/>
      </w:pPr>
      <w:r>
        <w:t>DIABETES: sladkorna bolezen</w:t>
      </w:r>
    </w:p>
    <w:p w:rsidR="003309EF" w:rsidRDefault="003309EF" w:rsidP="00CC2DAF">
      <w:pPr>
        <w:pStyle w:val="NoSpacing"/>
      </w:pPr>
      <w:r>
        <w:t>GOLŠA: vrečasta razširitev v sprednjem delu prebavne cevi</w:t>
      </w:r>
    </w:p>
    <w:p w:rsidR="003309EF" w:rsidRDefault="003309EF" w:rsidP="00CC2DAF">
      <w:pPr>
        <w:pStyle w:val="NoSpacing"/>
      </w:pPr>
      <w:r>
        <w:t>GIGANTIZEM: gre za prekomerno izločanje rastnega hormona</w:t>
      </w:r>
    </w:p>
    <w:p w:rsidR="003309EF" w:rsidRPr="00E935CC" w:rsidRDefault="003309EF" w:rsidP="00CC2DAF">
      <w:pPr>
        <w:pStyle w:val="NoSpacing"/>
        <w:rPr>
          <w:b/>
        </w:rPr>
      </w:pPr>
      <w:r w:rsidRPr="00E935CC">
        <w:rPr>
          <w:b/>
        </w:rPr>
        <w:t>24. OPIŠI POSLEDICE, KI NASTANEJO ZARADI NEPRAVILNEGA DELOVANJA ŽLEZ Z NOTRANJIM IZLOČANJEM!</w:t>
      </w:r>
    </w:p>
    <w:p w:rsidR="003309EF" w:rsidRPr="00E935CC" w:rsidRDefault="003309EF" w:rsidP="00CC2DAF">
      <w:pPr>
        <w:pStyle w:val="NoSpacing"/>
        <w:rPr>
          <w:b/>
        </w:rPr>
      </w:pPr>
      <w:r w:rsidRPr="00E935CC">
        <w:rPr>
          <w:b/>
        </w:rPr>
        <w:t xml:space="preserve">25.NAŠTEJ ENDOKRINE ŽLEZE, NJIHOVA LEGA IN VLOGA HORMONOV, KI JIH IZLOČA! </w:t>
      </w:r>
    </w:p>
    <w:p w:rsidR="003309EF" w:rsidRDefault="003309EF" w:rsidP="00CC2DAF">
      <w:pPr>
        <w:pStyle w:val="NoSpacing"/>
      </w:pPr>
      <w:r>
        <w:t>HIPOTALAMUS- leži na bazi možganov nad križiščem vidnih živcev in hipofizo; izloča sproščevalni in zaviralni hormon.</w:t>
      </w:r>
    </w:p>
    <w:p w:rsidR="003309EF" w:rsidRDefault="003309EF" w:rsidP="00CC2DAF">
      <w:pPr>
        <w:pStyle w:val="NoSpacing"/>
      </w:pPr>
      <w:r>
        <w:t>HIPOFIZA- leži v koščeni vdolbini lobanjskega dna; nadzoruje delovanje drugih žlez (prednji, srednji, zadnji reženj) * adenohipofiza- predni reženj</w:t>
      </w:r>
    </w:p>
    <w:p w:rsidR="003309EF" w:rsidRDefault="003309EF" w:rsidP="00CC2DAF">
      <w:pPr>
        <w:pStyle w:val="NoSpacing"/>
      </w:pPr>
      <w:r>
        <w:lastRenderedPageBreak/>
        <w:t>* nevrohipofiza- zadnji reženj</w:t>
      </w:r>
    </w:p>
    <w:p w:rsidR="003309EF" w:rsidRDefault="003309EF" w:rsidP="00CC2DAF">
      <w:pPr>
        <w:pStyle w:val="NoSpacing"/>
      </w:pPr>
      <w:r>
        <w:t>ČEŠERIKA- leži v zadnjem delu velikih možganov melatonin je človeku lasten hormon</w:t>
      </w:r>
    </w:p>
    <w:p w:rsidR="003309EF" w:rsidRDefault="003309EF" w:rsidP="00CC2DAF">
      <w:pPr>
        <w:pStyle w:val="NoSpacing"/>
      </w:pPr>
      <w:r>
        <w:t>ŠČITNICA- leži v vratu pred sapnikom</w:t>
      </w:r>
    </w:p>
    <w:p w:rsidR="003309EF" w:rsidRDefault="003309EF" w:rsidP="00CC2DAF">
      <w:pPr>
        <w:pStyle w:val="NoSpacing"/>
      </w:pPr>
      <w:r>
        <w:t>*tiroksin- spodbuja presnovo, rast, razvoj živčevja</w:t>
      </w:r>
    </w:p>
    <w:p w:rsidR="003309EF" w:rsidRDefault="003309EF" w:rsidP="00CC2DAF">
      <w:pPr>
        <w:pStyle w:val="NoSpacing"/>
      </w:pPr>
      <w:r>
        <w:t>*trijodtironin- uravnava telesno temperaturo, rast, srčni utrip</w:t>
      </w:r>
    </w:p>
    <w:p w:rsidR="003309EF" w:rsidRDefault="003309EF" w:rsidP="00CC2DAF">
      <w:pPr>
        <w:pStyle w:val="NoSpacing"/>
      </w:pPr>
      <w:r>
        <w:t>*kalcitonin- poveča prehajanje kalcija iz krvi v kosti in tako zniža koncentracijo kalcija v krvi</w:t>
      </w:r>
    </w:p>
    <w:p w:rsidR="003309EF" w:rsidRDefault="003309EF" w:rsidP="00CC2DAF">
      <w:pPr>
        <w:pStyle w:val="NoSpacing"/>
      </w:pPr>
      <w:r>
        <w:t>OBŠČITNICA- leži v ali ob ščitnici</w:t>
      </w:r>
    </w:p>
    <w:p w:rsidR="003309EF" w:rsidRDefault="003309EF" w:rsidP="00CC2DAF">
      <w:pPr>
        <w:pStyle w:val="NoSpacing"/>
      </w:pPr>
      <w:r>
        <w:t>*parathormon. Zvišuje krvne koncentracije kalcija</w:t>
      </w:r>
    </w:p>
    <w:p w:rsidR="003309EF" w:rsidRDefault="003309EF" w:rsidP="00CC2DAF">
      <w:pPr>
        <w:pStyle w:val="NoSpacing"/>
      </w:pPr>
      <w:r>
        <w:t>NADLEDVIČNI ŽLEZI- ležita nad ledvicami, sta parni endokrini žlezi. Sta glavni organ, ki skrbi za odgovor telesa na stres</w:t>
      </w:r>
    </w:p>
    <w:p w:rsidR="00BA3215" w:rsidRDefault="00BA3215" w:rsidP="00CC2DAF">
      <w:pPr>
        <w:pStyle w:val="NoSpacing"/>
      </w:pPr>
      <w:r>
        <w:t>TREBUŠNA SLINAVKA- leži na zgornji levi četrtini trebušne votline do vranice; uravnava koncentracijo sladkorja v krvi</w:t>
      </w:r>
    </w:p>
    <w:p w:rsidR="00BA3215" w:rsidRDefault="00BA3215" w:rsidP="00CC2DAF">
      <w:pPr>
        <w:pStyle w:val="NoSpacing"/>
      </w:pPr>
      <w:r>
        <w:t>*glukagon-poviša količino sladkorja v krvi</w:t>
      </w:r>
    </w:p>
    <w:p w:rsidR="00BA3215" w:rsidRDefault="00BA3215" w:rsidP="00CC2DAF">
      <w:pPr>
        <w:pStyle w:val="NoSpacing"/>
      </w:pPr>
      <w:r>
        <w:t xml:space="preserve">*inzulin-poveča prepustnost celičnih membran za sladkor, celice hitreje prevzamejo maščobne kisline in aminokisline; zniža sladkor v krvi </w:t>
      </w:r>
    </w:p>
    <w:p w:rsidR="00BA3215" w:rsidRDefault="00BA3215" w:rsidP="00CC2DAF">
      <w:pPr>
        <w:pStyle w:val="NoSpacing"/>
      </w:pPr>
      <w:r>
        <w:t xml:space="preserve">SPOLNI HORMONI- urejajo rast in razvoj tkiv! </w:t>
      </w:r>
    </w:p>
    <w:p w:rsidR="00BA3215" w:rsidRDefault="00BA3215" w:rsidP="00CC2DAF">
      <w:pPr>
        <w:pStyle w:val="NoSpacing"/>
      </w:pPr>
      <w:r>
        <w:t>*androgeni- izločajo se v modu, povzročajo moške spolne znake</w:t>
      </w:r>
    </w:p>
    <w:p w:rsidR="00BA3215" w:rsidRDefault="00BA3215" w:rsidP="00CC2DAF">
      <w:pPr>
        <w:pStyle w:val="NoSpacing"/>
      </w:pPr>
      <w:r>
        <w:t>*estrogeni- izločajo jih žlezne celice, ki obdajajo jajčni mešiček v jajčniku; spodbuja rast in zorenje ženskih spolnih organov, pospešuje zorenje jajčeca</w:t>
      </w:r>
    </w:p>
    <w:p w:rsidR="00BA3215" w:rsidRDefault="00BA3215" w:rsidP="00CC2DAF">
      <w:pPr>
        <w:pStyle w:val="NoSpacing"/>
      </w:pPr>
      <w:r>
        <w:t xml:space="preserve">*progesteroni- pripravlja žensko na nosečnost </w:t>
      </w:r>
    </w:p>
    <w:p w:rsidR="00BA3215" w:rsidRDefault="00BA3215" w:rsidP="00CC2DAF">
      <w:pPr>
        <w:pStyle w:val="NoSpacing"/>
      </w:pPr>
      <w:r w:rsidRPr="00E935CC">
        <w:rPr>
          <w:b/>
        </w:rPr>
        <w:t xml:space="preserve">26. KATERE SO NALOGE HORMONALNEGA SISTEMA? </w:t>
      </w:r>
      <w:r>
        <w:t xml:space="preserve">S hormoni deluje neposredno pri homeostetskih procesih. </w:t>
      </w:r>
    </w:p>
    <w:p w:rsidR="00BA3215" w:rsidRDefault="00BA3215" w:rsidP="00CC2DAF">
      <w:pPr>
        <w:pStyle w:val="NoSpacing"/>
      </w:pPr>
      <w:r w:rsidRPr="00E935CC">
        <w:rPr>
          <w:b/>
        </w:rPr>
        <w:t>27.NAŠTEJ NALOGE ŽIVČEVJA!</w:t>
      </w:r>
      <w:r>
        <w:t xml:space="preserve"> Povezuje delo organov, s čutili je povezano z zunanjim okoljem. </w:t>
      </w:r>
    </w:p>
    <w:p w:rsidR="00BA3215" w:rsidRPr="00E935CC" w:rsidRDefault="00BA3215" w:rsidP="00CC2DAF">
      <w:pPr>
        <w:pStyle w:val="NoSpacing"/>
        <w:rPr>
          <w:b/>
        </w:rPr>
      </w:pPr>
      <w:r w:rsidRPr="00E935CC">
        <w:rPr>
          <w:b/>
        </w:rPr>
        <w:t xml:space="preserve">28. OPIŠI RAZLIKO MED HORMONALNIM IN ŽIVČNIM PRENAŠANJEM SPOROČIL! </w:t>
      </w:r>
    </w:p>
    <w:p w:rsidR="00BA3215" w:rsidRDefault="00BA3215" w:rsidP="00CC2DAF">
      <w:pPr>
        <w:pStyle w:val="NoSpacing"/>
      </w:pPr>
      <w:r>
        <w:t>pri hormonalnem ne vplivamo pri živčnem pa.</w:t>
      </w:r>
    </w:p>
    <w:p w:rsidR="00BA3215" w:rsidRPr="00E935CC" w:rsidRDefault="00BA3215" w:rsidP="00CC2DAF">
      <w:pPr>
        <w:pStyle w:val="NoSpacing"/>
        <w:rPr>
          <w:b/>
        </w:rPr>
      </w:pPr>
      <w:r w:rsidRPr="00E935CC">
        <w:rPr>
          <w:b/>
        </w:rPr>
        <w:t>29.ZGRADBA ŽIVČNE CELICE (SLIKA)</w:t>
      </w:r>
    </w:p>
    <w:p w:rsidR="00BA3215" w:rsidRPr="00E935CC" w:rsidRDefault="00BA3215" w:rsidP="00CC2DAF">
      <w:pPr>
        <w:pStyle w:val="NoSpacing"/>
        <w:rPr>
          <w:b/>
        </w:rPr>
      </w:pPr>
      <w:r w:rsidRPr="00E935CC">
        <w:rPr>
          <w:b/>
        </w:rPr>
        <w:t xml:space="preserve">30. ZA DELOVANJE ŽIVČNE CELICE VELJA ZAKON 'VSE ALI NIČ'. KAJ TO </w:t>
      </w:r>
    </w:p>
    <w:p w:rsidR="00BA3215" w:rsidRPr="00E935CC" w:rsidRDefault="00BA3215" w:rsidP="00CC2DAF">
      <w:pPr>
        <w:pStyle w:val="NoSpacing"/>
        <w:rPr>
          <w:b/>
        </w:rPr>
      </w:pPr>
      <w:r w:rsidRPr="00E935CC">
        <w:rPr>
          <w:b/>
        </w:rPr>
        <w:t xml:space="preserve">POMENI? </w:t>
      </w:r>
    </w:p>
    <w:p w:rsidR="00BA3215" w:rsidRPr="00E935CC" w:rsidRDefault="00BA3215" w:rsidP="00CC2DAF">
      <w:pPr>
        <w:pStyle w:val="NoSpacing"/>
        <w:rPr>
          <w:b/>
        </w:rPr>
      </w:pPr>
      <w:r w:rsidRPr="00E935CC">
        <w:rPr>
          <w:b/>
        </w:rPr>
        <w:t xml:space="preserve">31.KAKO POTEKAJO SPOROČILA PO ŽIVČNEM SISTEMU? </w:t>
      </w:r>
    </w:p>
    <w:p w:rsidR="00BA3215" w:rsidRDefault="00BA3215" w:rsidP="00CC2DAF">
      <w:pPr>
        <w:pStyle w:val="NoSpacing"/>
      </w:pPr>
      <w:r>
        <w:t>Dražljaj v zunanjem okolju deluje na čutilni organ, ki vzdraži čutilno živčno celico, ta prenese signale po živčnem izrastku v osrednje živčevje kjer jih živčne celice obdelajo</w:t>
      </w:r>
    </w:p>
    <w:p w:rsidR="00BA3215" w:rsidRPr="00E935CC" w:rsidRDefault="00BA3215" w:rsidP="00CC2DAF">
      <w:pPr>
        <w:pStyle w:val="NoSpacing"/>
        <w:rPr>
          <w:b/>
        </w:rPr>
      </w:pPr>
      <w:r w:rsidRPr="00E935CC">
        <w:rPr>
          <w:b/>
        </w:rPr>
        <w:t>32. RAZLOŽI POJME: SINAPSA, MIELINSKA OVOJNICA, REFLEKSNI LOK, ŽIVEC, GANGLIJ, SHIZOFRENIJA, DEMENCA.</w:t>
      </w:r>
    </w:p>
    <w:p w:rsidR="00BA3215" w:rsidRDefault="00BA3215" w:rsidP="00CC2DAF">
      <w:pPr>
        <w:pStyle w:val="NoSpacing"/>
      </w:pPr>
      <w:r>
        <w:t>SINAPSA: stično mesto med dvema živčnima celicama</w:t>
      </w:r>
    </w:p>
    <w:p w:rsidR="00BA3215" w:rsidRDefault="00BA3215" w:rsidP="00CC2DAF">
      <w:pPr>
        <w:pStyle w:val="NoSpacing"/>
      </w:pPr>
      <w:r>
        <w:t>MIELINSKA OVOJNICA: podaljšana membrana mielinske celice</w:t>
      </w:r>
    </w:p>
    <w:p w:rsidR="00BA3215" w:rsidRDefault="00BA3215" w:rsidP="00CC2DAF">
      <w:pPr>
        <w:pStyle w:val="NoSpacing"/>
      </w:pPr>
      <w:r>
        <w:t>REFLEKSNI LOK: povezava ustreznih živčnih celic, ki omogočijo refleksni odgovor</w:t>
      </w:r>
    </w:p>
    <w:p w:rsidR="00BA3215" w:rsidRDefault="00BA3215" w:rsidP="00CC2DAF">
      <w:pPr>
        <w:pStyle w:val="NoSpacing"/>
      </w:pPr>
      <w:r>
        <w:t>ŽIVEC: snop živčnih vlaken</w:t>
      </w:r>
    </w:p>
    <w:p w:rsidR="00BA3215" w:rsidRDefault="00BA3215" w:rsidP="00CC2DAF">
      <w:pPr>
        <w:pStyle w:val="NoSpacing"/>
      </w:pPr>
      <w:r>
        <w:t>GANGLIJ: živčni vozelj</w:t>
      </w:r>
    </w:p>
    <w:p w:rsidR="00BA3215" w:rsidRDefault="00BA3215" w:rsidP="00CC2DAF">
      <w:pPr>
        <w:pStyle w:val="NoSpacing"/>
      </w:pPr>
      <w:r>
        <w:t>SHIZOFRENIJA: duševna bolezen (motnje mišljenja zaznavanja, čustvovanja, hotenja)</w:t>
      </w:r>
    </w:p>
    <w:p w:rsidR="00BA3215" w:rsidRDefault="00BA3215" w:rsidP="00CC2DAF">
      <w:pPr>
        <w:pStyle w:val="NoSpacing"/>
      </w:pPr>
      <w:r>
        <w:t>DEMENCA: značilno zanjo so motnje spomina, prizadetost opravljanja vsakodnevnih dejavnosti, osiromašeno mišljenje</w:t>
      </w:r>
    </w:p>
    <w:p w:rsidR="00BA3215" w:rsidRPr="00E935CC" w:rsidRDefault="00BA3215" w:rsidP="00CC2DAF">
      <w:pPr>
        <w:pStyle w:val="NoSpacing"/>
        <w:rPr>
          <w:b/>
        </w:rPr>
      </w:pPr>
      <w:r w:rsidRPr="00E935CC">
        <w:rPr>
          <w:b/>
        </w:rPr>
        <w:t>33. KAJ GRADI CENTRALNI ŽIVČNI SISTEM IN POMEN POSAMEZNIH ELEMENTOV.</w:t>
      </w:r>
    </w:p>
    <w:p w:rsidR="00BA3215" w:rsidRDefault="00BA3215" w:rsidP="00CC2DAF">
      <w:pPr>
        <w:pStyle w:val="NoSpacing"/>
      </w:pPr>
      <w:r>
        <w:t xml:space="preserve">Delimo ga na centralni in periferni sistem! </w:t>
      </w:r>
    </w:p>
    <w:p w:rsidR="00BA3215" w:rsidRDefault="00BA3215" w:rsidP="00CC2DAF">
      <w:pPr>
        <w:pStyle w:val="NoSpacing"/>
      </w:pPr>
      <w:r>
        <w:t>CENTRALNI: možgani, hrbtenjača</w:t>
      </w:r>
    </w:p>
    <w:p w:rsidR="00BA3215" w:rsidRDefault="00BA3215" w:rsidP="00CC2DAF">
      <w:pPr>
        <w:pStyle w:val="NoSpacing"/>
      </w:pPr>
      <w:r>
        <w:t>PERIFERNI: *somatski del- iz čutilnih oz. senzorčnih vlaken</w:t>
      </w:r>
    </w:p>
    <w:p w:rsidR="00BA3215" w:rsidRDefault="00BA3215" w:rsidP="00CC2DAF">
      <w:pPr>
        <w:pStyle w:val="NoSpacing"/>
      </w:pPr>
      <w:r>
        <w:t>- iz gibalnih oz. motoričnih vlaken</w:t>
      </w:r>
    </w:p>
    <w:p w:rsidR="00BA3215" w:rsidRDefault="00BA3215" w:rsidP="00CC2DAF">
      <w:pPr>
        <w:pStyle w:val="NoSpacing"/>
      </w:pPr>
      <w:r>
        <w:t>*avtonomni del - simpatični del</w:t>
      </w:r>
    </w:p>
    <w:p w:rsidR="00BA3215" w:rsidRDefault="00BA3215" w:rsidP="00CC2DAF">
      <w:pPr>
        <w:pStyle w:val="NoSpacing"/>
      </w:pPr>
      <w:r>
        <w:t>- parasmitpatični del</w:t>
      </w:r>
    </w:p>
    <w:p w:rsidR="003309EF" w:rsidRDefault="00BA3215" w:rsidP="00CC2DAF">
      <w:pPr>
        <w:pStyle w:val="NoSpacing"/>
      </w:pPr>
      <w:r>
        <w:t>NADZIRA DELOVANJE GLADKEGA MIŠIČJA!</w:t>
      </w:r>
    </w:p>
    <w:p w:rsidR="00BA3215" w:rsidRPr="00E935CC" w:rsidRDefault="00BA3215" w:rsidP="00CC2DAF">
      <w:pPr>
        <w:pStyle w:val="NoSpacing"/>
        <w:rPr>
          <w:b/>
        </w:rPr>
      </w:pPr>
      <w:r w:rsidRPr="00E935CC">
        <w:rPr>
          <w:b/>
        </w:rPr>
        <w:t xml:space="preserve">34. DELI MOŽGANOV IN NALOGE POSAMEZNEGA DELA. </w:t>
      </w:r>
    </w:p>
    <w:p w:rsidR="00BA3215" w:rsidRDefault="00BA3215" w:rsidP="00CC2DAF">
      <w:pPr>
        <w:pStyle w:val="NoSpacing"/>
      </w:pPr>
      <w:r>
        <w:t>MALI MOŽGANI: center za ravnotežje, usklajevanje gibov</w:t>
      </w:r>
    </w:p>
    <w:p w:rsidR="00BA3215" w:rsidRDefault="00BA3215" w:rsidP="00CC2DAF">
      <w:pPr>
        <w:pStyle w:val="NoSpacing"/>
      </w:pPr>
      <w:r>
        <w:t>VELIKI MOŽGANI: čutilna središča, gibalna središča</w:t>
      </w:r>
    </w:p>
    <w:p w:rsidR="00BA3215" w:rsidRDefault="00BA3215" w:rsidP="00CC2DAF">
      <w:pPr>
        <w:pStyle w:val="NoSpacing"/>
      </w:pPr>
      <w:r>
        <w:lastRenderedPageBreak/>
        <w:t>MOŽGANSKO DEBLO: samodejno uravnavanje procesov (dihanje, lakota, žeja)</w:t>
      </w:r>
    </w:p>
    <w:p w:rsidR="00BA3215" w:rsidRDefault="00BA3215" w:rsidP="00CC2DAF">
      <w:pPr>
        <w:pStyle w:val="NoSpacing"/>
      </w:pPr>
      <w:r>
        <w:t>PODALJŠANA HRBTENJAČA: življensko pomembne dejavnosti (dihanje, bruhanje, kašljanje, srčni utrip)</w:t>
      </w:r>
    </w:p>
    <w:p w:rsidR="00BA3215" w:rsidRPr="00E935CC" w:rsidRDefault="00BA3215" w:rsidP="00CC2DAF">
      <w:pPr>
        <w:pStyle w:val="NoSpacing"/>
        <w:rPr>
          <w:b/>
        </w:rPr>
      </w:pPr>
      <w:r w:rsidRPr="00E935CC">
        <w:rPr>
          <w:b/>
        </w:rPr>
        <w:t xml:space="preserve">35. V KATEREM DELU MOŽGANOV SE ODVIJAJO NAJVIŠJI MISELNI PROCESI? </w:t>
      </w:r>
    </w:p>
    <w:p w:rsidR="00BA3215" w:rsidRDefault="00BA3215" w:rsidP="00CC2DAF">
      <w:pPr>
        <w:pStyle w:val="NoSpacing"/>
      </w:pPr>
      <w:r>
        <w:t xml:space="preserve">V velikih možganih. </w:t>
      </w:r>
    </w:p>
    <w:p w:rsidR="00BA3215" w:rsidRPr="00E935CC" w:rsidRDefault="00BA3215" w:rsidP="00CC2DAF">
      <w:pPr>
        <w:pStyle w:val="NoSpacing"/>
        <w:rPr>
          <w:b/>
        </w:rPr>
      </w:pPr>
      <w:r w:rsidRPr="00E935CC">
        <w:rPr>
          <w:b/>
        </w:rPr>
        <w:t>36. RAZLIKA MED SOMATSKIM IN AVTONIMNIM ŽIVČEVJEM, SIMPATIČNI IN PARASIMPATIČNI ŽIVCI (ORGANI, KI JIH OŽIVČUJEJO)</w:t>
      </w:r>
    </w:p>
    <w:p w:rsidR="00BA3215" w:rsidRDefault="00BA3215" w:rsidP="00CC2DAF">
      <w:pPr>
        <w:pStyle w:val="NoSpacing"/>
      </w:pPr>
      <w:r>
        <w:t xml:space="preserve">Somatsko živčevje oživčuje čutilna in gibalna vlakna. </w:t>
      </w:r>
    </w:p>
    <w:p w:rsidR="00BA3215" w:rsidRDefault="00BA3215" w:rsidP="00CC2DAF">
      <w:pPr>
        <w:pStyle w:val="NoSpacing"/>
      </w:pPr>
      <w:r>
        <w:t xml:space="preserve">Avtonomno živčevje pa gladko mišičje. </w:t>
      </w:r>
    </w:p>
    <w:p w:rsidR="00BA3215" w:rsidRPr="00E935CC" w:rsidRDefault="00BA3215" w:rsidP="00CC2DAF">
      <w:pPr>
        <w:pStyle w:val="NoSpacing"/>
        <w:rPr>
          <w:b/>
        </w:rPr>
      </w:pPr>
      <w:r w:rsidRPr="00E935CC">
        <w:rPr>
          <w:b/>
        </w:rPr>
        <w:t>37. KJE JE MESTO DELOVANJA DROG, KAJ JE NAJVEČJI PROBLEM PRI DELOVANJU DORG, ZAKAJ JE ALKOHOL ŠKODLJIV ZA ŽIVČEVJE?</w:t>
      </w:r>
    </w:p>
    <w:p w:rsidR="00BA3215" w:rsidRDefault="00BA3215" w:rsidP="00CC2DAF">
      <w:pPr>
        <w:pStyle w:val="NoSpacing"/>
      </w:pPr>
      <w:r>
        <w:t>MESTO DELOVANJA DROG: Vplivajo na osrednji živčni sistem, največji problem delovanja drog je ta, da vplivajo na delovanje možganov, spremenijo zaznavanje, počutje, zavest in vedenje :D</w:t>
      </w:r>
    </w:p>
    <w:p w:rsidR="00BA3215" w:rsidRDefault="00BA3215" w:rsidP="00CC2DAF">
      <w:pPr>
        <w:pStyle w:val="NoSpacing"/>
      </w:pPr>
      <w:r>
        <w:t xml:space="preserve">ZAKAJ JE ALKOHOL ŠKODLJIV ZA ŽIVČEVJE? Alkohol je zaviralec osrednjega živčevja, in upočasni prevajanje impulzov. Alkohol na začetku ohromi del možganov. </w:t>
      </w:r>
    </w:p>
    <w:p w:rsidR="00BA3215" w:rsidRPr="00E935CC" w:rsidRDefault="00BA3215" w:rsidP="00CC2DAF">
      <w:pPr>
        <w:pStyle w:val="NoSpacing"/>
        <w:rPr>
          <w:b/>
        </w:rPr>
      </w:pPr>
      <w:r w:rsidRPr="00E935CC">
        <w:rPr>
          <w:b/>
        </w:rPr>
        <w:t xml:space="preserve">38. ZGRADBA OČESA, UŠESA IN NALOGA POSAMEZNEGA DELA! </w:t>
      </w:r>
    </w:p>
    <w:p w:rsidR="00BA3215" w:rsidRDefault="00BA3215" w:rsidP="00CC2DAF">
      <w:pPr>
        <w:pStyle w:val="NoSpacing"/>
      </w:pPr>
      <w:r>
        <w:t xml:space="preserve">ZGRADBA OČESA: </w:t>
      </w:r>
    </w:p>
    <w:p w:rsidR="00BA3215" w:rsidRDefault="00BA3215" w:rsidP="00CC2DAF">
      <w:pPr>
        <w:pStyle w:val="NoSpacing"/>
      </w:pPr>
      <w:r>
        <w:t>- zrklo je kroglaste oblike</w:t>
      </w:r>
    </w:p>
    <w:p w:rsidR="00BA3215" w:rsidRDefault="00BA3215" w:rsidP="00CC2DAF">
      <w:pPr>
        <w:pStyle w:val="NoSpacing"/>
      </w:pPr>
      <w:r>
        <w:t>- beločnica daje zrklu trdnost in obliko</w:t>
      </w:r>
    </w:p>
    <w:p w:rsidR="00BA3215" w:rsidRDefault="00BA3215" w:rsidP="00CC2DAF">
      <w:pPr>
        <w:pStyle w:val="NoSpacing"/>
      </w:pPr>
      <w:r>
        <w:t>- žilnica prenaša hrano živčnim celicam</w:t>
      </w:r>
    </w:p>
    <w:p w:rsidR="00BA3215" w:rsidRDefault="00BA3215" w:rsidP="00CC2DAF">
      <w:pPr>
        <w:pStyle w:val="NoSpacing"/>
      </w:pPr>
      <w:r>
        <w:t>- mrežnica je notranja plast zrkla; v njej sta 2 vrsti čutilnih celic:</w:t>
      </w:r>
    </w:p>
    <w:p w:rsidR="00BA3215" w:rsidRDefault="00BA3215" w:rsidP="00CC2DAF">
      <w:pPr>
        <w:pStyle w:val="NoSpacing"/>
      </w:pPr>
      <w:r>
        <w:t xml:space="preserve">*čepki: občutljivi za barve </w:t>
      </w:r>
    </w:p>
    <w:p w:rsidR="00BA3215" w:rsidRDefault="00BA3215" w:rsidP="00CC2DAF">
      <w:pPr>
        <w:pStyle w:val="NoSpacing"/>
      </w:pPr>
      <w:r>
        <w:t>*paličice: občutljive na svetlobo, v njih je vidni pigment</w:t>
      </w:r>
    </w:p>
    <w:p w:rsidR="00BA3215" w:rsidRDefault="00BA3215" w:rsidP="00CC2DAF">
      <w:pPr>
        <w:pStyle w:val="NoSpacing"/>
      </w:pPr>
      <w:r>
        <w:t>- rumena pega je mesto najostrejšega vida</w:t>
      </w:r>
    </w:p>
    <w:p w:rsidR="00BA3215" w:rsidRDefault="00BA3215" w:rsidP="00CC2DAF">
      <w:pPr>
        <w:pStyle w:val="NoSpacing"/>
      </w:pPr>
      <w:r>
        <w:t>- steklovina daje oporo očesnemu zrklu</w:t>
      </w:r>
    </w:p>
    <w:p w:rsidR="00BA3215" w:rsidRDefault="00BA3215" w:rsidP="00CC2DAF">
      <w:pPr>
        <w:pStyle w:val="NoSpacing"/>
      </w:pPr>
      <w:r>
        <w:t>- očesna mišica nam omogoča gledanje v vse smeri</w:t>
      </w:r>
    </w:p>
    <w:p w:rsidR="00BA3215" w:rsidRDefault="00BA3215" w:rsidP="00CC2DAF">
      <w:pPr>
        <w:pStyle w:val="NoSpacing"/>
      </w:pPr>
      <w:r>
        <w:t>- vidni živec prevaja električne pulze, ki jih ustvarjajo svetlobni receptorji v očesni mrežnici v vidni center v možganih</w:t>
      </w:r>
    </w:p>
    <w:p w:rsidR="00BA3215" w:rsidRDefault="00BA3215" w:rsidP="00CC2DAF">
      <w:pPr>
        <w:pStyle w:val="NoSpacing"/>
      </w:pPr>
      <w:r>
        <w:t>- veznica varuje sprednje dele očes</w:t>
      </w:r>
    </w:p>
    <w:p w:rsidR="00BA3215" w:rsidRDefault="00BA3215" w:rsidP="00CC2DAF">
      <w:pPr>
        <w:pStyle w:val="NoSpacing"/>
      </w:pPr>
      <w:r>
        <w:t>- leča natančno uklanja svetlobo na mrežnico</w:t>
      </w:r>
    </w:p>
    <w:p w:rsidR="00BA3215" w:rsidRDefault="00BA3215" w:rsidP="00CC2DAF">
      <w:pPr>
        <w:pStyle w:val="NoSpacing"/>
      </w:pPr>
      <w:r>
        <w:t>- zenica uravnava svetlobo</w:t>
      </w:r>
    </w:p>
    <w:p w:rsidR="00BA3215" w:rsidRDefault="00BA3215" w:rsidP="00CC2DAF">
      <w:pPr>
        <w:pStyle w:val="NoSpacing"/>
      </w:pPr>
    </w:p>
    <w:p w:rsidR="00BA3215" w:rsidRDefault="00BA3215" w:rsidP="00CC2DAF">
      <w:pPr>
        <w:pStyle w:val="NoSpacing"/>
      </w:pPr>
      <w:r>
        <w:t xml:space="preserve">ZGRADBA UŠESA: </w:t>
      </w:r>
    </w:p>
    <w:p w:rsidR="00BA3215" w:rsidRDefault="00BA3215" w:rsidP="00CC2DAF">
      <w:pPr>
        <w:pStyle w:val="NoSpacing"/>
      </w:pPr>
      <w:r>
        <w:t>-zunanje uho sestavljajo uhelj, zunanji sluhovod in bobnič</w:t>
      </w:r>
    </w:p>
    <w:p w:rsidR="00BA3215" w:rsidRDefault="00BA3215" w:rsidP="00CC2DAF">
      <w:pPr>
        <w:pStyle w:val="NoSpacing"/>
      </w:pPr>
      <w:r>
        <w:t>*uhelj usmerja zvočne valove v notranjost ušesa</w:t>
      </w:r>
    </w:p>
    <w:p w:rsidR="00BA3215" w:rsidRDefault="00BA3215" w:rsidP="00CC2DAF">
      <w:pPr>
        <w:pStyle w:val="NoSpacing"/>
      </w:pPr>
      <w:r>
        <w:t>*v zunanjem sluhovodu so dlačice in majhne žleze, ki izločajo ušesno maslo, na njem obtiči prah in drugi tujki</w:t>
      </w:r>
    </w:p>
    <w:p w:rsidR="00BA3215" w:rsidRDefault="00BA3215" w:rsidP="00CC2DAF">
      <w:pPr>
        <w:pStyle w:val="NoSpacing"/>
      </w:pPr>
      <w:r>
        <w:t xml:space="preserve">*bobnič zapira vhod v srednje uho </w:t>
      </w:r>
    </w:p>
    <w:p w:rsidR="00BA3215" w:rsidRDefault="00BA3215" w:rsidP="00CC2DAF">
      <w:pPr>
        <w:pStyle w:val="NoSpacing"/>
      </w:pPr>
      <w:r>
        <w:t>- srednje uho: v njem so tri slušne koščice – kladivce, nakovalce, stremence</w:t>
      </w:r>
    </w:p>
    <w:p w:rsidR="00BA3215" w:rsidRDefault="00BA3215" w:rsidP="00CC2DAF">
      <w:pPr>
        <w:pStyle w:val="NoSpacing"/>
      </w:pPr>
      <w:r>
        <w:t>- notranje uho: v njem leži polž, živec in ravnotežni organ</w:t>
      </w:r>
    </w:p>
    <w:p w:rsidR="00BA3215" w:rsidRPr="00E935CC" w:rsidRDefault="00BA3215" w:rsidP="00CC2DAF">
      <w:pPr>
        <w:pStyle w:val="NoSpacing"/>
        <w:rPr>
          <w:b/>
        </w:rPr>
      </w:pPr>
      <w:r>
        <w:rPr>
          <w:rFonts w:hint="cs"/>
        </w:rPr>
        <w:t>‎</w:t>
      </w:r>
      <w:r w:rsidRPr="00E935CC">
        <w:rPr>
          <w:b/>
        </w:rPr>
        <w:t>39. RAZLOŽI POJME EVSTAHIJEVA CEV, CORTIJEV ORGAN, POLKROŽNI KANAL, PALIČNICE, ČEPNICE, DALJNOVIDNOST, KARTKOVIDNOST, NAGLUŠNOST, SIVA ZELENE MRENA, BARVNA SLEPOTA.</w:t>
      </w:r>
    </w:p>
    <w:p w:rsidR="00BA3215" w:rsidRDefault="00BA3215" w:rsidP="00CC2DAF">
      <w:pPr>
        <w:pStyle w:val="NoSpacing"/>
      </w:pPr>
      <w:r>
        <w:t>EVSTAHIJEVA CEV: povezava med srednjim ušesom in žrelom</w:t>
      </w:r>
    </w:p>
    <w:p w:rsidR="00BA3215" w:rsidRDefault="00BA3215" w:rsidP="00CC2DAF">
      <w:pPr>
        <w:pStyle w:val="NoSpacing"/>
      </w:pPr>
      <w:r>
        <w:t>CORTIJEV ORGAN: ključen za dojemanje zvokov</w:t>
      </w:r>
    </w:p>
    <w:p w:rsidR="00BA3215" w:rsidRDefault="00BA3215" w:rsidP="00CC2DAF">
      <w:pPr>
        <w:pStyle w:val="NoSpacing"/>
      </w:pPr>
      <w:r>
        <w:t xml:space="preserve">POLKROŽNI KANAL: čutilo za ravnotežje </w:t>
      </w:r>
    </w:p>
    <w:p w:rsidR="00BA3215" w:rsidRDefault="00BA3215" w:rsidP="00CC2DAF">
      <w:pPr>
        <w:pStyle w:val="NoSpacing"/>
      </w:pPr>
      <w:r>
        <w:t>DALJNOVIDNOST: oko ne more izostriti bližnje predmete</w:t>
      </w:r>
    </w:p>
    <w:p w:rsidR="00BA3215" w:rsidRDefault="00BA3215" w:rsidP="00CC2DAF">
      <w:pPr>
        <w:pStyle w:val="NoSpacing"/>
      </w:pPr>
      <w:r>
        <w:t>KRATKOVIDNOST: oko ne more izostriti oddaljene predmete</w:t>
      </w:r>
    </w:p>
    <w:p w:rsidR="00BA3215" w:rsidRDefault="00BA3215" w:rsidP="00CC2DAF">
      <w:pPr>
        <w:pStyle w:val="NoSpacing"/>
      </w:pPr>
      <w:r>
        <w:t>NAGLUŠNOST: oslabljen sluh</w:t>
      </w:r>
    </w:p>
    <w:p w:rsidR="00BA3215" w:rsidRDefault="00BA3215" w:rsidP="00CC2DAF">
      <w:pPr>
        <w:pStyle w:val="NoSpacing"/>
      </w:pPr>
      <w:r>
        <w:t>SIVA MRENA: ovira prehod svetlobe do očesnega ozadja in povzroča meglen vid</w:t>
      </w:r>
    </w:p>
    <w:p w:rsidR="00BA3215" w:rsidRDefault="00BA3215" w:rsidP="00CC2DAF">
      <w:pPr>
        <w:pStyle w:val="NoSpacing"/>
      </w:pPr>
      <w:r>
        <w:t>ZELENA MRENA: je očesna bolezen, ki prizadane očesni živec</w:t>
      </w:r>
    </w:p>
    <w:p w:rsidR="00BA3215" w:rsidRDefault="00BA3215" w:rsidP="00CC2DAF">
      <w:pPr>
        <w:pStyle w:val="NoSpacing"/>
      </w:pPr>
      <w:r>
        <w:t>BARVNA SLEPOTA: je nezmožnost zaznavanja razlik med barvami</w:t>
      </w:r>
    </w:p>
    <w:p w:rsidR="00BA3215" w:rsidRDefault="00BA3215" w:rsidP="00CC2DAF">
      <w:pPr>
        <w:pStyle w:val="NoSpacing"/>
      </w:pPr>
    </w:p>
    <w:p w:rsidR="00BA3215" w:rsidRPr="00E935CC" w:rsidRDefault="00BA3215" w:rsidP="00CC2DAF">
      <w:pPr>
        <w:pStyle w:val="NoSpacing"/>
        <w:rPr>
          <w:b/>
        </w:rPr>
      </w:pPr>
      <w:r w:rsidRPr="00E935CC">
        <w:rPr>
          <w:b/>
        </w:rPr>
        <w:t>40. ZAKAJ PRIPOROČAJO DA OB MOČNEM POKU ODPREMO USTA?</w:t>
      </w:r>
    </w:p>
    <w:p w:rsidR="00BA3215" w:rsidRDefault="00BA3215" w:rsidP="00CC2DAF">
      <w:pPr>
        <w:pStyle w:val="NoSpacing"/>
      </w:pPr>
      <w:r>
        <w:t>Da se uravna pritisk.</w:t>
      </w:r>
    </w:p>
    <w:p w:rsidR="00BA3215" w:rsidRPr="00E935CC" w:rsidRDefault="00BA3215" w:rsidP="00CC2DAF">
      <w:pPr>
        <w:pStyle w:val="NoSpacing"/>
        <w:rPr>
          <w:b/>
        </w:rPr>
      </w:pPr>
      <w:r w:rsidRPr="00E935CC">
        <w:rPr>
          <w:b/>
        </w:rPr>
        <w:t>41. KATERI DELI OČESA SODELUJEJO PRI TVORBI SLIKE NA MREŽNICI?</w:t>
      </w:r>
    </w:p>
    <w:p w:rsidR="00BA3215" w:rsidRPr="00E935CC" w:rsidRDefault="00BA3215" w:rsidP="00CC2DAF">
      <w:pPr>
        <w:pStyle w:val="NoSpacing"/>
        <w:rPr>
          <w:b/>
        </w:rPr>
      </w:pPr>
      <w:r w:rsidRPr="00E935CC">
        <w:rPr>
          <w:b/>
        </w:rPr>
        <w:t>42. KJE LEŽIJO RECEPTORJI, KI ZAZNAVAJO TELESNO GIBANJE?</w:t>
      </w:r>
    </w:p>
    <w:p w:rsidR="00BA3215" w:rsidRPr="00E935CC" w:rsidRDefault="00BA3215" w:rsidP="00CC2DAF">
      <w:pPr>
        <w:pStyle w:val="NoSpacing"/>
        <w:rPr>
          <w:b/>
        </w:rPr>
      </w:pPr>
      <w:r w:rsidRPr="00E935CC">
        <w:rPr>
          <w:b/>
        </w:rPr>
        <w:t xml:space="preserve">43. NAŠTEJ 4 OSNOVNE VRSTE OKUŠALNIH CELIC. ZAKAJ ZAZNAVAMO RAZLIČNE OKUSE? </w:t>
      </w:r>
    </w:p>
    <w:p w:rsidR="00BA3215" w:rsidRPr="00E935CC" w:rsidRDefault="00BA3215" w:rsidP="00CC2DAF">
      <w:pPr>
        <w:pStyle w:val="NoSpacing"/>
        <w:rPr>
          <w:b/>
        </w:rPr>
      </w:pPr>
      <w:r w:rsidRPr="00E935CC">
        <w:rPr>
          <w:b/>
        </w:rPr>
        <w:t>44. ZAKAJ OKUŠAMO SLABŠE, KO SMO PREHLAJENI?</w:t>
      </w:r>
    </w:p>
    <w:p w:rsidR="00BA3215" w:rsidRPr="00E935CC" w:rsidRDefault="00BA3215" w:rsidP="00CC2DAF">
      <w:pPr>
        <w:pStyle w:val="NoSpacing"/>
        <w:rPr>
          <w:b/>
        </w:rPr>
      </w:pPr>
      <w:r w:rsidRPr="00E935CC">
        <w:rPr>
          <w:b/>
        </w:rPr>
        <w:t xml:space="preserve">45. SESTAVA IN FUKNCIJA KRVI, LIMFE! </w:t>
      </w:r>
    </w:p>
    <w:p w:rsidR="00BA3215" w:rsidRDefault="00BA3215" w:rsidP="00CC2DAF">
      <w:pPr>
        <w:pStyle w:val="NoSpacing"/>
      </w:pPr>
      <w:r>
        <w:t>Kri je sestavljena iz krvnih celic in krvne plazme.</w:t>
      </w:r>
    </w:p>
    <w:p w:rsidR="00BA3215" w:rsidRDefault="00BA3215" w:rsidP="00CC2DAF">
      <w:pPr>
        <w:pStyle w:val="NoSpacing"/>
      </w:pPr>
      <w:r>
        <w:t>*rdeče krvne celice/ eritrociti</w:t>
      </w:r>
    </w:p>
    <w:p w:rsidR="00BA3215" w:rsidRDefault="00BA3215" w:rsidP="00CC2DAF">
      <w:pPr>
        <w:pStyle w:val="NoSpacing"/>
      </w:pPr>
      <w:r>
        <w:t>*bele krvne celice/ levkociti</w:t>
      </w:r>
    </w:p>
    <w:p w:rsidR="00BA3215" w:rsidRDefault="00BA3215" w:rsidP="00CC2DAF">
      <w:pPr>
        <w:pStyle w:val="NoSpacing"/>
      </w:pPr>
      <w:r>
        <w:t>*krvne ploščice/ trombociti</w:t>
      </w:r>
    </w:p>
    <w:p w:rsidR="00BA3215" w:rsidRDefault="00BA3215" w:rsidP="00CC2DAF">
      <w:pPr>
        <w:pStyle w:val="NoSpacing"/>
      </w:pPr>
      <w:r>
        <w:t xml:space="preserve">LIMFA je brezbarvna tekočina, v njej so hranljive snovi, obliva celice ter jim oddaja hrano in kisik! </w:t>
      </w:r>
    </w:p>
    <w:p w:rsidR="00BA3215" w:rsidRPr="00E935CC" w:rsidRDefault="00BA3215" w:rsidP="00CC2DAF">
      <w:pPr>
        <w:pStyle w:val="NoSpacing"/>
        <w:rPr>
          <w:b/>
        </w:rPr>
      </w:pPr>
      <w:r w:rsidRPr="00E935CC">
        <w:rPr>
          <w:b/>
        </w:rPr>
        <w:t>46. POMEN KRVNIH CELIC (ERITROCITI, LEVKOCITI, TROMBOCITI) KRVNIH ŽIL (VENE, ARTERIJE, KRVE KAPILARE)</w:t>
      </w:r>
    </w:p>
    <w:p w:rsidR="00BA3215" w:rsidRDefault="00BA3215" w:rsidP="00CC2DAF">
      <w:pPr>
        <w:pStyle w:val="NoSpacing"/>
      </w:pPr>
      <w:r>
        <w:t>ERITROCITI: prenašajo kisik</w:t>
      </w:r>
    </w:p>
    <w:p w:rsidR="00BA3215" w:rsidRDefault="00BA3215" w:rsidP="00CC2DAF">
      <w:pPr>
        <w:pStyle w:val="NoSpacing"/>
      </w:pPr>
      <w:r>
        <w:t>LEVKOCITI: obrambna fukncija</w:t>
      </w:r>
    </w:p>
    <w:p w:rsidR="00BA3215" w:rsidRDefault="00BA3215" w:rsidP="00CC2DAF">
      <w:pPr>
        <w:pStyle w:val="NoSpacing"/>
      </w:pPr>
      <w:r>
        <w:t>TROMBOCITI: ščitijo organizem pred izgubo krvi pri poškodbi</w:t>
      </w:r>
    </w:p>
    <w:p w:rsidR="00BA3215" w:rsidRDefault="00BA3215" w:rsidP="00CC2DAF">
      <w:pPr>
        <w:pStyle w:val="NoSpacing"/>
      </w:pPr>
      <w:r>
        <w:t>VENE: je žila ki dovaja kri v srce</w:t>
      </w:r>
    </w:p>
    <w:p w:rsidR="00BA3215" w:rsidRDefault="00BA3215" w:rsidP="00CC2DAF">
      <w:pPr>
        <w:pStyle w:val="NoSpacing"/>
      </w:pPr>
      <w:r>
        <w:t>ARTERIJE: je žila ki gre iz srca</w:t>
      </w:r>
    </w:p>
    <w:p w:rsidR="00BA3215" w:rsidRDefault="00BA3215" w:rsidP="00CC2DAF">
      <w:pPr>
        <w:pStyle w:val="NoSpacing"/>
      </w:pPr>
      <w:r>
        <w:t xml:space="preserve">KAPILARE: so na prehodu med arterijami in venami </w:t>
      </w:r>
    </w:p>
    <w:p w:rsidR="00BA3215" w:rsidRPr="00E935CC" w:rsidRDefault="00BA3215" w:rsidP="00CC2DAF">
      <w:pPr>
        <w:pStyle w:val="NoSpacing"/>
        <w:rPr>
          <w:b/>
        </w:rPr>
      </w:pPr>
      <w:r w:rsidRPr="00E935CC">
        <w:rPr>
          <w:b/>
        </w:rPr>
        <w:t>47. KAKO SE PRENAŠA KISIK PO KRVI, KAKŠNA JE VLOGA ŽLEZA PRI PRENAŠANJU KISIKA PO KRVI?</w:t>
      </w:r>
    </w:p>
    <w:p w:rsidR="00BA3215" w:rsidRPr="00E935CC" w:rsidRDefault="00BA3215" w:rsidP="00CC2DAF">
      <w:pPr>
        <w:pStyle w:val="NoSpacing"/>
        <w:rPr>
          <w:b/>
        </w:rPr>
      </w:pPr>
      <w:r w:rsidRPr="00E935CC">
        <w:rPr>
          <w:b/>
        </w:rPr>
        <w:t xml:space="preserve">48. RAZLOŽI KRVNE SKUPINE, Rh FAKTOR, STRDEK, SLABOKRVNOST, HEMOFILIJA, LEVKEMIJA, KRČNE ŽILE, </w:t>
      </w:r>
    </w:p>
    <w:p w:rsidR="00BA3215" w:rsidRDefault="00BA3215" w:rsidP="00CC2DAF">
      <w:pPr>
        <w:pStyle w:val="NoSpacing"/>
      </w:pPr>
      <w:r>
        <w:t>KRVNE SKUPINE: pomeni klasifikacija krvi (na osnovi prisotnosti antigenov na površini rdečih krvničk)</w:t>
      </w:r>
    </w:p>
    <w:p w:rsidR="00BA3215" w:rsidRDefault="00BA3215" w:rsidP="00CC2DAF">
      <w:pPr>
        <w:pStyle w:val="NoSpacing"/>
      </w:pPr>
      <w:r>
        <w:t xml:space="preserve">Rh FAKTOR: </w:t>
      </w:r>
    </w:p>
    <w:p w:rsidR="00BA3215" w:rsidRDefault="00BA3215" w:rsidP="00CC2DAF">
      <w:pPr>
        <w:pStyle w:val="NoSpacing"/>
      </w:pPr>
      <w:r>
        <w:t>STRDEK:</w:t>
      </w:r>
    </w:p>
    <w:p w:rsidR="00BA3215" w:rsidRDefault="00BA3215" w:rsidP="00CC2DAF">
      <w:pPr>
        <w:pStyle w:val="NoSpacing"/>
      </w:pPr>
      <w:r>
        <w:t>SLABOKRVNOST: je stanje zmanjšane sposobnosti krvi za prenos kisika do celic</w:t>
      </w:r>
    </w:p>
    <w:p w:rsidR="00BA3215" w:rsidRDefault="00BA3215" w:rsidP="00CC2DAF">
      <w:pPr>
        <w:pStyle w:val="NoSpacing"/>
      </w:pPr>
      <w:r>
        <w:t xml:space="preserve">HEMOFILIJA: to je dedna motnja strjevanja krvi </w:t>
      </w:r>
    </w:p>
    <w:p w:rsidR="00BA3215" w:rsidRDefault="00BA3215" w:rsidP="00CC2DAF">
      <w:pPr>
        <w:pStyle w:val="NoSpacing"/>
      </w:pPr>
      <w:r>
        <w:t>LEVKEMIJA: so bolezni krvi in krvotvornih organov, ki nastanejo zaradi nenadzorovanega strjevanja krvi</w:t>
      </w:r>
    </w:p>
    <w:p w:rsidR="00BA3215" w:rsidRDefault="00BA3215" w:rsidP="00CC2DAF">
      <w:pPr>
        <w:pStyle w:val="NoSpacing"/>
      </w:pPr>
      <w:r>
        <w:t>KRČNE ŽILE: so bolezensko razširjene vene</w:t>
      </w:r>
    </w:p>
    <w:p w:rsidR="00BA3215" w:rsidRPr="00E935CC" w:rsidRDefault="00BA3215" w:rsidP="00CC2DAF">
      <w:pPr>
        <w:pStyle w:val="NoSpacing"/>
        <w:rPr>
          <w:b/>
        </w:rPr>
      </w:pPr>
      <w:r w:rsidRPr="00E935CC">
        <w:rPr>
          <w:b/>
        </w:rPr>
        <w:t>49. NAVEDI VRSTO ŽIL, KAKŠNE SO RAZLIKE V ZGRADBI IN NALOGAH?</w:t>
      </w:r>
    </w:p>
    <w:p w:rsidR="00BA3215" w:rsidRDefault="00BA3215" w:rsidP="00CC2DAF">
      <w:pPr>
        <w:pStyle w:val="NoSpacing"/>
      </w:pPr>
      <w:r>
        <w:t>VENA: ima tanjšo žilno steno kot arterija in ima zaklopko; kri steče proti srcu (dovodnica)</w:t>
      </w:r>
    </w:p>
    <w:p w:rsidR="00BA3215" w:rsidRDefault="00BA3215" w:rsidP="00CC2DAF">
      <w:pPr>
        <w:pStyle w:val="NoSpacing"/>
      </w:pPr>
      <w:r>
        <w:t>ARTERIJA: kri odteka od srca</w:t>
      </w:r>
    </w:p>
    <w:p w:rsidR="00BA3215" w:rsidRDefault="00BA3215" w:rsidP="00CC2DAF">
      <w:pPr>
        <w:pStyle w:val="NoSpacing"/>
      </w:pPr>
      <w:r>
        <w:t>KAPILARA: stena je iz enega sloja endotelijskih celic</w:t>
      </w:r>
    </w:p>
    <w:p w:rsidR="00BA3215" w:rsidRPr="00E935CC" w:rsidRDefault="00BA3215" w:rsidP="00CC2DAF">
      <w:pPr>
        <w:pStyle w:val="NoSpacing"/>
        <w:rPr>
          <w:b/>
        </w:rPr>
      </w:pPr>
      <w:r w:rsidRPr="00E935CC">
        <w:rPr>
          <w:b/>
        </w:rPr>
        <w:t>50. OPIŠI VELIKI KRVNI OBTOK IN MALI KRVNI OBTOK?</w:t>
      </w:r>
    </w:p>
    <w:p w:rsidR="00BA3215" w:rsidRDefault="00BA3215" w:rsidP="00CC2DAF">
      <w:pPr>
        <w:pStyle w:val="NoSpacing"/>
      </w:pPr>
      <w:r>
        <w:t>VELIKI- SISTEMSKI KRVNI OBTOK: levi prekat- aorta- velike arterije- male arteirije- arteriole- kapilare v organih- izmenjava plinov in hranilnih snovi- kapilare- vene- zgornja in spodnja vena cava- desni atrij</w:t>
      </w:r>
    </w:p>
    <w:p w:rsidR="00BA3215" w:rsidRDefault="00BA3215" w:rsidP="00CC2DAF">
      <w:pPr>
        <w:pStyle w:val="NoSpacing"/>
      </w:pPr>
      <w:r>
        <w:t xml:space="preserve">MALI KRVNI OBTOK: desni atrij- desni prekat- pljučno deblo- pljučne arterije- pljučne arteriole- kapilare- izmenjava plinov v pljučnih alveolah- pljučne vene- levi atrij- levi prekat </w:t>
      </w:r>
    </w:p>
    <w:p w:rsidR="00BA3215" w:rsidRPr="00E935CC" w:rsidRDefault="00BA3215" w:rsidP="00CC2DAF">
      <w:pPr>
        <w:pStyle w:val="NoSpacing"/>
        <w:rPr>
          <w:b/>
        </w:rPr>
      </w:pPr>
      <w:r w:rsidRPr="00E935CC">
        <w:rPr>
          <w:b/>
        </w:rPr>
        <w:t xml:space="preserve">51. OPIŠI LEGO SRCA IN ZGRADBO! Srce leži v prsni votlini na trebušni preponi za prsnico. </w:t>
      </w:r>
    </w:p>
    <w:p w:rsidR="00BA3215" w:rsidRPr="00E935CC" w:rsidRDefault="00BA3215" w:rsidP="00CC2DAF">
      <w:pPr>
        <w:pStyle w:val="NoSpacing"/>
        <w:rPr>
          <w:b/>
        </w:rPr>
      </w:pPr>
      <w:r w:rsidRPr="00E935CC">
        <w:rPr>
          <w:b/>
        </w:rPr>
        <w:t>52. RAZLOŽI POJME: OKSIGENIRANA IN DEOKSIGENIRANA KRI, SISTOLA, DIASTOLA, MOŽGANSKA KAP, EKG, SRČNI INFARKT, ZAKLOPKE,SRČNI UTRIP, KRVNI TLAK.</w:t>
      </w:r>
    </w:p>
    <w:p w:rsidR="00BA3215" w:rsidRDefault="00BA3215" w:rsidP="00CC2DAF">
      <w:pPr>
        <w:pStyle w:val="NoSpacing"/>
      </w:pPr>
      <w:r>
        <w:t>OKSIGENIRANA KRI: kri v kateri je največ kisika</w:t>
      </w:r>
    </w:p>
    <w:p w:rsidR="00BA3215" w:rsidRDefault="00BA3215" w:rsidP="00CC2DAF">
      <w:pPr>
        <w:pStyle w:val="NoSpacing"/>
      </w:pPr>
      <w:r>
        <w:t>DEOKSIGENIRANA KRI: kri z malo količino kisika</w:t>
      </w:r>
    </w:p>
    <w:p w:rsidR="00BA3215" w:rsidRDefault="00BA3215" w:rsidP="00CC2DAF">
      <w:pPr>
        <w:pStyle w:val="NoSpacing"/>
      </w:pPr>
      <w:r>
        <w:t>SISTOLA: skrčenje obeh prekatov, da izstisneta kri v pljučno žilo in aorto</w:t>
      </w:r>
    </w:p>
    <w:p w:rsidR="00BA3215" w:rsidRDefault="00BA3215" w:rsidP="00CC2DAF">
      <w:pPr>
        <w:pStyle w:val="NoSpacing"/>
      </w:pPr>
      <w:r>
        <w:t xml:space="preserve">DIASTOLA: faza srčnega ciklusa, med katero srčna stena predvsem prekatov, postane ohlapna, pripadajoči votlini se razširita in napolnita s krvjo. </w:t>
      </w:r>
    </w:p>
    <w:p w:rsidR="00BA3215" w:rsidRDefault="00BA3215" w:rsidP="00CC2DAF">
      <w:pPr>
        <w:pStyle w:val="NoSpacing"/>
      </w:pPr>
      <w:r>
        <w:t>MOŽGANSKA KAP: nenaden izpad določenih možganskih funkcij ki nastanejo zaradi motnje pretoka krvi v določenih delih možganov</w:t>
      </w:r>
    </w:p>
    <w:p w:rsidR="00BA3215" w:rsidRDefault="00BA3215" w:rsidP="00CC2DAF">
      <w:pPr>
        <w:pStyle w:val="NoSpacing"/>
      </w:pPr>
      <w:r>
        <w:t>EKG: ELEKTROKARDIOGRAFIJA- grafični zapis električne aktivnosti srca</w:t>
      </w:r>
    </w:p>
    <w:p w:rsidR="00BA3215" w:rsidRDefault="00BA3215" w:rsidP="00CC2DAF">
      <w:pPr>
        <w:pStyle w:val="NoSpacing"/>
      </w:pPr>
      <w:r>
        <w:t>SRČNI INFARKT: propad srčne mišice zaradi pomajnklive dostave krvi</w:t>
      </w:r>
    </w:p>
    <w:p w:rsidR="00BA3215" w:rsidRDefault="00BA3215" w:rsidP="00CC2DAF">
      <w:pPr>
        <w:pStyle w:val="NoSpacing"/>
      </w:pPr>
      <w:r>
        <w:t xml:space="preserve">ZAKLOPKE: struktura ki se v žili ali v srcu postavi tako da preprečuje pretok krvi v eni smeri in ga dovoljuje samo v drugi. </w:t>
      </w:r>
    </w:p>
    <w:p w:rsidR="00BA3215" w:rsidRDefault="00BA3215" w:rsidP="00CC2DAF">
      <w:pPr>
        <w:pStyle w:val="NoSpacing"/>
      </w:pPr>
      <w:r>
        <w:t>SRČNI UTRIP:</w:t>
      </w:r>
    </w:p>
    <w:p w:rsidR="00BA3215" w:rsidRDefault="00BA3215" w:rsidP="00CC2DAF">
      <w:pPr>
        <w:pStyle w:val="NoSpacing"/>
      </w:pPr>
      <w:r>
        <w:t>KLRVNI TLAK: to je tlak s katerim pritiska na steno žile po kateri teče</w:t>
      </w:r>
    </w:p>
    <w:p w:rsidR="002A1983" w:rsidRDefault="002A1983" w:rsidP="00CC2DAF">
      <w:pPr>
        <w:pStyle w:val="NoSpacing"/>
        <w:rPr>
          <w:b/>
        </w:rPr>
      </w:pPr>
    </w:p>
    <w:p w:rsidR="00BA3215" w:rsidRPr="00E935CC" w:rsidRDefault="00BA3215" w:rsidP="00CC2DAF">
      <w:pPr>
        <w:pStyle w:val="NoSpacing"/>
        <w:rPr>
          <w:b/>
        </w:rPr>
      </w:pPr>
      <w:r w:rsidRPr="00E935CC">
        <w:rPr>
          <w:b/>
        </w:rPr>
        <w:t>53. OPIŠI ZGRADBO, DELOVANJE IN NALOGE LIMFNEGA SISTEMA.</w:t>
      </w:r>
    </w:p>
    <w:p w:rsidR="002A1983" w:rsidRDefault="002A1983" w:rsidP="00CC2DAF">
      <w:pPr>
        <w:pStyle w:val="NoSpacing"/>
        <w:rPr>
          <w:b/>
        </w:rPr>
      </w:pPr>
    </w:p>
    <w:p w:rsidR="00BA3215" w:rsidRPr="00E935CC" w:rsidRDefault="00BA3215" w:rsidP="00CC2DAF">
      <w:pPr>
        <w:pStyle w:val="NoSpacing"/>
        <w:rPr>
          <w:b/>
        </w:rPr>
      </w:pPr>
      <w:r w:rsidRPr="00E935CC">
        <w:rPr>
          <w:b/>
        </w:rPr>
        <w:t>54. POMEN BEZGAVK IN VRANICE!</w:t>
      </w:r>
    </w:p>
    <w:p w:rsidR="00BA3215" w:rsidRDefault="00BA3215" w:rsidP="00CC2DAF">
      <w:pPr>
        <w:pStyle w:val="NoSpacing"/>
      </w:pPr>
      <w:r>
        <w:t>BEZGAVKE: v njej se razmnožujejo in propadajo limfociti. Bezgavke se nahajajo po vsem telesu, delujejo kot filtri za tujke in so pomembne za delovanje imunskega sistema</w:t>
      </w:r>
    </w:p>
    <w:p w:rsidR="00BA3215" w:rsidRDefault="00BA3215" w:rsidP="00CC2DAF">
      <w:pPr>
        <w:pStyle w:val="NoSpacing"/>
      </w:pPr>
    </w:p>
    <w:p w:rsidR="00BA3215" w:rsidRDefault="00BA3215" w:rsidP="00CC2DAF">
      <w:pPr>
        <w:pStyle w:val="NoSpacing"/>
      </w:pPr>
      <w:r>
        <w:t>VRANICA: vranica prestreza mikrobe in tujke iz krožeče krvi ter jih uničuje je shramba za kri.</w:t>
      </w:r>
    </w:p>
    <w:p w:rsidR="00BA3215" w:rsidRPr="00E935CC" w:rsidRDefault="00BA3215" w:rsidP="00CC2DAF">
      <w:pPr>
        <w:pStyle w:val="NoSpacing"/>
        <w:rPr>
          <w:b/>
        </w:rPr>
      </w:pPr>
    </w:p>
    <w:p w:rsidR="00BA3215" w:rsidRDefault="00BA3215" w:rsidP="00CC2DAF">
      <w:pPr>
        <w:pStyle w:val="NoSpacing"/>
      </w:pPr>
      <w:r w:rsidRPr="00E935CC">
        <w:rPr>
          <w:b/>
        </w:rPr>
        <w:t>55. OPIŠI POJME ANTIGEN, INFEKCIJA, PROTITELESA, IMUNOST, ALERGIJA, HIV.</w:t>
      </w:r>
    </w:p>
    <w:p w:rsidR="00BA3215" w:rsidRDefault="00BA3215" w:rsidP="00CC2DAF">
      <w:pPr>
        <w:pStyle w:val="NoSpacing"/>
      </w:pPr>
      <w:r>
        <w:t>ANTIGEN: je vsaka snov, ki lahko v organizmu povzroči imunski odziv, saj se nanje specifično vežejo protitelesa ali določeni receptorji na limfocitih</w:t>
      </w:r>
    </w:p>
    <w:p w:rsidR="00BA3215" w:rsidRDefault="00BA3215" w:rsidP="00CC2DAF">
      <w:pPr>
        <w:pStyle w:val="NoSpacing"/>
      </w:pPr>
      <w:r>
        <w:t xml:space="preserve">INFEKCIJA: </w:t>
      </w:r>
    </w:p>
    <w:p w:rsidR="00BA3215" w:rsidRDefault="00BA3215" w:rsidP="00CC2DAF">
      <w:pPr>
        <w:pStyle w:val="NoSpacing"/>
      </w:pPr>
      <w:r>
        <w:t>PROTITELESA: je topna glikoproteinska molekula iz skupine imunoglobulinov, ki se je sposobna vezati na tujke in jim s tem prepreči, da bi škodovali organizmu.</w:t>
      </w:r>
    </w:p>
    <w:p w:rsidR="00BA3215" w:rsidRDefault="00BA3215" w:rsidP="00CC2DAF">
      <w:pPr>
        <w:pStyle w:val="NoSpacing"/>
      </w:pPr>
      <w:r>
        <w:t xml:space="preserve">IMUNOST: izraz za stanje relativne nedovzetnosti za okužbe ali bolezni </w:t>
      </w:r>
    </w:p>
    <w:p w:rsidR="00BA3215" w:rsidRDefault="00BA3215" w:rsidP="00CC2DAF">
      <w:pPr>
        <w:pStyle w:val="NoSpacing"/>
      </w:pPr>
      <w:r>
        <w:t>ALERGIJA: je pretiran odziv imunskega sistema na sicer neškodljive snovi</w:t>
      </w:r>
    </w:p>
    <w:p w:rsidR="00BA3215" w:rsidRDefault="00BA3215" w:rsidP="00CC2DAF">
      <w:pPr>
        <w:pStyle w:val="NoSpacing"/>
      </w:pPr>
      <w:r>
        <w:t>HIV: virus humane imunske pomanjkljivosti je povzročitelj aidsa</w:t>
      </w:r>
    </w:p>
    <w:p w:rsidR="00BA3215" w:rsidRPr="00E935CC" w:rsidRDefault="00BA3215" w:rsidP="00CC2DAF">
      <w:pPr>
        <w:pStyle w:val="NoSpacing"/>
        <w:rPr>
          <w:b/>
        </w:rPr>
      </w:pPr>
    </w:p>
    <w:p w:rsidR="00BA3215" w:rsidRPr="00E935CC" w:rsidRDefault="00BA3215" w:rsidP="00CC2DAF">
      <w:pPr>
        <w:pStyle w:val="NoSpacing"/>
        <w:rPr>
          <w:b/>
        </w:rPr>
      </w:pPr>
      <w:r w:rsidRPr="00E935CC">
        <w:rPr>
          <w:b/>
        </w:rPr>
        <w:t>56. RAZLIKA MED PLJUČNIM IN CELIČNIM DIHANJEM?</w:t>
      </w:r>
    </w:p>
    <w:p w:rsidR="00BA3215" w:rsidRPr="00E935CC" w:rsidRDefault="00BA3215" w:rsidP="00CC2DAF">
      <w:pPr>
        <w:pStyle w:val="NoSpacing"/>
        <w:rPr>
          <w:b/>
        </w:rPr>
      </w:pPr>
    </w:p>
    <w:p w:rsidR="00BA3215" w:rsidRDefault="00BA3215" w:rsidP="00CC2DAF">
      <w:pPr>
        <w:pStyle w:val="NoSpacing"/>
      </w:pPr>
      <w:r w:rsidRPr="00E935CC">
        <w:rPr>
          <w:b/>
        </w:rPr>
        <w:t>58.RAZLOŽI POJME: ALVEOLA, VITALNA KAPACITETA, PLJUČNA EMBOLIJA, ASTMA, BRONHITIS,</w:t>
      </w:r>
      <w:r>
        <w:t xml:space="preserve"> PLJUČNICA, GLASILKE, TUBERKOLOZA. </w:t>
      </w:r>
    </w:p>
    <w:p w:rsidR="00BA3215" w:rsidRDefault="00BA3215" w:rsidP="00CC2DAF">
      <w:pPr>
        <w:pStyle w:val="NoSpacing"/>
      </w:pPr>
      <w:r>
        <w:t xml:space="preserve">ALVEOLA: </w:t>
      </w:r>
    </w:p>
    <w:p w:rsidR="00BA3215" w:rsidRDefault="00BA3215" w:rsidP="00CC2DAF">
      <w:pPr>
        <w:pStyle w:val="NoSpacing"/>
      </w:pPr>
      <w:r>
        <w:t>VITALNA KAPACITETA: je seštevek inspriracijskega rezervnega, dihalnega in ekspiracijskega rezervnega volumna; torej volumen izdihanega zraka po skrajnem vdihu,</w:t>
      </w:r>
    </w:p>
    <w:p w:rsidR="00BA3215" w:rsidRDefault="00BA3215" w:rsidP="00CC2DAF">
      <w:pPr>
        <w:pStyle w:val="NoSpacing"/>
      </w:pPr>
      <w:r>
        <w:t>PLJUČNA EMBOLIJA: je zapora pljučne arterije, ki jo najpogosteje povzročijo strdki</w:t>
      </w:r>
    </w:p>
    <w:p w:rsidR="00BA3215" w:rsidRDefault="00BA3215" w:rsidP="00CC2DAF">
      <w:pPr>
        <w:pStyle w:val="NoSpacing"/>
      </w:pPr>
      <w:r>
        <w:t>ASTMA: je kronična bolezen dihal; stalno vnetje dihalnih kanalov</w:t>
      </w:r>
    </w:p>
    <w:p w:rsidR="00BA3215" w:rsidRDefault="00BA3215" w:rsidP="00CC2DAF">
      <w:pPr>
        <w:pStyle w:val="NoSpacing"/>
      </w:pPr>
      <w:r>
        <w:t>BRONHITIS: je bolezen dihal</w:t>
      </w:r>
    </w:p>
    <w:p w:rsidR="00BA3215" w:rsidRDefault="00BA3215" w:rsidP="00CC2DAF">
      <w:pPr>
        <w:pStyle w:val="NoSpacing"/>
      </w:pPr>
      <w:r>
        <w:t>PLJUČNICA: je vnetje pljuč</w:t>
      </w:r>
    </w:p>
    <w:p w:rsidR="00BA3215" w:rsidRDefault="00BA3215" w:rsidP="00CC2DAF">
      <w:pPr>
        <w:pStyle w:val="NoSpacing"/>
      </w:pPr>
      <w:r>
        <w:t xml:space="preserve">GLASILKE: </w:t>
      </w:r>
    </w:p>
    <w:p w:rsidR="00BA3215" w:rsidRDefault="00BA3215" w:rsidP="00CC2DAF">
      <w:pPr>
        <w:pStyle w:val="NoSpacing"/>
      </w:pPr>
      <w:r>
        <w:t>TUBERKOLOZA: je okužba z bakterijo ki najpogosteje napade pljuča</w:t>
      </w:r>
    </w:p>
    <w:sectPr w:rsidR="00BA32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09EF"/>
    <w:rsid w:val="001403BA"/>
    <w:rsid w:val="0014490E"/>
    <w:rsid w:val="002A1983"/>
    <w:rsid w:val="003309EF"/>
    <w:rsid w:val="003676D8"/>
    <w:rsid w:val="00800720"/>
    <w:rsid w:val="0092344E"/>
    <w:rsid w:val="009B33C9"/>
    <w:rsid w:val="00BA3215"/>
    <w:rsid w:val="00CC2DAF"/>
    <w:rsid w:val="00E45227"/>
    <w:rsid w:val="00E935CC"/>
    <w:rsid w:val="00FD07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720"/>
    <w:pPr>
      <w:spacing w:after="200" w:line="276" w:lineRule="auto"/>
    </w:pPr>
    <w:rPr>
      <w:sz w:val="22"/>
      <w:szCs w:val="22"/>
      <w:lang w:eastAsia="en-US"/>
    </w:rPr>
  </w:style>
  <w:style w:type="paragraph" w:styleId="Heading1">
    <w:name w:val="heading 1"/>
    <w:basedOn w:val="Normal"/>
    <w:link w:val="Heading1Char"/>
    <w:uiPriority w:val="9"/>
    <w:qFormat/>
    <w:rsid w:val="00800720"/>
    <w:pPr>
      <w:spacing w:before="100" w:beforeAutospacing="1" w:after="100" w:afterAutospacing="1" w:line="240" w:lineRule="auto"/>
      <w:outlineLvl w:val="0"/>
    </w:pPr>
    <w:rPr>
      <w:rFonts w:ascii="Times New Roman" w:eastAsia="Times New Roman" w:hAnsi="Times New Roman"/>
      <w:b/>
      <w:bCs/>
      <w:kern w:val="36"/>
      <w:sz w:val="48"/>
      <w:szCs w:val="48"/>
      <w:lang w:eastAsia="sl-SI"/>
    </w:rPr>
  </w:style>
  <w:style w:type="paragraph" w:styleId="Heading2">
    <w:name w:val="heading 2"/>
    <w:basedOn w:val="Normal"/>
    <w:link w:val="Heading2Char"/>
    <w:uiPriority w:val="9"/>
    <w:qFormat/>
    <w:rsid w:val="00800720"/>
    <w:pPr>
      <w:spacing w:before="100" w:beforeAutospacing="1" w:after="100" w:afterAutospacing="1" w:line="240" w:lineRule="auto"/>
      <w:outlineLvl w:val="1"/>
    </w:pPr>
    <w:rPr>
      <w:rFonts w:ascii="Times New Roman" w:eastAsia="Times New Roman" w:hAnsi="Times New Roman"/>
      <w:b/>
      <w:bCs/>
      <w:sz w:val="36"/>
      <w:szCs w:val="36"/>
      <w:lang w:eastAsia="sl-SI"/>
    </w:rPr>
  </w:style>
  <w:style w:type="paragraph" w:styleId="Heading3">
    <w:name w:val="heading 3"/>
    <w:basedOn w:val="Normal"/>
    <w:next w:val="Normal"/>
    <w:link w:val="Heading3Char"/>
    <w:uiPriority w:val="9"/>
    <w:unhideWhenUsed/>
    <w:qFormat/>
    <w:rsid w:val="0080072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0720"/>
    <w:rPr>
      <w:rFonts w:ascii="Times New Roman" w:eastAsia="Times New Roman" w:hAnsi="Times New Roman" w:cs="Times New Roman"/>
      <w:b/>
      <w:bCs/>
      <w:kern w:val="36"/>
      <w:sz w:val="48"/>
      <w:szCs w:val="48"/>
      <w:lang w:eastAsia="sl-SI"/>
    </w:rPr>
  </w:style>
  <w:style w:type="character" w:customStyle="1" w:styleId="Heading2Char">
    <w:name w:val="Heading 2 Char"/>
    <w:link w:val="Heading2"/>
    <w:uiPriority w:val="9"/>
    <w:rsid w:val="00800720"/>
    <w:rPr>
      <w:rFonts w:ascii="Times New Roman" w:eastAsia="Times New Roman" w:hAnsi="Times New Roman" w:cs="Times New Roman"/>
      <w:b/>
      <w:bCs/>
      <w:sz w:val="36"/>
      <w:szCs w:val="36"/>
      <w:lang w:eastAsia="sl-SI"/>
    </w:rPr>
  </w:style>
  <w:style w:type="character" w:customStyle="1" w:styleId="Heading3Char">
    <w:name w:val="Heading 3 Char"/>
    <w:link w:val="Heading3"/>
    <w:uiPriority w:val="9"/>
    <w:rsid w:val="00800720"/>
    <w:rPr>
      <w:rFonts w:ascii="Cambria" w:eastAsia="Times New Roman" w:hAnsi="Cambria" w:cs="Times New Roman"/>
      <w:b/>
      <w:bCs/>
      <w:color w:val="4F81BD"/>
    </w:rPr>
  </w:style>
  <w:style w:type="paragraph" w:styleId="TOC1">
    <w:name w:val="toc 1"/>
    <w:basedOn w:val="Normal"/>
    <w:next w:val="Normal"/>
    <w:autoRedefine/>
    <w:uiPriority w:val="39"/>
    <w:unhideWhenUsed/>
    <w:qFormat/>
    <w:rsid w:val="00800720"/>
    <w:pPr>
      <w:spacing w:after="100"/>
    </w:pPr>
  </w:style>
  <w:style w:type="paragraph" w:styleId="TOC2">
    <w:name w:val="toc 2"/>
    <w:basedOn w:val="Normal"/>
    <w:next w:val="Normal"/>
    <w:autoRedefine/>
    <w:uiPriority w:val="39"/>
    <w:unhideWhenUsed/>
    <w:qFormat/>
    <w:rsid w:val="00800720"/>
    <w:pPr>
      <w:tabs>
        <w:tab w:val="right" w:leader="dot" w:pos="9062"/>
      </w:tabs>
      <w:spacing w:after="100"/>
      <w:ind w:left="284" w:firstLine="796"/>
    </w:pPr>
  </w:style>
  <w:style w:type="paragraph" w:styleId="TOC3">
    <w:name w:val="toc 3"/>
    <w:basedOn w:val="Normal"/>
    <w:next w:val="Normal"/>
    <w:autoRedefine/>
    <w:uiPriority w:val="39"/>
    <w:unhideWhenUsed/>
    <w:qFormat/>
    <w:rsid w:val="00800720"/>
    <w:pPr>
      <w:tabs>
        <w:tab w:val="right" w:leader="dot" w:pos="9062"/>
      </w:tabs>
      <w:spacing w:after="100" w:line="480" w:lineRule="auto"/>
      <w:ind w:left="851"/>
    </w:pPr>
  </w:style>
  <w:style w:type="paragraph" w:styleId="Caption">
    <w:name w:val="caption"/>
    <w:basedOn w:val="Normal"/>
    <w:next w:val="Normal"/>
    <w:uiPriority w:val="35"/>
    <w:unhideWhenUsed/>
    <w:qFormat/>
    <w:rsid w:val="00800720"/>
    <w:pPr>
      <w:spacing w:line="240" w:lineRule="auto"/>
    </w:pPr>
    <w:rPr>
      <w:b/>
      <w:bCs/>
      <w:color w:val="4F81BD"/>
      <w:sz w:val="18"/>
      <w:szCs w:val="18"/>
    </w:rPr>
  </w:style>
  <w:style w:type="character" w:styleId="Strong">
    <w:name w:val="Strong"/>
    <w:uiPriority w:val="22"/>
    <w:qFormat/>
    <w:rsid w:val="00800720"/>
    <w:rPr>
      <w:b/>
      <w:bCs/>
    </w:rPr>
  </w:style>
  <w:style w:type="character" w:styleId="Emphasis">
    <w:name w:val="Emphasis"/>
    <w:uiPriority w:val="20"/>
    <w:qFormat/>
    <w:rsid w:val="00800720"/>
    <w:rPr>
      <w:i/>
      <w:iCs/>
    </w:rPr>
  </w:style>
  <w:style w:type="paragraph" w:styleId="NoSpacing">
    <w:name w:val="No Spacing"/>
    <w:link w:val="NoSpacingChar"/>
    <w:uiPriority w:val="1"/>
    <w:qFormat/>
    <w:rsid w:val="00800720"/>
    <w:rPr>
      <w:sz w:val="22"/>
      <w:szCs w:val="22"/>
    </w:rPr>
  </w:style>
  <w:style w:type="character" w:customStyle="1" w:styleId="NoSpacingChar">
    <w:name w:val="No Spacing Char"/>
    <w:link w:val="NoSpacing"/>
    <w:uiPriority w:val="1"/>
    <w:rsid w:val="00800720"/>
    <w:rPr>
      <w:lang w:eastAsia="sl-SI"/>
    </w:rPr>
  </w:style>
  <w:style w:type="paragraph" w:styleId="ListParagraph">
    <w:name w:val="List Paragraph"/>
    <w:basedOn w:val="Normal"/>
    <w:uiPriority w:val="34"/>
    <w:qFormat/>
    <w:rsid w:val="00800720"/>
    <w:pPr>
      <w:ind w:left="720"/>
      <w:contextualSpacing/>
    </w:pPr>
  </w:style>
  <w:style w:type="paragraph" w:styleId="TOCHeading">
    <w:name w:val="TOC Heading"/>
    <w:basedOn w:val="Heading1"/>
    <w:next w:val="Normal"/>
    <w:uiPriority w:val="39"/>
    <w:unhideWhenUsed/>
    <w:qFormat/>
    <w:rsid w:val="00800720"/>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Title">
    <w:name w:val="Title"/>
    <w:basedOn w:val="Normal"/>
    <w:next w:val="Normal"/>
    <w:link w:val="TitleChar"/>
    <w:uiPriority w:val="10"/>
    <w:qFormat/>
    <w:rsid w:val="0080072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00720"/>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2449</Words>
  <Characters>13964</Characters>
  <Application>Microsoft Office Word</Application>
  <DocSecurity>0</DocSecurity>
  <Lines>116</Lines>
  <Paragraphs>32</Paragraphs>
  <ScaleCrop>false</ScaleCrop>
  <Company/>
  <LinksUpToDate>false</LinksUpToDate>
  <CharactersWithSpaces>16381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2019-05-23T10:51:00Z</dcterms:created>
  <dcterms:modified xsi:type="dcterms:W3CDTF">2019-05-23T10:51:00Z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