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B68" w:rsidRDefault="008924E8" w:rsidP="00940B6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97pt;margin-top:-54pt;width:155.05pt;height:225pt;z-index:-251656192" wrapcoords="-100 0 -100 21531 21600 21531 21600 0 -100 0">
            <v:imagedata r:id="rId5" o:title="17C91874" croptop="2522f" cropleft="3328f" cropright="4671f"/>
            <w10:wrap type="tight"/>
          </v:shape>
        </w:pict>
      </w:r>
      <w:r w:rsidR="00940B68">
        <w:t>1. a) Uvrstite rastlino na sliki: (2t)</w:t>
      </w:r>
    </w:p>
    <w:p w:rsidR="00940B68" w:rsidRDefault="00940B68" w:rsidP="00940B68"/>
    <w:p w:rsidR="00940B68" w:rsidRDefault="00940B68" w:rsidP="00940B68">
      <w:r>
        <w:t>Deblo: _________________________</w:t>
      </w:r>
    </w:p>
    <w:p w:rsidR="00940B68" w:rsidRDefault="00940B68" w:rsidP="00940B68">
      <w:r>
        <w:t>Poddeblo: ______________________</w:t>
      </w:r>
    </w:p>
    <w:p w:rsidR="00940B68" w:rsidRDefault="00940B68" w:rsidP="00940B68">
      <w:r>
        <w:t>Razred: ________________________</w:t>
      </w:r>
    </w:p>
    <w:p w:rsidR="00940B68" w:rsidRDefault="00940B68" w:rsidP="00940B68">
      <w:r>
        <w:t>Rod ali vrsta: ____________________</w:t>
      </w:r>
    </w:p>
    <w:p w:rsidR="00940B68" w:rsidRDefault="00940B68"/>
    <w:p w:rsidR="00940B68" w:rsidRDefault="00940B68">
      <w:r>
        <w:t xml:space="preserve">b) Imenujte dva znaka, po katerih ste rastlino uvrstili v </w:t>
      </w:r>
    </w:p>
    <w:p w:rsidR="00940B68" w:rsidRDefault="00940B68">
      <w:r>
        <w:t>imenovani razred in sta razvidna s slike. (1t)</w:t>
      </w:r>
    </w:p>
    <w:p w:rsidR="00940B68" w:rsidRDefault="00940B68"/>
    <w:p w:rsidR="00940B68" w:rsidRDefault="00940B68"/>
    <w:p w:rsidR="00940B68" w:rsidRDefault="00940B68">
      <w:r>
        <w:t>c) Podčrtajte kar velja za rast</w:t>
      </w:r>
      <w:r w:rsidR="00101613">
        <w:t>lino na sliki (2t)</w:t>
      </w:r>
    </w:p>
    <w:p w:rsidR="00EC7558" w:rsidRDefault="00EC7558"/>
    <w:p w:rsidR="00940B68" w:rsidRDefault="00940B68">
      <w:r>
        <w:t>je</w:t>
      </w:r>
      <w:r w:rsidR="00101613">
        <w:t xml:space="preserve"> vetrocvetna, je žužkocvetna, ima veliko prašnikov z dolgimi prašničnimi nitmi, ima razvito cvetno odevalo, semenske zasnove so </w:t>
      </w:r>
      <w:r w:rsidR="000A75E7">
        <w:t>prosto na plodni luski</w:t>
      </w:r>
      <w:r w:rsidR="00101613">
        <w:t xml:space="preserve">, semenske zasnove so obdane z </w:t>
      </w:r>
      <w:r w:rsidR="000A75E7">
        <w:t>dvema</w:t>
      </w:r>
      <w:r w:rsidR="00101613">
        <w:t xml:space="preserve"> integumentoma, razvije 8 jedrn pelodov mešiček, razvije a</w:t>
      </w:r>
      <w:r w:rsidR="000A75E7">
        <w:t>rhegonije</w:t>
      </w:r>
      <w:r w:rsidR="00101613">
        <w:t xml:space="preserve">, ima </w:t>
      </w:r>
      <w:r w:rsidR="000A75E7">
        <w:t>dvo</w:t>
      </w:r>
      <w:r w:rsidR="00D8024D">
        <w:t>no</w:t>
      </w:r>
      <w:r w:rsidR="00101613">
        <w:t xml:space="preserve"> oploditev, ima spermatozoide,  za razmnoževanje </w:t>
      </w:r>
      <w:r w:rsidR="000A75E7">
        <w:t>potrebujejo vodo</w:t>
      </w:r>
    </w:p>
    <w:p w:rsidR="00D8024D" w:rsidRDefault="008924E8">
      <w:r>
        <w:rPr>
          <w:noProof/>
        </w:rPr>
        <w:pict>
          <v:shape id="_x0000_s1038" type="#_x0000_t75" style="position:absolute;margin-left:342pt;margin-top:8.4pt;width:117pt;height:95.05pt;z-index:-251657216" wrapcoords="-112 0 -112 21462 21600 21462 21600 0 -112 0">
            <v:imagedata r:id="rId6" o:title="2E1268F6" croptop="13856f" cropbottom="15900f" cropleft="20577f" cropright="8624f"/>
            <w10:wrap type="tight"/>
          </v:shape>
        </w:pict>
      </w:r>
    </w:p>
    <w:p w:rsidR="00101613" w:rsidRDefault="00101613"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>) Kako botanično imenujemo plod na sliki? (1t)</w:t>
      </w:r>
      <w:r w:rsidR="00D8024D" w:rsidRPr="00D8024D">
        <w:t xml:space="preserve"> </w:t>
      </w:r>
    </w:p>
    <w:p w:rsidR="00101613" w:rsidRDefault="00101613"/>
    <w:p w:rsidR="00101613" w:rsidRDefault="00101613">
      <w:r>
        <w:t>b) Opišite ga. (kakšno je osemenje,…) (1,5t)</w:t>
      </w:r>
    </w:p>
    <w:p w:rsidR="00101613" w:rsidRDefault="00101613"/>
    <w:p w:rsidR="00080966" w:rsidRDefault="00080966"/>
    <w:p w:rsidR="00101613" w:rsidRDefault="00101613">
      <w:r>
        <w:t>c) Imenujte dve rastlini, ki imata tak plod. (1t)</w:t>
      </w:r>
      <w:r w:rsidR="006115DE">
        <w:t xml:space="preserve">  </w:t>
      </w:r>
    </w:p>
    <w:p w:rsidR="006115DE" w:rsidRDefault="006115DE"/>
    <w:p w:rsidR="00101613" w:rsidRDefault="00101613">
      <w:r>
        <w:t xml:space="preserve">d) Za katero skupino rastlin je značilno, da razvijejo plodove? (1t) </w:t>
      </w:r>
    </w:p>
    <w:p w:rsidR="006115DE" w:rsidRDefault="006115DE"/>
    <w:p w:rsidR="00101613" w:rsidRDefault="00EC7558">
      <w:r>
        <w:t>3. Katera struktura je pri najvišje razviti skupini rastlin pomanjšani in zaščiteni gametofit? (1t)</w:t>
      </w:r>
    </w:p>
    <w:p w:rsidR="00EC7558" w:rsidRDefault="00EC7558">
      <w:r>
        <w:t>a) Plod v katerem je seme.</w:t>
      </w:r>
    </w:p>
    <w:p w:rsidR="00EC7558" w:rsidRDefault="00EC7558">
      <w:r>
        <w:t>b) Embrionalna vrečka v semenski zasnovi plodnice.</w:t>
      </w:r>
    </w:p>
    <w:p w:rsidR="00EC7558" w:rsidRDefault="00EC7558">
      <w:r>
        <w:t>c) Dvospolni cvet, ki omogoča zanesl</w:t>
      </w:r>
      <w:r w:rsidR="00D8024D">
        <w:t>j</w:t>
      </w:r>
      <w:r>
        <w:t>ivejše opraševanje.</w:t>
      </w:r>
    </w:p>
    <w:p w:rsidR="00EC7558" w:rsidRDefault="008924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1pt;margin-top:13.25pt;width:225pt;height:90pt;z-index:251657216">
            <v:textbox>
              <w:txbxContent>
                <w:p w:rsidR="00A24FE3" w:rsidRDefault="00A24FE3" w:rsidP="00A24FE3">
                  <w:r>
                    <w:t xml:space="preserve">5. V </w:t>
                  </w:r>
                  <w:r w:rsidR="000A75E7">
                    <w:t>prašniku</w:t>
                  </w:r>
                  <w:r>
                    <w:t xml:space="preserve"> kritosemenk se razvije: (1t)</w:t>
                  </w:r>
                </w:p>
                <w:p w:rsidR="00A24FE3" w:rsidRDefault="00A24FE3" w:rsidP="00A24FE3">
                  <w:r>
                    <w:t>a) diploidni kalček</w:t>
                  </w:r>
                </w:p>
                <w:p w:rsidR="00A24FE3" w:rsidRDefault="00A24FE3" w:rsidP="00A24FE3">
                  <w:r>
                    <w:t>b) mikrospora</w:t>
                  </w:r>
                </w:p>
                <w:p w:rsidR="00A24FE3" w:rsidRDefault="00A24FE3" w:rsidP="00A24FE3">
                  <w:r>
                    <w:t>c) mikroprotalij</w:t>
                  </w:r>
                </w:p>
                <w:p w:rsidR="00A24FE3" w:rsidRDefault="00A24FE3" w:rsidP="00A24FE3">
                  <w:r>
                    <w:t>d) triploidni sekundarni endosperm</w:t>
                  </w:r>
                </w:p>
                <w:p w:rsidR="00A24FE3" w:rsidRDefault="00A24FE3"/>
              </w:txbxContent>
            </v:textbox>
            <w10:wrap type="square"/>
          </v:shape>
        </w:pict>
      </w:r>
      <w:r w:rsidR="00EC7558">
        <w:t>d) Nitasti prašniki.</w:t>
      </w:r>
    </w:p>
    <w:p w:rsidR="00EC7558" w:rsidRDefault="00EC7558"/>
    <w:p w:rsidR="00EC7558" w:rsidRDefault="00EC7558">
      <w:r>
        <w:t xml:space="preserve">4. Gametofit </w:t>
      </w:r>
      <w:r w:rsidR="000A75E7">
        <w:t>lipe</w:t>
      </w:r>
      <w:r>
        <w:t xml:space="preserve"> je zgrajen iz: (1t)</w:t>
      </w:r>
    </w:p>
    <w:p w:rsidR="00EC7558" w:rsidRDefault="00EC7558">
      <w:r>
        <w:t>a) stebla, listov, korenin</w:t>
      </w:r>
    </w:p>
    <w:p w:rsidR="00EC7558" w:rsidRDefault="00EC7558">
      <w:r>
        <w:t>b) stebla, listov, rizoidov</w:t>
      </w:r>
    </w:p>
    <w:p w:rsidR="00EC7558" w:rsidRDefault="00EC7558">
      <w:r>
        <w:t>c) manj kot 10 celic</w:t>
      </w:r>
    </w:p>
    <w:p w:rsidR="00EC7558" w:rsidRDefault="00EC7558">
      <w:r>
        <w:t>d) anteridijev in arhegonijev</w:t>
      </w:r>
    </w:p>
    <w:p w:rsidR="00EC7558" w:rsidRDefault="00EC7558"/>
    <w:p w:rsidR="00EC7558" w:rsidRDefault="00EC7558">
      <w:r>
        <w:t xml:space="preserve">6. Od spodaj navedenih lastnosti označite tiste, ki so značilne za </w:t>
      </w:r>
      <w:r w:rsidR="000A75E7">
        <w:t>enokaličnice</w:t>
      </w:r>
      <w:r>
        <w:t>. (1t)</w:t>
      </w:r>
    </w:p>
    <w:p w:rsidR="00EC7558" w:rsidRDefault="00EC7558">
      <w:r>
        <w:t>a) V steblu oblikuje</w:t>
      </w:r>
      <w:r w:rsidR="00D8024D">
        <w:t>jo</w:t>
      </w:r>
      <w:r>
        <w:t xml:space="preserve"> kambialn</w:t>
      </w:r>
      <w:r w:rsidR="00080966">
        <w:t>i obroč.</w:t>
      </w:r>
    </w:p>
    <w:p w:rsidR="00EC7558" w:rsidRDefault="00EC7558">
      <w:r>
        <w:t>b) V zemlji imajo koreniko ali gomolj.</w:t>
      </w:r>
    </w:p>
    <w:p w:rsidR="00EC7558" w:rsidRDefault="008924E8">
      <w:r>
        <w:rPr>
          <w:noProof/>
        </w:rPr>
        <w:pict>
          <v:shape id="_x0000_s1028" type="#_x0000_t75" style="position:absolute;margin-left:279pt;margin-top:5.45pt;width:90pt;height:121.8pt;z-index:-251662336" wrapcoords="-240 0 -240 21474 21600 21474 21600 0 -240 0">
            <v:imagedata r:id="rId7" o:title="B39E78F8"/>
            <w10:wrap type="tight"/>
          </v:shape>
        </w:pict>
      </w:r>
      <w:r w:rsidR="00EC7558">
        <w:t xml:space="preserve">c) V semenu imajo </w:t>
      </w:r>
      <w:r w:rsidR="00080966">
        <w:t>ha</w:t>
      </w:r>
      <w:r w:rsidR="00EC7558">
        <w:t>ploidno tkivo.</w:t>
      </w:r>
    </w:p>
    <w:p w:rsidR="00EC7558" w:rsidRDefault="00EC7558">
      <w:r>
        <w:t>d) Niso žužkocvetne.</w:t>
      </w:r>
    </w:p>
    <w:p w:rsidR="00A24FE3" w:rsidRDefault="00A24FE3"/>
    <w:p w:rsidR="00EC7558" w:rsidRDefault="00EC7558">
      <w:r>
        <w:t>7. Celici v krogu na sliki sta: (1t)</w:t>
      </w:r>
    </w:p>
    <w:p w:rsidR="00EC7558" w:rsidRDefault="00EC7558">
      <w:r>
        <w:t xml:space="preserve">a) </w:t>
      </w:r>
      <w:r w:rsidR="00D8024D">
        <w:t>celici ženskega gametofita</w:t>
      </w:r>
    </w:p>
    <w:p w:rsidR="00EC7558" w:rsidRDefault="00EC7558">
      <w:r>
        <w:t>b) spermalni celici</w:t>
      </w:r>
    </w:p>
    <w:p w:rsidR="00EC7558" w:rsidRDefault="00EC7558">
      <w:r>
        <w:t>c) jajčni celici</w:t>
      </w:r>
    </w:p>
    <w:p w:rsidR="006115DE" w:rsidRDefault="00EC7558">
      <w:r>
        <w:t xml:space="preserve">d) </w:t>
      </w:r>
      <w:r w:rsidR="00D8024D">
        <w:t>polni jedri</w:t>
      </w:r>
    </w:p>
    <w:p w:rsidR="00080966" w:rsidRDefault="00080966"/>
    <w:p w:rsidR="00EC7558" w:rsidRDefault="00111797">
      <w:r>
        <w:t>9. Kje iščemo izvor: (1,5t)</w:t>
      </w:r>
    </w:p>
    <w:p w:rsidR="00111797" w:rsidRDefault="00111797">
      <w:r>
        <w:t xml:space="preserve">a) </w:t>
      </w:r>
      <w:r w:rsidR="00080966">
        <w:t>spužev</w:t>
      </w:r>
      <w:r>
        <w:t>: ________________________________________________</w:t>
      </w:r>
    </w:p>
    <w:p w:rsidR="00111797" w:rsidRDefault="00111797">
      <w:r>
        <w:t xml:space="preserve">b) </w:t>
      </w:r>
      <w:r w:rsidR="00080966">
        <w:t>vrtinčarjev</w:t>
      </w:r>
      <w:r>
        <w:t>: _____________________________________________</w:t>
      </w:r>
    </w:p>
    <w:p w:rsidR="00111797" w:rsidRDefault="00111797">
      <w:r>
        <w:t xml:space="preserve">c) </w:t>
      </w:r>
      <w:r w:rsidR="00080966">
        <w:t>kolobarnikov</w:t>
      </w:r>
      <w:r>
        <w:t>: ___________________________________________</w:t>
      </w:r>
    </w:p>
    <w:p w:rsidR="00111797" w:rsidRDefault="00111797"/>
    <w:p w:rsidR="00111797" w:rsidRDefault="00111797">
      <w:r>
        <w:t xml:space="preserve">10. Iz </w:t>
      </w:r>
      <w:r w:rsidR="00080966">
        <w:t>mezoderma</w:t>
      </w:r>
      <w:r w:rsidR="00D8024D">
        <w:t xml:space="preserve"> so se pri nečlenarjih </w:t>
      </w:r>
      <w:r>
        <w:t>razvil</w:t>
      </w:r>
      <w:r w:rsidR="00D8024D">
        <w:t>a</w:t>
      </w:r>
      <w:r>
        <w:t>: (1t)</w:t>
      </w:r>
    </w:p>
    <w:p w:rsidR="00111797" w:rsidRDefault="00111797">
      <w:r>
        <w:t xml:space="preserve">a) živčevje in </w:t>
      </w:r>
      <w:r w:rsidR="00D8024D">
        <w:t>dihala</w:t>
      </w:r>
    </w:p>
    <w:p w:rsidR="00111797" w:rsidRDefault="00111797">
      <w:r>
        <w:t>b) prebavilo in krvožilje</w:t>
      </w:r>
    </w:p>
    <w:p w:rsidR="00111797" w:rsidRDefault="00111797">
      <w:r>
        <w:t>c) krvožilje in izločala</w:t>
      </w:r>
    </w:p>
    <w:p w:rsidR="00111797" w:rsidRDefault="00111797">
      <w:r>
        <w:t>d) izločala in dihala</w:t>
      </w:r>
    </w:p>
    <w:p w:rsidR="00111797" w:rsidRDefault="00111797"/>
    <w:p w:rsidR="00111797" w:rsidRDefault="00111797">
      <w:r>
        <w:t xml:space="preserve">11. </w:t>
      </w:r>
      <w:r w:rsidR="00080966">
        <w:t xml:space="preserve">Evprokto prebavilo </w:t>
      </w:r>
      <w:r>
        <w:t>se prvič razvije pri: (1t)</w:t>
      </w:r>
    </w:p>
    <w:p w:rsidR="00111797" w:rsidRDefault="00111797">
      <w:r>
        <w:t>a) praživalih</w:t>
      </w:r>
    </w:p>
    <w:p w:rsidR="00111797" w:rsidRDefault="00111797">
      <w:r>
        <w:t>b) ploskovcih</w:t>
      </w:r>
    </w:p>
    <w:p w:rsidR="00111797" w:rsidRDefault="00111797">
      <w:r>
        <w:t>c)  kotačnikih</w:t>
      </w:r>
    </w:p>
    <w:p w:rsidR="00111797" w:rsidRDefault="00111797">
      <w:r>
        <w:t>d) nitkarjih</w:t>
      </w:r>
    </w:p>
    <w:p w:rsidR="00111797" w:rsidRDefault="00111797"/>
    <w:p w:rsidR="00A3278C" w:rsidRDefault="00111797">
      <w:r>
        <w:t xml:space="preserve">12. </w:t>
      </w:r>
      <w:r w:rsidR="00A3278C">
        <w:t xml:space="preserve">Izberite pravilen prenos plazmodijevih trosov iz </w:t>
      </w:r>
      <w:r w:rsidR="00080966">
        <w:t>komarja v človeka</w:t>
      </w:r>
      <w:r w:rsidR="00A3278C">
        <w:t>. (1t)</w:t>
      </w:r>
    </w:p>
    <w:p w:rsidR="00A3278C" w:rsidRDefault="00A3278C">
      <w:r>
        <w:t xml:space="preserve">a) iz </w:t>
      </w:r>
      <w:r w:rsidR="00080966">
        <w:t>komarjevega prebavila v človekovo</w:t>
      </w:r>
      <w:r w:rsidR="00645B0D">
        <w:t xml:space="preserve"> kri</w:t>
      </w:r>
      <w:r>
        <w:t xml:space="preserve"> </w:t>
      </w:r>
    </w:p>
    <w:p w:rsidR="00A3278C" w:rsidRDefault="00A3278C">
      <w:r>
        <w:t xml:space="preserve">b) iz </w:t>
      </w:r>
      <w:r w:rsidR="00080966">
        <w:t xml:space="preserve">komarjeve krvi v </w:t>
      </w:r>
      <w:r w:rsidR="00645B0D">
        <w:t>človekov</w:t>
      </w:r>
      <w:r w:rsidR="00080966">
        <w:t>o</w:t>
      </w:r>
      <w:r w:rsidR="00645B0D">
        <w:t xml:space="preserve"> prebavil</w:t>
      </w:r>
      <w:r w:rsidR="00080966">
        <w:t>o</w:t>
      </w:r>
      <w:r>
        <w:t xml:space="preserve"> </w:t>
      </w:r>
    </w:p>
    <w:p w:rsidR="00A3278C" w:rsidRDefault="00A3278C">
      <w:r>
        <w:t xml:space="preserve">c) iz </w:t>
      </w:r>
      <w:r w:rsidR="00080966">
        <w:t xml:space="preserve">komarjeve sline v </w:t>
      </w:r>
      <w:r w:rsidR="00645B0D">
        <w:t>človekov</w:t>
      </w:r>
      <w:r w:rsidR="00080966">
        <w:t>o</w:t>
      </w:r>
      <w:r w:rsidR="00645B0D">
        <w:t xml:space="preserve"> kri </w:t>
      </w:r>
      <w:r>
        <w:t xml:space="preserve"> </w:t>
      </w:r>
    </w:p>
    <w:p w:rsidR="00A3278C" w:rsidRDefault="00A3278C">
      <w:r>
        <w:t xml:space="preserve">d) iz </w:t>
      </w:r>
      <w:r w:rsidR="00080966">
        <w:t>komarjeve krvi v č</w:t>
      </w:r>
      <w:r w:rsidR="00645B0D">
        <w:t>lovekov</w:t>
      </w:r>
      <w:r w:rsidR="00080966">
        <w:t xml:space="preserve">o </w:t>
      </w:r>
      <w:r w:rsidR="00645B0D">
        <w:t>slin</w:t>
      </w:r>
      <w:r w:rsidR="00080966">
        <w:t>o</w:t>
      </w:r>
      <w:r>
        <w:t xml:space="preserve"> </w:t>
      </w:r>
    </w:p>
    <w:p w:rsidR="00A3278C" w:rsidRDefault="00A3278C"/>
    <w:p w:rsidR="00A3278C" w:rsidRDefault="00A3278C">
      <w:r>
        <w:t>13. Med migetalkarji so živali, ki imajo utripajoči mehurček (kontraktilno vakuolo) in take, ki ga nimajo. Kaj lahko sklepamo iz podatka, da ima neki migetalkar kontraktilno vakuolo? (1t)</w:t>
      </w:r>
    </w:p>
    <w:p w:rsidR="00A3278C" w:rsidRDefault="00645B0D">
      <w:r>
        <w:t>a</w:t>
      </w:r>
      <w:r w:rsidR="00A3278C">
        <w:t>) živi v sladki vodi</w:t>
      </w:r>
    </w:p>
    <w:p w:rsidR="00A3278C" w:rsidRDefault="00645B0D">
      <w:r>
        <w:t>b</w:t>
      </w:r>
      <w:r w:rsidR="00A3278C">
        <w:t>) živi v slani vodi</w:t>
      </w:r>
    </w:p>
    <w:p w:rsidR="00A3278C" w:rsidRDefault="00645B0D">
      <w:r>
        <w:t>c</w:t>
      </w:r>
      <w:r w:rsidR="00A3278C">
        <w:t>) hrano pridobiva s filtracijo</w:t>
      </w:r>
    </w:p>
    <w:p w:rsidR="00645B0D" w:rsidRDefault="00645B0D" w:rsidP="00645B0D">
      <w:r>
        <w:t>d) premika se na reaktivni pogon</w:t>
      </w:r>
    </w:p>
    <w:p w:rsidR="00A3278C" w:rsidRDefault="00A3278C"/>
    <w:p w:rsidR="00A3278C" w:rsidRDefault="00A3278C"/>
    <w:p w:rsidR="00111797" w:rsidRDefault="00A3278C">
      <w:r>
        <w:t xml:space="preserve">14. </w:t>
      </w:r>
      <w:r w:rsidR="00111797">
        <w:t xml:space="preserve">Slika prikazuje predstavnike treh razredov praživali. </w:t>
      </w:r>
    </w:p>
    <w:p w:rsidR="00111797" w:rsidRDefault="008924E8" w:rsidP="00111797">
      <w:r>
        <w:pict>
          <v:shape id="_x0000_i1025" type="#_x0000_t75" style="width:244.05pt;height:183.25pt">
            <v:imagedata r:id="rId8" o:title="B011D872"/>
          </v:shape>
        </w:pict>
      </w:r>
      <w:r w:rsidR="00111797" w:rsidRPr="00111797">
        <w:t xml:space="preserve"> </w:t>
      </w:r>
    </w:p>
    <w:p w:rsidR="00111797" w:rsidRDefault="00111797" w:rsidP="00111797"/>
    <w:p w:rsidR="00111797" w:rsidRDefault="00A3278C" w:rsidP="00A3278C">
      <w:r>
        <w:t xml:space="preserve">a) </w:t>
      </w:r>
      <w:r w:rsidR="00111797">
        <w:t>Kateri razred ni zastopan? (1t)</w:t>
      </w:r>
      <w:r>
        <w:t xml:space="preserve"> ___________________________________________</w:t>
      </w:r>
    </w:p>
    <w:p w:rsidR="00A3278C" w:rsidRDefault="00A3278C" w:rsidP="00A3278C">
      <w:r>
        <w:t xml:space="preserve">b) </w:t>
      </w:r>
      <w:r w:rsidR="00645B0D">
        <w:t xml:space="preserve">Katera prikazana žival </w:t>
      </w:r>
      <w:r w:rsidR="00080966">
        <w:t>se razmnožuje tudi s konjugacijo</w:t>
      </w:r>
      <w:r>
        <w:t>? (1t) ____________________</w:t>
      </w:r>
    </w:p>
    <w:p w:rsidR="00A3278C" w:rsidRDefault="00A3278C" w:rsidP="00A3278C">
      <w:r>
        <w:t xml:space="preserve">c) Kaj imajo skupnega živali na sliki, razen tega , da jih uvrščamo v isto deblo? (1t) </w:t>
      </w:r>
    </w:p>
    <w:p w:rsidR="00A3278C" w:rsidRDefault="00A3278C" w:rsidP="00A3278C"/>
    <w:p w:rsidR="00A24FE3" w:rsidRDefault="00A3278C" w:rsidP="00A3278C">
      <w:r>
        <w:t>15.</w:t>
      </w:r>
      <w:r w:rsidR="00A24FE3">
        <w:t xml:space="preserve"> Katere organske sisteme razvijejo spužve? (1t)</w:t>
      </w:r>
    </w:p>
    <w:p w:rsidR="00645B0D" w:rsidRDefault="00645B0D" w:rsidP="00645B0D">
      <w:r>
        <w:t>a) ne razvijejo organskih sistemov</w:t>
      </w:r>
    </w:p>
    <w:p w:rsidR="00A24FE3" w:rsidRDefault="00645B0D" w:rsidP="00A3278C">
      <w:r>
        <w:t>b</w:t>
      </w:r>
      <w:r w:rsidR="00A24FE3">
        <w:t>) mišičevje, zunanje ogrodje, izmetalko</w:t>
      </w:r>
    </w:p>
    <w:p w:rsidR="00A24FE3" w:rsidRDefault="00645B0D" w:rsidP="00A3278C">
      <w:r>
        <w:t>c</w:t>
      </w:r>
      <w:r w:rsidR="00A24FE3">
        <w:t>) prebavilo,</w:t>
      </w:r>
      <w:r w:rsidR="00A3278C">
        <w:t xml:space="preserve"> </w:t>
      </w:r>
      <w:r w:rsidR="00A24FE3">
        <w:t>telesno votlino, kamrice</w:t>
      </w:r>
    </w:p>
    <w:p w:rsidR="00A24FE3" w:rsidRDefault="00645B0D" w:rsidP="00A3278C">
      <w:r>
        <w:t>d</w:t>
      </w:r>
      <w:r w:rsidR="00A24FE3">
        <w:t>) vse našteto</w:t>
      </w:r>
    </w:p>
    <w:p w:rsidR="00A24FE3" w:rsidRDefault="00A24FE3" w:rsidP="00A3278C"/>
    <w:p w:rsidR="00A3278C" w:rsidRDefault="00A24FE3" w:rsidP="00A3278C">
      <w:r>
        <w:t xml:space="preserve">16. </w:t>
      </w:r>
      <w:r w:rsidR="00A3278C">
        <w:t>Veliki metljaj je dvospolnik, ki se spolno razmnožuje: (1t)</w:t>
      </w:r>
    </w:p>
    <w:p w:rsidR="00A3278C" w:rsidRDefault="00A3278C" w:rsidP="00A3278C">
      <w:r>
        <w:t>a) prosto v vodi</w:t>
      </w:r>
    </w:p>
    <w:p w:rsidR="00A3278C" w:rsidRDefault="00A3278C" w:rsidP="00A3278C">
      <w:r>
        <w:t>b) v žolčevodih goveda</w:t>
      </w:r>
    </w:p>
    <w:p w:rsidR="00A3278C" w:rsidRDefault="00A3278C" w:rsidP="00A3278C">
      <w:r>
        <w:t>c) v telesu vodnega polža</w:t>
      </w:r>
    </w:p>
    <w:p w:rsidR="00A3278C" w:rsidRDefault="00A3278C" w:rsidP="00A3278C">
      <w:r>
        <w:t>d) v krvi glavnega gostitelja</w:t>
      </w:r>
    </w:p>
    <w:p w:rsidR="00A3278C" w:rsidRDefault="00A3278C" w:rsidP="00A3278C"/>
    <w:p w:rsidR="00A3278C" w:rsidRDefault="00A3278C" w:rsidP="00727B72">
      <w:pPr>
        <w:ind w:left="708" w:hanging="708"/>
      </w:pPr>
      <w:r>
        <w:t>1</w:t>
      </w:r>
      <w:r w:rsidR="00A24FE3">
        <w:t>7</w:t>
      </w:r>
      <w:r>
        <w:t xml:space="preserve">. </w:t>
      </w:r>
      <w:r w:rsidR="00727B72">
        <w:t>Trakulje uvrščamo med zajedalske ploskovce. V vsakem odrivku trakulje so: (1t)</w:t>
      </w:r>
    </w:p>
    <w:p w:rsidR="00727B72" w:rsidRDefault="00727B72" w:rsidP="00727B72">
      <w:pPr>
        <w:ind w:left="708" w:hanging="708"/>
      </w:pPr>
      <w:r>
        <w:t xml:space="preserve">a) moda pri samcih, jajčniki pri samičkah, rumenjakova žleza in živčni bočni vrvici </w:t>
      </w:r>
    </w:p>
    <w:p w:rsidR="00727B72" w:rsidRDefault="00727B72" w:rsidP="00727B72">
      <w:pPr>
        <w:ind w:left="708" w:hanging="708"/>
      </w:pPr>
      <w:r>
        <w:t>b) moda pri samcih, jajčniki pri samičkah, rumenjakova žleza in prebavilo</w:t>
      </w:r>
    </w:p>
    <w:p w:rsidR="00727B72" w:rsidRDefault="00727B72" w:rsidP="00727B72">
      <w:pPr>
        <w:ind w:left="708" w:hanging="708"/>
      </w:pPr>
      <w:r>
        <w:t>c) moda, jajčniki živčni bočni vrvici in rumenjakova žleza</w:t>
      </w:r>
    </w:p>
    <w:p w:rsidR="00727B72" w:rsidRDefault="00727B72" w:rsidP="00727B72">
      <w:pPr>
        <w:ind w:left="708" w:hanging="708"/>
      </w:pPr>
      <w:r>
        <w:t>d) moda, jajčniki, prebavilo in živčni bočni vrvici</w:t>
      </w:r>
    </w:p>
    <w:p w:rsidR="00A3278C" w:rsidRDefault="00A3278C" w:rsidP="00A3278C"/>
    <w:p w:rsidR="00727B72" w:rsidRDefault="00727B72" w:rsidP="00A3278C">
      <w:r>
        <w:t>1</w:t>
      </w:r>
      <w:r w:rsidR="00A24FE3">
        <w:t>8</w:t>
      </w:r>
      <w:r>
        <w:t>. Za nitkarje sta značilni naslednji evolucijski pridobitvi: (1t)</w:t>
      </w:r>
    </w:p>
    <w:p w:rsidR="00645B0D" w:rsidRDefault="00645B0D" w:rsidP="00645B0D">
      <w:r>
        <w:t>a) tridelno telo</w:t>
      </w:r>
    </w:p>
    <w:p w:rsidR="00727B72" w:rsidRDefault="00645B0D" w:rsidP="00A3278C">
      <w:r>
        <w:t>b</w:t>
      </w:r>
      <w:r w:rsidR="00727B72">
        <w:t>) zvezdasta somernost in polipna oblika</w:t>
      </w:r>
    </w:p>
    <w:p w:rsidR="00727B72" w:rsidRDefault="00645B0D" w:rsidP="00A3278C">
      <w:r>
        <w:t>c</w:t>
      </w:r>
      <w:r w:rsidR="00727B72">
        <w:t>) primarna telesna votlina in izguba migatalk</w:t>
      </w:r>
    </w:p>
    <w:p w:rsidR="00727B72" w:rsidRDefault="00645B0D" w:rsidP="00A3278C">
      <w:r>
        <w:t>d</w:t>
      </w:r>
      <w:r w:rsidR="00727B72">
        <w:t>) sklenjen krvožilni sistem in celom</w:t>
      </w:r>
    </w:p>
    <w:p w:rsidR="00727B72" w:rsidRDefault="00727B72" w:rsidP="00A3278C"/>
    <w:p w:rsidR="00727B72" w:rsidRDefault="00727B72" w:rsidP="00A3278C">
      <w:r>
        <w:t>1</w:t>
      </w:r>
      <w:r w:rsidR="00A24FE3">
        <w:t>9</w:t>
      </w:r>
      <w:r>
        <w:t xml:space="preserve">. Kateri tip izločaj je značilen za </w:t>
      </w:r>
      <w:r w:rsidR="00080966">
        <w:t>ploskovce</w:t>
      </w:r>
      <w:r>
        <w:t>? (1t)</w:t>
      </w:r>
    </w:p>
    <w:p w:rsidR="00727B72" w:rsidRDefault="00727B72" w:rsidP="00A3278C">
      <w:r>
        <w:t>a) izločalo z ustno in zadnjično odprtino</w:t>
      </w:r>
    </w:p>
    <w:p w:rsidR="00727B72" w:rsidRDefault="00727B72" w:rsidP="00A3278C">
      <w:r>
        <w:t>b) izločalo z ustno-zadnjično odprtino</w:t>
      </w:r>
    </w:p>
    <w:p w:rsidR="00727B72" w:rsidRDefault="00727B72" w:rsidP="00A3278C">
      <w:r>
        <w:t>c) cevasto izločalo z dvema odprtinama</w:t>
      </w:r>
    </w:p>
    <w:p w:rsidR="00727B72" w:rsidRDefault="00727B72" w:rsidP="00A3278C">
      <w:r>
        <w:t>d) na eni strani slepo zaprto cevasto izločalo s plamensko celico</w:t>
      </w:r>
    </w:p>
    <w:p w:rsidR="00727B72" w:rsidRDefault="00727B72" w:rsidP="00A3278C"/>
    <w:p w:rsidR="00B76643" w:rsidRDefault="00A24FE3" w:rsidP="00A3278C">
      <w:r>
        <w:t>20</w:t>
      </w:r>
      <w:r w:rsidR="00B76643">
        <w:t>. Kako ločimo spolno in nespolno generacijo uhatega klobučnjaka? (1t)</w:t>
      </w:r>
    </w:p>
    <w:p w:rsidR="00B76643" w:rsidRDefault="00B76643" w:rsidP="00A3278C">
      <w:r>
        <w:t>a) nespolna generacija je meduza, spolna pa polip</w:t>
      </w:r>
    </w:p>
    <w:p w:rsidR="00B76643" w:rsidRDefault="00B76643" w:rsidP="00A3278C">
      <w:r>
        <w:t>b) nespolna generacija je polip, spolna pa meduza</w:t>
      </w:r>
    </w:p>
    <w:p w:rsidR="00B76643" w:rsidRDefault="00B76643" w:rsidP="00A3278C">
      <w:r>
        <w:t>c) polip in meduza sta nespolni generaciji</w:t>
      </w:r>
    </w:p>
    <w:p w:rsidR="00B76643" w:rsidRDefault="00B76643" w:rsidP="00A3278C">
      <w:r>
        <w:t>d) polip in meduza sta spolni generaciji</w:t>
      </w:r>
    </w:p>
    <w:p w:rsidR="00B76643" w:rsidRDefault="00B76643" w:rsidP="00A3278C"/>
    <w:p w:rsidR="00B76643" w:rsidRDefault="00B76643" w:rsidP="00A3278C"/>
    <w:p w:rsidR="00B76643" w:rsidRDefault="008924E8" w:rsidP="00A3278C">
      <w:r>
        <w:rPr>
          <w:noProof/>
        </w:rPr>
        <w:pict>
          <v:shape id="_x0000_s1030" type="#_x0000_t75" style="position:absolute;margin-left:270pt;margin-top:-9pt;width:3in;height:180.75pt;z-index:-251661312" wrapcoords="-75 0 -75 21510 21600 21510 21600 0 -75 0">
            <v:imagedata r:id="rId9" o:title="EAE743DE"/>
            <w10:wrap type="tight"/>
          </v:shape>
        </w:pict>
      </w:r>
      <w:r w:rsidR="00B76643">
        <w:t>2</w:t>
      </w:r>
      <w:r w:rsidR="00A24FE3">
        <w:t>1</w:t>
      </w:r>
      <w:r w:rsidR="00B76643">
        <w:t>. Na skici je prikazan razvojni krog uhatega klobučnjaka.</w:t>
      </w:r>
    </w:p>
    <w:p w:rsidR="00B76643" w:rsidRDefault="00B76643" w:rsidP="00A3278C"/>
    <w:p w:rsidR="00B76643" w:rsidRDefault="00B76643" w:rsidP="00A3278C">
      <w:r>
        <w:t xml:space="preserve">a) Poimenujte razvojno stopnjo označeno s črko </w:t>
      </w:r>
      <w:r w:rsidR="00080966">
        <w:t>A</w:t>
      </w:r>
      <w:r>
        <w:t xml:space="preserve"> in proces označen s črko B. (1t)</w:t>
      </w:r>
    </w:p>
    <w:p w:rsidR="00B76643" w:rsidRDefault="00B76643" w:rsidP="00A3278C"/>
    <w:p w:rsidR="00B76643" w:rsidRDefault="00B76643" w:rsidP="00A3278C">
      <w:r>
        <w:t xml:space="preserve">b) Kakšno telesno simetrijo ima </w:t>
      </w:r>
      <w:r w:rsidR="00080966">
        <w:t>polip</w:t>
      </w:r>
      <w:r>
        <w:t>? (1t)</w:t>
      </w:r>
    </w:p>
    <w:p w:rsidR="00B76643" w:rsidRDefault="00B76643" w:rsidP="00A3278C"/>
    <w:p w:rsidR="00B76643" w:rsidRDefault="00B76643" w:rsidP="00A3278C">
      <w:r>
        <w:t>c) V evoluciji ožigalkarjev opažamo spremembe, ki so posledica pritrjenega načina življenja. Navedite dve spremembi v telesni zgradbi ožigalkarjev. (1t)</w:t>
      </w:r>
    </w:p>
    <w:p w:rsidR="00B76643" w:rsidRDefault="00B76643" w:rsidP="00A3278C"/>
    <w:p w:rsidR="00B76643" w:rsidRDefault="00B76643" w:rsidP="00A3278C"/>
    <w:p w:rsidR="00B76643" w:rsidRDefault="00B76643" w:rsidP="00A3278C">
      <w:smartTag w:uri="urn:schemas-microsoft-com:office:smarttags" w:element="metricconverter">
        <w:smartTagPr>
          <w:attr w:name="ProductID" w:val="22. a"/>
        </w:smartTagPr>
        <w:r>
          <w:t>2</w:t>
        </w:r>
        <w:r w:rsidR="00231866">
          <w:t>2</w:t>
        </w:r>
        <w:r>
          <w:t>.</w:t>
        </w:r>
        <w:r w:rsidR="00444280">
          <w:t xml:space="preserve"> a</w:t>
        </w:r>
      </w:smartTag>
      <w:r w:rsidR="00444280">
        <w:t xml:space="preserve">) </w:t>
      </w:r>
      <w:r w:rsidR="00727B72">
        <w:t xml:space="preserve">Poimenujete s puščico označene dele </w:t>
      </w:r>
      <w:r w:rsidR="00645B0D">
        <w:t>polža</w:t>
      </w:r>
      <w:r w:rsidR="00727B72">
        <w:t>. (4t)</w:t>
      </w:r>
      <w:r w:rsidRPr="00B76643">
        <w:t xml:space="preserve"> </w:t>
      </w:r>
    </w:p>
    <w:p w:rsidR="00B76643" w:rsidRDefault="00B76643" w:rsidP="00A3278C"/>
    <w:p w:rsidR="00836FA7" w:rsidRDefault="00836FA7" w:rsidP="00A3278C"/>
    <w:p w:rsidR="00727B72" w:rsidRDefault="008924E8" w:rsidP="00A3278C">
      <w:r>
        <w:pict>
          <v:shape id="_x0000_i1026" type="#_x0000_t75" style="width:342.25pt;height:162.7pt">
            <v:imagedata r:id="rId10" o:title="3C9A4150" croptop="4929f" cropbottom="5938f" cropleft="413f"/>
          </v:shape>
        </w:pict>
      </w:r>
    </w:p>
    <w:p w:rsidR="00645B0D" w:rsidRDefault="00645B0D" w:rsidP="00A3278C"/>
    <w:p w:rsidR="00836FA7" w:rsidRDefault="008924E8" w:rsidP="00A3278C">
      <w:r>
        <w:rPr>
          <w:noProof/>
        </w:rPr>
        <w:pict>
          <v:shape id="_x0000_s1041" type="#_x0000_t75" style="position:absolute;margin-left:342pt;margin-top:2.25pt;width:117pt;height:107.35pt;z-index:-251655168" wrapcoords="-198 0 -198 21384 21600 21384 21600 0 -198 0">
            <v:imagedata r:id="rId11" o:title="sioa"/>
            <w10:wrap type="tight"/>
          </v:shape>
        </w:pict>
      </w:r>
    </w:p>
    <w:p w:rsidR="00444280" w:rsidRDefault="00444280" w:rsidP="00A3278C">
      <w:r>
        <w:t xml:space="preserve">b) </w:t>
      </w:r>
      <w:r w:rsidR="00645B0D">
        <w:t>Kako sistematsko delimo poddeblo v katero uvrščamo tudi polže?</w:t>
      </w:r>
      <w:r>
        <w:t xml:space="preserve"> (1,5)</w:t>
      </w:r>
    </w:p>
    <w:p w:rsidR="00444280" w:rsidRDefault="00444280" w:rsidP="00A3278C"/>
    <w:p w:rsidR="00645B0D" w:rsidRDefault="00645B0D" w:rsidP="00A3278C"/>
    <w:p w:rsidR="00444280" w:rsidRDefault="00645B0D" w:rsidP="00A3278C">
      <w:r>
        <w:t xml:space="preserve">c) </w:t>
      </w:r>
      <w:r w:rsidR="00080966">
        <w:t>Žival na sliki se premika na tri načine. Katere?</w:t>
      </w:r>
      <w:r w:rsidR="00444280">
        <w:t xml:space="preserve"> (1,5t)</w:t>
      </w:r>
      <w:r w:rsidR="00080966" w:rsidRPr="00080966">
        <w:t xml:space="preserve"> </w:t>
      </w:r>
    </w:p>
    <w:p w:rsidR="00444280" w:rsidRDefault="00444280" w:rsidP="00A3278C"/>
    <w:p w:rsidR="00444280" w:rsidRDefault="00444280" w:rsidP="00A3278C"/>
    <w:p w:rsidR="00444280" w:rsidRDefault="00444280" w:rsidP="00A3278C"/>
    <w:p w:rsidR="00444280" w:rsidRDefault="00444280" w:rsidP="00A3278C"/>
    <w:p w:rsidR="00444280" w:rsidRDefault="00444280" w:rsidP="00A3278C">
      <w:smartTag w:uri="urn:schemas-microsoft-com:office:smarttags" w:element="metricconverter">
        <w:smartTagPr>
          <w:attr w:name="ProductID" w:val="23. a"/>
        </w:smartTagPr>
        <w:r>
          <w:t>2</w:t>
        </w:r>
        <w:r w:rsidR="00836FA7">
          <w:t>3</w:t>
        </w:r>
        <w:r>
          <w:t xml:space="preserve">. </w:t>
        </w:r>
        <w:r w:rsidR="00A24FE3">
          <w:t>a</w:t>
        </w:r>
      </w:smartTag>
      <w:r w:rsidR="00A24FE3">
        <w:t xml:space="preserve">) </w:t>
      </w:r>
      <w:r>
        <w:t>V katere skupine kolobarnikov spadajo skicirani predstavniki? (1,5t)</w:t>
      </w:r>
    </w:p>
    <w:p w:rsidR="00444280" w:rsidRDefault="008924E8" w:rsidP="00A3278C">
      <w:r>
        <w:rPr>
          <w:noProof/>
        </w:rPr>
        <w:pict>
          <v:shape id="_x0000_s1037" type="#_x0000_t75" style="position:absolute;margin-left:414pt;margin-top:12.45pt;width:66.75pt;height:152.25pt;z-index:-251658240" wrapcoords="-56 0 -56 21494 21600 21494 21600 0 -56 0">
            <v:imagedata r:id="rId12" o:title="F9B8FB9C" cropbottom="3088f" cropleft="50401f"/>
            <w10:wrap type="tight"/>
          </v:shape>
        </w:pict>
      </w:r>
      <w:r>
        <w:rPr>
          <w:noProof/>
        </w:rPr>
        <w:pict>
          <v:shape id="_x0000_s1031" type="#_x0000_t75" style="position:absolute;margin-left:225pt;margin-top:12.45pt;width:180pt;height:152.25pt;z-index:-251660288" wrapcoords="-56 0 -56 21494 21600 21494 21600 0 -56 0">
            <v:imagedata r:id="rId12" o:title="F9B8FB9C" cropbottom="3088f" cropleft="64f" cropright="24658f"/>
            <w10:wrap type="tight"/>
          </v:shape>
        </w:pict>
      </w:r>
    </w:p>
    <w:p w:rsidR="00444280" w:rsidRDefault="00444280" w:rsidP="00A3278C">
      <w:r>
        <w:t>A: _______________________</w:t>
      </w:r>
    </w:p>
    <w:p w:rsidR="00444280" w:rsidRDefault="00444280" w:rsidP="00A3278C">
      <w:r>
        <w:t>B: _______________________</w:t>
      </w:r>
    </w:p>
    <w:p w:rsidR="00444280" w:rsidRDefault="00444280" w:rsidP="00A3278C">
      <w:r>
        <w:t>C: _______________________</w:t>
      </w:r>
    </w:p>
    <w:p w:rsidR="00B76643" w:rsidRDefault="00B76643" w:rsidP="00A3278C"/>
    <w:p w:rsidR="00111797" w:rsidRDefault="00A24FE3">
      <w:r>
        <w:t>b) Za vsako skupino navedite eno morfološko značilnost, po kateri žival prepoznamo? (1,5t)</w:t>
      </w:r>
    </w:p>
    <w:p w:rsidR="00A24FE3" w:rsidRDefault="00A24FE3">
      <w:r>
        <w:t xml:space="preserve"> </w:t>
      </w:r>
    </w:p>
    <w:p w:rsidR="00A24FE3" w:rsidRDefault="00A24FE3">
      <w:r>
        <w:t>A: ___________________________</w:t>
      </w:r>
    </w:p>
    <w:p w:rsidR="00A24FE3" w:rsidRDefault="00A24FE3">
      <w:r>
        <w:t>B: ___________________________</w:t>
      </w:r>
    </w:p>
    <w:p w:rsidR="00A24FE3" w:rsidRDefault="00A24FE3">
      <w:r>
        <w:t>C: ___________________________</w:t>
      </w:r>
    </w:p>
    <w:p w:rsidR="00231866" w:rsidRDefault="00231866"/>
    <w:p w:rsidR="00231866" w:rsidRDefault="00231866">
      <w:r>
        <w:t>2</w:t>
      </w:r>
      <w:r w:rsidR="00836FA7">
        <w:t>4</w:t>
      </w:r>
      <w:r>
        <w:t>. Členonožci se od kolobarnikov ločijo po tem, da imajo: (1t)</w:t>
      </w:r>
    </w:p>
    <w:p w:rsidR="00231866" w:rsidRDefault="00231866">
      <w:r>
        <w:t>a) nečlenjeno telo in členjene noge</w:t>
      </w:r>
    </w:p>
    <w:p w:rsidR="00231866" w:rsidRDefault="00231866">
      <w:r>
        <w:t>b) neenakomerno členjeno telo in členjene noge</w:t>
      </w:r>
    </w:p>
    <w:p w:rsidR="00231866" w:rsidRDefault="00231866">
      <w:r>
        <w:t>c) enakomerno členjeno telo in  nečlenjene noge</w:t>
      </w:r>
    </w:p>
    <w:p w:rsidR="00231866" w:rsidRDefault="00231866">
      <w:r>
        <w:t>d) maločlenjeno telo in nečlenjene noge</w:t>
      </w:r>
    </w:p>
    <w:p w:rsidR="00231866" w:rsidRDefault="00231866"/>
    <w:p w:rsidR="00231866" w:rsidRDefault="00836FA7">
      <w:r>
        <w:t>25. Kakšn</w:t>
      </w:r>
      <w:r w:rsidR="005A1A85">
        <w:t>o živčevje</w:t>
      </w:r>
      <w:r w:rsidR="00231866">
        <w:t xml:space="preserve"> je značiln</w:t>
      </w:r>
      <w:r w:rsidR="005A1A85">
        <w:t>o</w:t>
      </w:r>
      <w:r w:rsidR="00231866">
        <w:t xml:space="preserve"> za kolobarnike in kakšn</w:t>
      </w:r>
      <w:r w:rsidR="005A1A85">
        <w:t>o</w:t>
      </w:r>
      <w:r w:rsidR="00231866">
        <w:t xml:space="preserve"> za členonožce? (1t)</w:t>
      </w:r>
    </w:p>
    <w:p w:rsidR="00231866" w:rsidRDefault="00231866"/>
    <w:p w:rsidR="00D26F83" w:rsidRDefault="00836FA7">
      <w:r>
        <w:t>26</w:t>
      </w:r>
      <w:r w:rsidR="00231866">
        <w:t xml:space="preserve">. Katere skupine mnogočlenarjev živijo pretežno </w:t>
      </w:r>
      <w:r w:rsidR="005A1A85">
        <w:t>na akopnem</w:t>
      </w:r>
      <w:r w:rsidR="00231866">
        <w:t xml:space="preserve">? </w:t>
      </w:r>
      <w:r>
        <w:t xml:space="preserve"> (2t)</w:t>
      </w:r>
    </w:p>
    <w:p w:rsidR="00D26F83" w:rsidRDefault="00D26F83"/>
    <w:p w:rsidR="00D26F83" w:rsidRDefault="00D26F83"/>
    <w:sectPr w:rsidR="00D2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5394D"/>
    <w:multiLevelType w:val="hybridMultilevel"/>
    <w:tmpl w:val="700CE8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0086C"/>
    <w:multiLevelType w:val="hybridMultilevel"/>
    <w:tmpl w:val="5F1AD24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C129D"/>
    <w:multiLevelType w:val="hybridMultilevel"/>
    <w:tmpl w:val="D26C18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B68"/>
    <w:rsid w:val="00080966"/>
    <w:rsid w:val="000A75E7"/>
    <w:rsid w:val="00101613"/>
    <w:rsid w:val="00111797"/>
    <w:rsid w:val="00231866"/>
    <w:rsid w:val="00444280"/>
    <w:rsid w:val="005A1A85"/>
    <w:rsid w:val="00604ECF"/>
    <w:rsid w:val="006115DE"/>
    <w:rsid w:val="00645B0D"/>
    <w:rsid w:val="00727B72"/>
    <w:rsid w:val="00737DC8"/>
    <w:rsid w:val="00742302"/>
    <w:rsid w:val="00836FA7"/>
    <w:rsid w:val="008924E8"/>
    <w:rsid w:val="00940B68"/>
    <w:rsid w:val="00A24FE3"/>
    <w:rsid w:val="00A3278C"/>
    <w:rsid w:val="00B76643"/>
    <w:rsid w:val="00D26F83"/>
    <w:rsid w:val="00D8024D"/>
    <w:rsid w:val="00E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