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41" w:rsidRPr="00727217" w:rsidRDefault="00573761">
      <w:bookmarkStart w:id="0" w:name="_GoBack"/>
      <w:bookmarkEnd w:id="0"/>
      <w:r w:rsidRPr="00727217">
        <w:rPr>
          <w:caps/>
          <w:color w:val="FF0000"/>
        </w:rPr>
        <w:t>geografija</w:t>
      </w:r>
      <w:r w:rsidRPr="00727217">
        <w:t>-proučuje narav. in družb. pojave,</w:t>
      </w:r>
    </w:p>
    <w:p w:rsidR="00573761" w:rsidRPr="00727217" w:rsidRDefault="00573761">
      <w:r w:rsidRPr="00727217">
        <w:t>ki v medsebojnem prepletanju oblikujejo in</w:t>
      </w:r>
    </w:p>
    <w:p w:rsidR="00573761" w:rsidRPr="00727217" w:rsidRDefault="00573761">
      <w:r w:rsidRPr="00727217">
        <w:t>spreminjajo zemeljsko površje oz. posamez.</w:t>
      </w:r>
    </w:p>
    <w:p w:rsidR="00573761" w:rsidRPr="00727217" w:rsidRDefault="00573761">
      <w:r w:rsidRPr="00727217">
        <w:t>dele zemeljskega površja</w:t>
      </w:r>
    </w:p>
    <w:p w:rsidR="00573761" w:rsidRPr="00727217" w:rsidRDefault="00573761">
      <w:r w:rsidRPr="00727217">
        <w:t>lito, atmo, pedo, hidro, bio, antropo(sfera)</w:t>
      </w:r>
    </w:p>
    <w:p w:rsidR="00573761" w:rsidRPr="00727217" w:rsidRDefault="00573761">
      <w:r w:rsidRPr="00727217">
        <w:rPr>
          <w:color w:val="FF0000"/>
        </w:rPr>
        <w:t>GEOG. ELEM</w:t>
      </w:r>
      <w:r w:rsidRPr="00727217">
        <w:t xml:space="preserve">.-relief vodov. prst. klima, </w:t>
      </w:r>
    </w:p>
    <w:p w:rsidR="00573761" w:rsidRPr="00727217" w:rsidRDefault="00573761">
      <w:r w:rsidRPr="00727217">
        <w:t>rastlinst., živalst., prebivalst. naselj. gosp.</w:t>
      </w:r>
    </w:p>
    <w:p w:rsidR="00573761" w:rsidRPr="00727217" w:rsidRDefault="00573761">
      <w:r w:rsidRPr="00727217">
        <w:t>DELITEV: splošna-regionalna</w:t>
      </w:r>
    </w:p>
    <w:p w:rsidR="00573761" w:rsidRPr="00727217" w:rsidRDefault="00573761">
      <w:r w:rsidRPr="00727217">
        <w:t>splošna: fizična (matematična, geomorfo.,</w:t>
      </w:r>
    </w:p>
    <w:p w:rsidR="00573761" w:rsidRPr="00727217" w:rsidRDefault="00573761">
      <w:r w:rsidRPr="00727217">
        <w:t xml:space="preserve">klimatogeo, hidrogeo, pedogeo, fitogeo, </w:t>
      </w:r>
    </w:p>
    <w:p w:rsidR="00573761" w:rsidRPr="00727217" w:rsidRDefault="00573761">
      <w:r w:rsidRPr="00727217">
        <w:t>zoogeogr. družbena: demogeo, ekonomoska,</w:t>
      </w:r>
    </w:p>
    <w:p w:rsidR="00573761" w:rsidRPr="00727217" w:rsidRDefault="00573761">
      <w:r w:rsidRPr="00727217">
        <w:t>geog. naselij, politična geo.</w:t>
      </w:r>
    </w:p>
    <w:p w:rsidR="00573761" w:rsidRPr="00727217" w:rsidRDefault="00573761">
      <w:r w:rsidRPr="00727217">
        <w:t>ENDOGENE: vulkanizem, potresi, gubanja</w:t>
      </w:r>
    </w:p>
    <w:p w:rsidR="00573761" w:rsidRPr="00727217" w:rsidRDefault="00573761">
      <w:r w:rsidRPr="00727217">
        <w:t>EKSOGENE: prep., denud., erozija, akum.</w:t>
      </w:r>
    </w:p>
    <w:p w:rsidR="00573761" w:rsidRPr="00727217" w:rsidRDefault="00573761">
      <w:r w:rsidRPr="00727217">
        <w:t xml:space="preserve">skorja, plašč, jedro </w:t>
      </w:r>
    </w:p>
    <w:p w:rsidR="00573761" w:rsidRPr="00727217" w:rsidRDefault="00573761">
      <w:r w:rsidRPr="00727217">
        <w:t>granitna plast(sial)kont. bazaltna(sima)ocean.</w:t>
      </w:r>
    </w:p>
    <w:p w:rsidR="00573761" w:rsidRPr="00727217" w:rsidRDefault="00573761">
      <w:r w:rsidRPr="00727217">
        <w:t>zemljina skorja-mohoričićeva navez.MOHO</w:t>
      </w:r>
      <w:r w:rsidR="00746541" w:rsidRPr="00727217">
        <w:t>-pl.</w:t>
      </w:r>
    </w:p>
    <w:p w:rsidR="00746541" w:rsidRPr="00727217" w:rsidRDefault="00746541">
      <w:r w:rsidRPr="00727217">
        <w:t>potres. valovi močno spremenijo hitrost</w:t>
      </w:r>
    </w:p>
    <w:p w:rsidR="00746541" w:rsidRPr="00727217" w:rsidRDefault="00746541">
      <w:r w:rsidRPr="00727217">
        <w:t>jedro(nife) do 6400km, plašč do 2900km</w:t>
      </w:r>
    </w:p>
    <w:p w:rsidR="00746541" w:rsidRPr="00727217" w:rsidRDefault="00746541">
      <w:r w:rsidRPr="00727217">
        <w:t>T in P z globino naraščata, jedro je 2x gost. od pl.</w:t>
      </w:r>
    </w:p>
    <w:p w:rsidR="00746541" w:rsidRPr="00727217" w:rsidRDefault="00746541">
      <w:r w:rsidRPr="00727217">
        <w:t>3 OVOJI: litosfera, astenosfera, plast pod asten.</w:t>
      </w:r>
    </w:p>
    <w:p w:rsidR="00746541" w:rsidRPr="00727217" w:rsidRDefault="00746541">
      <w:r w:rsidRPr="00727217">
        <w:t>LITOSFERA: skorja in zg. del plašča, trdna, lit. pl.</w:t>
      </w:r>
    </w:p>
    <w:p w:rsidR="00746541" w:rsidRPr="00727217" w:rsidRDefault="00746541">
      <w:r w:rsidRPr="00727217">
        <w:t>lit. plošče so različno velike, se premikajo 15-200km</w:t>
      </w:r>
    </w:p>
    <w:p w:rsidR="00746541" w:rsidRPr="00727217" w:rsidRDefault="00746541">
      <w:r w:rsidRPr="00727217">
        <w:rPr>
          <w:color w:val="FF0000"/>
        </w:rPr>
        <w:t>TEORIJA O TEKT. PL</w:t>
      </w:r>
      <w:r w:rsidRPr="00727217">
        <w:t>. 1912 Alfred Wegener,</w:t>
      </w:r>
    </w:p>
    <w:p w:rsidR="00746541" w:rsidRPr="00727217" w:rsidRDefault="00746541">
      <w:r w:rsidRPr="00727217">
        <w:t>pangea začne razpadati pred 200 mil. let</w:t>
      </w:r>
    </w:p>
    <w:p w:rsidR="00746541" w:rsidRPr="00727217" w:rsidRDefault="00746541">
      <w:r w:rsidRPr="00727217">
        <w:t>podobna geološka sestava</w:t>
      </w:r>
      <w:r w:rsidR="0062084B" w:rsidRPr="00727217">
        <w:t>, sistem srednjeoc. hrbtov</w:t>
      </w:r>
    </w:p>
    <w:p w:rsidR="009159A0" w:rsidRPr="00727217" w:rsidRDefault="0062084B">
      <w:r w:rsidRPr="00727217">
        <w:rPr>
          <w:color w:val="FF0000"/>
        </w:rPr>
        <w:t>LIT. PLOŠČE</w:t>
      </w:r>
      <w:r w:rsidRPr="00727217">
        <w:t>: šest velikih in vsaj 9 manjših,</w:t>
      </w:r>
    </w:p>
    <w:p w:rsidR="009159A0" w:rsidRPr="00727217" w:rsidRDefault="009159A0">
      <w:r w:rsidRPr="00727217">
        <w:t>tihooceanska, severnoameriška, južnoameriška,</w:t>
      </w:r>
    </w:p>
    <w:p w:rsidR="009159A0" w:rsidRPr="00727217" w:rsidRDefault="009159A0">
      <w:r w:rsidRPr="00727217">
        <w:t>evrazijska, afriška, indoavstalska, filipinska, karibska,</w:t>
      </w:r>
    </w:p>
    <w:p w:rsidR="0062084B" w:rsidRPr="00727217" w:rsidRDefault="009159A0">
      <w:r w:rsidRPr="00727217">
        <w:t>Nazca, Kokos, Grško-turška, Arabska, Iranska, Antark.</w:t>
      </w:r>
      <w:r w:rsidR="0062084B" w:rsidRPr="00727217">
        <w:t xml:space="preserve"> </w:t>
      </w:r>
    </w:p>
    <w:p w:rsidR="0062084B" w:rsidRPr="00727217" w:rsidRDefault="0062084B">
      <w:r w:rsidRPr="00727217">
        <w:t>kontinentalne in ocean., globokomorski jarki</w:t>
      </w:r>
      <w:r w:rsidR="002D3563" w:rsidRPr="00727217">
        <w:t>,</w:t>
      </w:r>
    </w:p>
    <w:p w:rsidR="002D3563" w:rsidRPr="00727217" w:rsidRDefault="002D3563">
      <w:r w:rsidRPr="00727217">
        <w:t>kroženje kovin in kamnin – razpad radioakt. elementov</w:t>
      </w:r>
    </w:p>
    <w:p w:rsidR="002D3563" w:rsidRPr="00727217" w:rsidRDefault="000C5A61">
      <w:r w:rsidRPr="00727217">
        <w:t>STIKI: razmikanje</w:t>
      </w:r>
      <w:r w:rsidR="002D3563" w:rsidRPr="00727217">
        <w:t xml:space="preserve"> (ISL)</w:t>
      </w:r>
      <w:r w:rsidRPr="00727217">
        <w:t xml:space="preserve">, subdukcija o in k </w:t>
      </w:r>
    </w:p>
    <w:p w:rsidR="002D3563" w:rsidRPr="00727217" w:rsidRDefault="000C5A61">
      <w:r w:rsidRPr="00727217">
        <w:t>(evraz-tihooc-JAP)</w:t>
      </w:r>
      <w:r w:rsidR="002D3563" w:rsidRPr="00727217">
        <w:t xml:space="preserve">, </w:t>
      </w:r>
      <w:r w:rsidRPr="00727217">
        <w:t xml:space="preserve">sub. k in k (ind-evraz-HIMAL), </w:t>
      </w:r>
    </w:p>
    <w:p w:rsidR="000C5A61" w:rsidRPr="00727217" w:rsidRDefault="000C5A61">
      <w:r w:rsidRPr="00727217">
        <w:t>druga ob d. (</w:t>
      </w:r>
      <w:r w:rsidR="002D3563" w:rsidRPr="00727217">
        <w:t>Sv.Andrej v Kaliforniji)</w:t>
      </w:r>
    </w:p>
    <w:p w:rsidR="008007D0" w:rsidRPr="00727217" w:rsidRDefault="008007D0">
      <w:r w:rsidRPr="00727217">
        <w:t>konstruktivni, destruktivni, konzervativni</w:t>
      </w:r>
    </w:p>
    <w:p w:rsidR="000C5A61" w:rsidRPr="00727217" w:rsidRDefault="002D3563">
      <w:r w:rsidRPr="00727217">
        <w:t>na stikih so potresi in vulkani, močno tekt. delovanje</w:t>
      </w:r>
    </w:p>
    <w:p w:rsidR="002D3563" w:rsidRPr="00727217" w:rsidRDefault="002D3563">
      <w:r w:rsidRPr="00727217">
        <w:t>VROČE TOČKE: trajno, vroče, relat. majhno žarišče</w:t>
      </w:r>
    </w:p>
    <w:p w:rsidR="002D3563" w:rsidRPr="00727217" w:rsidRDefault="002D3563">
      <w:r w:rsidRPr="00727217">
        <w:t>iz njih prodira lava (npr. Havajski otoki), Yellowstone</w:t>
      </w:r>
    </w:p>
    <w:p w:rsidR="002D3563" w:rsidRPr="00727217" w:rsidRDefault="002D3563">
      <w:r w:rsidRPr="00727217">
        <w:t>pod oceani-otoki, pod kontinenti: gejzirji, naravn. vrelci,…</w:t>
      </w:r>
    </w:p>
    <w:p w:rsidR="002D3563" w:rsidRPr="00727217" w:rsidRDefault="006944D5">
      <w:r w:rsidRPr="00727217">
        <w:rPr>
          <w:color w:val="FF0000"/>
        </w:rPr>
        <w:t>DVA LOKA MLAD. NAG. GOR.</w:t>
      </w:r>
      <w:r w:rsidRPr="00727217">
        <w:t xml:space="preserve"> –Kordeljere v J in S. Am.</w:t>
      </w:r>
    </w:p>
    <w:p w:rsidR="006944D5" w:rsidRPr="00727217" w:rsidRDefault="006944D5">
      <w:r w:rsidRPr="00727217">
        <w:t>in vrsta otočij ob V obalah Azije – Japonsko, Filipini</w:t>
      </w:r>
    </w:p>
    <w:p w:rsidR="008007D0" w:rsidRPr="00727217" w:rsidRDefault="008007D0" w:rsidP="008007D0">
      <w:r w:rsidRPr="00727217">
        <w:t>- Atlas-Alpe-Dinarsko gostvo-Kavkaz-Himalaja</w:t>
      </w:r>
    </w:p>
    <w:p w:rsidR="009159A0" w:rsidRPr="00727217" w:rsidRDefault="009159A0" w:rsidP="008007D0">
      <w:r w:rsidRPr="00727217">
        <w:rPr>
          <w:color w:val="FF0000"/>
        </w:rPr>
        <w:t>TEKT. NEAKT. OBM</w:t>
      </w:r>
      <w:r w:rsidRPr="00727217">
        <w:t xml:space="preserve">. – ščiti </w:t>
      </w:r>
      <w:r w:rsidR="00F15756" w:rsidRPr="00727217">
        <w:t xml:space="preserve">(Kanadski, Gvajanski, </w:t>
      </w:r>
    </w:p>
    <w:p w:rsidR="00F15756" w:rsidRPr="00727217" w:rsidRDefault="00F15756" w:rsidP="008007D0">
      <w:r w:rsidRPr="00727217">
        <w:t>Baltski, Brazilski, Afriški, Indijski, Avstralski) in</w:t>
      </w:r>
    </w:p>
    <w:p w:rsidR="00F15756" w:rsidRPr="00727217" w:rsidRDefault="00F15756" w:rsidP="008007D0">
      <w:r w:rsidRPr="00727217">
        <w:t xml:space="preserve">plošče (Ruska, Arabska, Sibirska) </w:t>
      </w:r>
    </w:p>
    <w:p w:rsidR="00F15756" w:rsidRPr="00727217" w:rsidRDefault="00F15756" w:rsidP="008007D0">
      <w:r w:rsidRPr="00727217">
        <w:rPr>
          <w:color w:val="FF0000"/>
        </w:rPr>
        <w:t>ZGRADBA VULKANA</w:t>
      </w:r>
      <w:r w:rsidRPr="00727217">
        <w:t xml:space="preserve"> (mag. ognjišče, stranski kanali,</w:t>
      </w:r>
    </w:p>
    <w:p w:rsidR="00F15756" w:rsidRPr="00727217" w:rsidRDefault="00F15756" w:rsidP="008007D0">
      <w:r w:rsidRPr="00727217">
        <w:t xml:space="preserve">prah in plini, krater, neaktivni vulkan, glavni kanal, </w:t>
      </w:r>
    </w:p>
    <w:p w:rsidR="00F15756" w:rsidRPr="00727217" w:rsidRDefault="00F15756" w:rsidP="008007D0">
      <w:r w:rsidRPr="00727217">
        <w:t>pepel, gejzirji), - kislo jezero (žveplo), plovec</w:t>
      </w:r>
    </w:p>
    <w:p w:rsidR="00F15756" w:rsidRPr="00727217" w:rsidRDefault="00F15756" w:rsidP="008007D0">
      <w:r w:rsidRPr="00727217">
        <w:t>IZBRUH ALI ERUPCIJA – lava (1200-</w:t>
      </w:r>
      <w:smartTag w:uri="urn:schemas-microsoft-com:office:smarttags" w:element="metricconverter">
        <w:smartTagPr>
          <w:attr w:name="ProductID" w:val="1300ﾰC"/>
        </w:smartTagPr>
        <w:r w:rsidRPr="00727217">
          <w:t>1300°C</w:t>
        </w:r>
      </w:smartTag>
      <w:r w:rsidRPr="00727217">
        <w:t>),</w:t>
      </w:r>
    </w:p>
    <w:p w:rsidR="00F15756" w:rsidRPr="00727217" w:rsidRDefault="00F15756" w:rsidP="008007D0">
      <w:r w:rsidRPr="00727217">
        <w:t>bombe in kamnine, pepel. prah, plin, eksplozija</w:t>
      </w:r>
    </w:p>
    <w:p w:rsidR="00FE68A9" w:rsidRPr="00727217" w:rsidRDefault="00FE68A9" w:rsidP="008007D0">
      <w:r w:rsidRPr="00727217">
        <w:t>bazaltna-hitro tekoča (v.točke, m.dno), počasna(kont.)</w:t>
      </w:r>
    </w:p>
    <w:p w:rsidR="00FE68A9" w:rsidRPr="00727217" w:rsidRDefault="00FE68A9" w:rsidP="008007D0">
      <w:r w:rsidRPr="00727217">
        <w:t>Stromboli, Vezuv, Etna, Teide, St. Helens)</w:t>
      </w:r>
    </w:p>
    <w:p w:rsidR="00F15756" w:rsidRPr="00727217" w:rsidRDefault="00F15756" w:rsidP="008007D0">
      <w:r w:rsidRPr="00727217">
        <w:t>KALDERA- vulkanska vdolbina, ko eksp. raznese stožec</w:t>
      </w:r>
    </w:p>
    <w:p w:rsidR="00F15756" w:rsidRPr="00727217" w:rsidRDefault="00023DAE" w:rsidP="008007D0">
      <w:r w:rsidRPr="00727217">
        <w:t xml:space="preserve">POSTVUL. POJ. – fumarole (vroča para prihaja skozi </w:t>
      </w:r>
    </w:p>
    <w:p w:rsidR="00023DAE" w:rsidRPr="00727217" w:rsidRDefault="00023DAE" w:rsidP="008007D0">
      <w:r w:rsidRPr="00727217">
        <w:lastRenderedPageBreak/>
        <w:t>razpoke na ugaslem vulkanu), solfatare (žveplovi plini,</w:t>
      </w:r>
    </w:p>
    <w:p w:rsidR="00023DAE" w:rsidRPr="00727217" w:rsidRDefault="00023DAE" w:rsidP="008007D0">
      <w:r w:rsidRPr="00727217">
        <w:t>ki uhajajo skozi razpoke), gejzirji, mofete</w:t>
      </w:r>
    </w:p>
    <w:p w:rsidR="00023DAE" w:rsidRPr="00727217" w:rsidRDefault="00023DAE" w:rsidP="008007D0">
      <w:r w:rsidRPr="00727217">
        <w:t>GUBANJA antiklinala(^) sinklinala(u), -orogeneze</w:t>
      </w:r>
    </w:p>
    <w:p w:rsidR="007529B4" w:rsidRPr="00727217" w:rsidRDefault="007529B4" w:rsidP="008007D0">
      <w:r w:rsidRPr="00727217">
        <w:t>razlamlj</w:t>
      </w:r>
      <w:r w:rsidR="00023DAE" w:rsidRPr="00727217">
        <w:t>anje-kamnine so toge</w:t>
      </w:r>
      <w:r w:rsidR="00196CC9" w:rsidRPr="00727217">
        <w:t xml:space="preserve"> in se ne gubajo, pritiski</w:t>
      </w:r>
    </w:p>
    <w:p w:rsidR="00196CC9" w:rsidRPr="00727217" w:rsidRDefault="00196CC9" w:rsidP="008007D0">
      <w:r w:rsidRPr="00727217">
        <w:t>so neenakomerni ali iz različnih smeri</w:t>
      </w:r>
      <w:r w:rsidR="00346342" w:rsidRPr="00727217">
        <w:t xml:space="preserve"> (čoki^, kotline u)</w:t>
      </w:r>
    </w:p>
    <w:p w:rsidR="007529B4" w:rsidRPr="00727217" w:rsidRDefault="007529B4" w:rsidP="008007D0">
      <w:r w:rsidRPr="00727217">
        <w:t>ALPIDSKA-vsa mladonagubana gorstva (tudi Alpe)</w:t>
      </w:r>
    </w:p>
    <w:p w:rsidR="0095134E" w:rsidRPr="00727217" w:rsidRDefault="0095134E" w:rsidP="008007D0">
      <w:r w:rsidRPr="00727217">
        <w:rPr>
          <w:color w:val="FF0000"/>
        </w:rPr>
        <w:t>POTRESI</w:t>
      </w:r>
      <w:r w:rsidRPr="00727217">
        <w:t xml:space="preserve"> nenadna in pogosto silovita tresenja Zem. pov.</w:t>
      </w:r>
    </w:p>
    <w:p w:rsidR="0095134E" w:rsidRPr="00727217" w:rsidRDefault="0095134E" w:rsidP="008007D0">
      <w:r w:rsidRPr="00727217">
        <w:t>epicenter: na površini nad žariščem-središčem potresa</w:t>
      </w:r>
    </w:p>
    <w:p w:rsidR="00FE68A9" w:rsidRPr="00727217" w:rsidRDefault="0095134E" w:rsidP="008007D0">
      <w:r w:rsidRPr="00727217">
        <w:t>hipocenter: točka-žarišče iz kjer izhaja (najmoč. sunki)</w:t>
      </w:r>
    </w:p>
    <w:p w:rsidR="00FE68A9" w:rsidRPr="00727217" w:rsidRDefault="00FE68A9" w:rsidP="008007D0">
      <w:r w:rsidRPr="00727217">
        <w:t>šibki-jamski podori ipd., 'pravi'-tektonskega izvora</w:t>
      </w:r>
    </w:p>
    <w:p w:rsidR="0095134E" w:rsidRPr="00727217" w:rsidRDefault="0095134E" w:rsidP="008007D0">
      <w:r w:rsidRPr="00727217">
        <w:t xml:space="preserve">SEIZMIČNI VALOVI (primarni ali longitudialni, </w:t>
      </w:r>
    </w:p>
    <w:p w:rsidR="00FE68A9" w:rsidRPr="00727217" w:rsidRDefault="0095134E" w:rsidP="008007D0">
      <w:r w:rsidRPr="00727217">
        <w:t>sekundarni ali transverzalni, površinski</w:t>
      </w:r>
    </w:p>
    <w:p w:rsidR="00C06ABB" w:rsidRPr="00727217" w:rsidRDefault="00FE68A9" w:rsidP="008007D0">
      <w:r w:rsidRPr="00727217">
        <w:t>MERJENJE – sezmogram-</w:t>
      </w:r>
      <w:r w:rsidR="00C06ABB" w:rsidRPr="00727217">
        <w:t>sezmograf-seizmolog</w:t>
      </w:r>
    </w:p>
    <w:p w:rsidR="00C06ABB" w:rsidRPr="00727217" w:rsidRDefault="00C06ABB" w:rsidP="008007D0">
      <w:r w:rsidRPr="00727217">
        <w:t>RICHTERJEVA lest. – magnituda (količina sproščene E)</w:t>
      </w:r>
    </w:p>
    <w:p w:rsidR="00C06ABB" w:rsidRPr="00727217" w:rsidRDefault="00C06ABB" w:rsidP="008007D0">
      <w:r w:rsidRPr="00727217">
        <w:t>9 stopenj, vsaka pomeni 32 večjo magnitudo kot prejšnja</w:t>
      </w:r>
    </w:p>
    <w:p w:rsidR="00C06ABB" w:rsidRPr="00727217" w:rsidRDefault="00C06ABB" w:rsidP="008007D0">
      <w:r w:rsidRPr="00727217">
        <w:t>EVROPSKA MAKROSEIZMIČNA LESTVICA (EMS)</w:t>
      </w:r>
    </w:p>
    <w:p w:rsidR="00C06ABB" w:rsidRPr="00727217" w:rsidRDefault="00C06ABB" w:rsidP="008007D0">
      <w:r w:rsidRPr="00727217">
        <w:t>12 stopenj – intenziteta (vpliv potresov na ljudi, okolje)</w:t>
      </w:r>
    </w:p>
    <w:p w:rsidR="00C06ABB" w:rsidRPr="00727217" w:rsidRDefault="00C06ABB" w:rsidP="008007D0">
      <w:r w:rsidRPr="00727217">
        <w:t xml:space="preserve">lažje poškodbe šele po 5. stopnji. </w:t>
      </w:r>
    </w:p>
    <w:p w:rsidR="00C06ABB" w:rsidRPr="00727217" w:rsidRDefault="00C06ABB" w:rsidP="008007D0">
      <w:r w:rsidRPr="00727217">
        <w:t>VPLIV-požari zaradi razpokanih cevi, epidemije bolezni</w:t>
      </w:r>
    </w:p>
    <w:p w:rsidR="00C06ABB" w:rsidRPr="00727217" w:rsidRDefault="00C06ABB" w:rsidP="008007D0">
      <w:r w:rsidRPr="00727217">
        <w:t>lahko se zavarujemo z gradnjo, zapuščanje pritličnih</w:t>
      </w:r>
    </w:p>
    <w:p w:rsidR="008F20B4" w:rsidRPr="00727217" w:rsidRDefault="00C06ABB" w:rsidP="008007D0">
      <w:r w:rsidRPr="00727217">
        <w:t xml:space="preserve">stavb, umik pod vratne podboje ipd. </w:t>
      </w:r>
    </w:p>
    <w:p w:rsidR="008F20B4" w:rsidRPr="00727217" w:rsidRDefault="008F20B4" w:rsidP="008007D0">
      <w:r w:rsidRPr="00727217">
        <w:rPr>
          <w:color w:val="FF0000"/>
        </w:rPr>
        <w:t>GEOLOŠKE DOBE:</w:t>
      </w:r>
      <w:r w:rsidRPr="00727217">
        <w:br/>
        <w:t>PREDKAMBRIJ 4,6miljard let do 1. fos. in življ. v morju</w:t>
      </w:r>
    </w:p>
    <w:p w:rsidR="008F20B4" w:rsidRPr="00727217" w:rsidRDefault="008F20B4" w:rsidP="008007D0">
      <w:r w:rsidRPr="00727217">
        <w:t>ohranili so se zametki celin – ščiti in plošče</w:t>
      </w:r>
    </w:p>
    <w:p w:rsidR="008F20B4" w:rsidRPr="00727217" w:rsidRDefault="008F20B4" w:rsidP="008007D0">
      <w:r w:rsidRPr="00727217">
        <w:t>PALEOZOIK: kambrij, ordovicij, silur, devon, karbon, perm</w:t>
      </w:r>
    </w:p>
    <w:p w:rsidR="008F20B4" w:rsidRPr="00727217" w:rsidRDefault="008F20B4" w:rsidP="008007D0">
      <w:r w:rsidRPr="00727217">
        <w:t>razcvetelo življenje v morju, se razvilo tudi na kopnem</w:t>
      </w:r>
    </w:p>
    <w:p w:rsidR="008F20B4" w:rsidRPr="00727217" w:rsidRDefault="008F20B4" w:rsidP="008007D0">
      <w:r w:rsidRPr="00727217">
        <w:t>kontinenti v PANGEO, na koncu začela razpadati, črn premog,</w:t>
      </w:r>
    </w:p>
    <w:p w:rsidR="008F20B4" w:rsidRPr="00727217" w:rsidRDefault="008F20B4" w:rsidP="008007D0">
      <w:r w:rsidRPr="00727217">
        <w:t>kaledonska v starejšem in hercinska v mlajšem paleozoiku</w:t>
      </w:r>
    </w:p>
    <w:p w:rsidR="008F20B4" w:rsidRPr="00727217" w:rsidRDefault="008F20B4" w:rsidP="008007D0">
      <w:r w:rsidRPr="00727217">
        <w:t>(kal.-Skandinavsko gorstvo; herc.- sredogovja v sr. in z. Evr.)</w:t>
      </w:r>
    </w:p>
    <w:p w:rsidR="008F20B4" w:rsidRPr="00727217" w:rsidRDefault="008F20B4" w:rsidP="008007D0">
      <w:r w:rsidRPr="00727217">
        <w:t>MEZOZOIK(srednji): trias, jura, kreda --- dinozavri,</w:t>
      </w:r>
    </w:p>
    <w:p w:rsidR="008F20B4" w:rsidRPr="00727217" w:rsidRDefault="008F20B4" w:rsidP="008007D0">
      <w:r w:rsidRPr="00727217">
        <w:t>Pangea razpada naprej, TETIS(sedimenti), alpidska or.</w:t>
      </w:r>
    </w:p>
    <w:p w:rsidR="008F20B4" w:rsidRPr="00727217" w:rsidRDefault="008F20B4" w:rsidP="008007D0">
      <w:r w:rsidRPr="00727217">
        <w:t>KENOZOIK(novi z. vek): terciar(paleogen in neogen), kvartar</w:t>
      </w:r>
      <w:r w:rsidRPr="00727217">
        <w:br/>
        <w:t>Alpidska or. na svojem višku, razporeditev kont. podoben zdaj</w:t>
      </w:r>
    </w:p>
    <w:p w:rsidR="008F20B4" w:rsidRPr="00727217" w:rsidRDefault="008F20B4" w:rsidP="008007D0">
      <w:r w:rsidRPr="00727217">
        <w:sym w:font="Wingdings" w:char="F0E0"/>
      </w:r>
      <w:r w:rsidRPr="00727217">
        <w:t>KVARTAR(2 milj. – danes): pleistocen (led-medled.dobe),</w:t>
      </w:r>
    </w:p>
    <w:p w:rsidR="008F20B4" w:rsidRPr="00727217" w:rsidRDefault="008F20B4" w:rsidP="008007D0">
      <w:r w:rsidRPr="00727217">
        <w:t>holocen(geološka sed.-zadnj.10000let) – prvič se pojavi človek</w:t>
      </w:r>
    </w:p>
    <w:p w:rsidR="005D7371" w:rsidRPr="00727217" w:rsidRDefault="005D7371" w:rsidP="008007D0">
      <w:r w:rsidRPr="00727217">
        <w:rPr>
          <w:color w:val="FF0000"/>
        </w:rPr>
        <w:t>KAMNINA</w:t>
      </w:r>
      <w:r w:rsidRPr="00727217">
        <w:t xml:space="preserve"> je skupek mineralov, ki sestavlja zem. skorjo,</w:t>
      </w:r>
    </w:p>
    <w:p w:rsidR="005D7371" w:rsidRPr="00727217" w:rsidRDefault="005D7371" w:rsidP="008007D0">
      <w:r w:rsidRPr="00727217">
        <w:t>vsaka je sestavljena iz mineralov in rudnin</w:t>
      </w:r>
    </w:p>
    <w:p w:rsidR="005D7371" w:rsidRPr="00727217" w:rsidRDefault="005D7371" w:rsidP="008007D0">
      <w:r w:rsidRPr="00727217">
        <w:t>kem. sest: karbonatne (mineral kalcita CaCO</w:t>
      </w:r>
      <w:r w:rsidRPr="00727217">
        <w:rPr>
          <w:vertAlign w:val="subscript"/>
        </w:rPr>
        <w:t>3</w:t>
      </w:r>
      <w:r w:rsidRPr="00727217">
        <w:t>) VODA!!!!!</w:t>
      </w:r>
    </w:p>
    <w:p w:rsidR="005D7371" w:rsidRPr="00727217" w:rsidRDefault="005D7371" w:rsidP="008007D0">
      <w:r w:rsidRPr="00727217">
        <w:t>in silikatne (mineral kremen SiO</w:t>
      </w:r>
      <w:r w:rsidRPr="00727217">
        <w:rPr>
          <w:vertAlign w:val="subscript"/>
        </w:rPr>
        <w:t>2</w:t>
      </w:r>
      <w:r w:rsidRPr="00727217">
        <w:t>) odporne!!!!!</w:t>
      </w:r>
    </w:p>
    <w:p w:rsidR="005D7371" w:rsidRPr="00727217" w:rsidRDefault="005D7371" w:rsidP="008007D0">
      <w:r w:rsidRPr="00727217">
        <w:t>odporne-neodporne, vodoprepustne-neprepustne(npr.Kras)</w:t>
      </w:r>
    </w:p>
    <w:p w:rsidR="005D7371" w:rsidRPr="00727217" w:rsidRDefault="005D7371" w:rsidP="008007D0">
      <w:r w:rsidRPr="00727217">
        <w:t>MAGMATSKE(ohlajanje magme), globočnine-granit(Pohorje)</w:t>
      </w:r>
    </w:p>
    <w:p w:rsidR="005D7371" w:rsidRPr="00727217" w:rsidRDefault="005D7371" w:rsidP="008007D0">
      <w:r w:rsidRPr="00727217">
        <w:t>predornine(vulk. izbruhi, ocean. hrbti –bazalt)</w:t>
      </w:r>
    </w:p>
    <w:p w:rsidR="005D7371" w:rsidRPr="00727217" w:rsidRDefault="005D7371" w:rsidP="008007D0">
      <w:r w:rsidRPr="00727217">
        <w:t xml:space="preserve">globočnine na dan pridejo z erozijo in tekton. procesi </w:t>
      </w:r>
    </w:p>
    <w:p w:rsidR="005D7371" w:rsidRPr="00727217" w:rsidRDefault="005D7371" w:rsidP="008007D0">
      <w:r w:rsidRPr="00727217">
        <w:t>v Sloveniji: tonalit oz. GRANODIORIT na Pohorju (poh. granit)</w:t>
      </w:r>
    </w:p>
    <w:p w:rsidR="005D7371" w:rsidRPr="00727217" w:rsidRDefault="005D7371" w:rsidP="008007D0">
      <w:r w:rsidRPr="00727217">
        <w:t>predornine(ne vidimo mineralov), globočnine(vidimo minerale)</w:t>
      </w:r>
    </w:p>
    <w:p w:rsidR="005D7371" w:rsidRPr="00727217" w:rsidRDefault="005D7371" w:rsidP="008007D0">
      <w:r w:rsidRPr="00727217">
        <w:t>SEDIMENTNE KAMNINE(usedanje na več načinov)</w:t>
      </w:r>
    </w:p>
    <w:p w:rsidR="005D7371" w:rsidRPr="00727217" w:rsidRDefault="005D7371" w:rsidP="008007D0">
      <w:r w:rsidRPr="00727217">
        <w:t>-mehanske(nesprijete-prod,grušč,pesek, glina</w:t>
      </w:r>
    </w:p>
    <w:p w:rsidR="005D7371" w:rsidRPr="00727217" w:rsidRDefault="005D7371" w:rsidP="008007D0">
      <w:r w:rsidRPr="00727217">
        <w:t>sprijete-konglomerat, breča, peščenjak, glinavec)</w:t>
      </w:r>
    </w:p>
    <w:p w:rsidR="005D7371" w:rsidRPr="00727217" w:rsidRDefault="005D7371" w:rsidP="008007D0">
      <w:r w:rsidRPr="00727217">
        <w:t>fliš: menjava plasti različnih kamnin peščenjaka, laporja(Primor.)</w:t>
      </w:r>
    </w:p>
    <w:p w:rsidR="005D7371" w:rsidRPr="00727217" w:rsidRDefault="005D7371" w:rsidP="008007D0">
      <w:r w:rsidRPr="00727217">
        <w:t>-kemične: morja ali slana jezera-kamena sol, apnen., dolomit</w:t>
      </w:r>
    </w:p>
    <w:p w:rsidR="005D7371" w:rsidRPr="00727217" w:rsidRDefault="005D7371" w:rsidP="008007D0">
      <w:r w:rsidRPr="00727217">
        <w:t>-biokemične: nekdanji org. v morju: apnenci s fosili, koralni ap.,</w:t>
      </w:r>
    </w:p>
    <w:p w:rsidR="005D7371" w:rsidRPr="00727217" w:rsidRDefault="005D7371" w:rsidP="008007D0">
      <w:r w:rsidRPr="00727217">
        <w:t>nafta, premog(-pooglenelo rastl.-črni, rjavi, lignit)</w:t>
      </w:r>
    </w:p>
    <w:p w:rsidR="003049EB" w:rsidRPr="00727217" w:rsidRDefault="005D7371" w:rsidP="008007D0">
      <w:r w:rsidRPr="00727217">
        <w:t xml:space="preserve">METAMORFNE iz mag. ali sed., metamorfoza zaradi </w:t>
      </w:r>
    </w:p>
    <w:p w:rsidR="003049EB" w:rsidRPr="00727217" w:rsidRDefault="005D7371" w:rsidP="008007D0">
      <w:r w:rsidRPr="00727217">
        <w:t>visokega P ali T</w:t>
      </w:r>
      <w:r w:rsidR="003049EB" w:rsidRPr="00727217">
        <w:t>, apnenec-marmor, granit-gnajs</w:t>
      </w:r>
      <w:r w:rsidR="000C5A61" w:rsidRPr="00727217">
        <w:t xml:space="preserve">      </w:t>
      </w:r>
    </w:p>
    <w:p w:rsidR="003049EB" w:rsidRPr="00727217" w:rsidRDefault="003049EB" w:rsidP="008007D0">
      <w:pPr>
        <w:rPr>
          <w:color w:val="FF0000"/>
        </w:rPr>
      </w:pPr>
      <w:r w:rsidRPr="00727217">
        <w:rPr>
          <w:color w:val="FF0000"/>
        </w:rPr>
        <w:t>ZUNANJI PREOBLIKOVALNI PROCESI</w:t>
      </w:r>
    </w:p>
    <w:p w:rsidR="003049EB" w:rsidRPr="00727217" w:rsidRDefault="003049EB" w:rsidP="008007D0">
      <w:r w:rsidRPr="00727217">
        <w:lastRenderedPageBreak/>
        <w:t>zaradi sonca: segrevanje-ohlajanje, vodno kroženje,</w:t>
      </w:r>
    </w:p>
    <w:p w:rsidR="003049EB" w:rsidRPr="00727217" w:rsidRDefault="003049EB" w:rsidP="008007D0">
      <w:r w:rsidRPr="00727217">
        <w:t>raztezanje-krčenje kamnin, vetrovi(pritisk)</w:t>
      </w:r>
    </w:p>
    <w:p w:rsidR="003049EB" w:rsidRPr="00727217" w:rsidRDefault="003049EB" w:rsidP="008007D0">
      <w:r w:rsidRPr="00727217">
        <w:t>sila gravitacije: plazovi itd.</w:t>
      </w:r>
    </w:p>
    <w:p w:rsidR="003049EB" w:rsidRPr="00727217" w:rsidRDefault="003049EB" w:rsidP="008007D0">
      <w:r w:rsidRPr="00727217">
        <w:t>PREPEREVANJE: mehanično, kemično in biološko</w:t>
      </w:r>
    </w:p>
    <w:p w:rsidR="003049EB" w:rsidRPr="00727217" w:rsidRDefault="003049EB" w:rsidP="008007D0">
      <w:r w:rsidRPr="00727217">
        <w:t>-mehanično: kamnine razpadajo v manjše delce zaradi</w:t>
      </w:r>
    </w:p>
    <w:p w:rsidR="003049EB" w:rsidRPr="00727217" w:rsidRDefault="003049EB" w:rsidP="008007D0">
      <w:r w:rsidRPr="00727217">
        <w:t>temperaturnih razlik, delovanje zmrzali</w:t>
      </w:r>
    </w:p>
    <w:p w:rsidR="003049EB" w:rsidRPr="00727217" w:rsidRDefault="003049EB" w:rsidP="008007D0">
      <w:r w:rsidRPr="00727217">
        <w:t>-kemično: različni kemični procesi, raztapljanje kamnin</w:t>
      </w:r>
    </w:p>
    <w:p w:rsidR="003049EB" w:rsidRPr="00727217" w:rsidRDefault="003049EB" w:rsidP="008007D0">
      <w:r w:rsidRPr="00727217">
        <w:t>(raztapljanje apnenca-korozija- ali kisel dež)</w:t>
      </w:r>
    </w:p>
    <w:p w:rsidR="003049EB" w:rsidRPr="00727217" w:rsidRDefault="003049EB" w:rsidP="008007D0">
      <w:r w:rsidRPr="00727217">
        <w:t>najpogostejše v vlažni tropski klimi, zaradi obilo padavin</w:t>
      </w:r>
    </w:p>
    <w:p w:rsidR="003049EB" w:rsidRPr="00727217" w:rsidRDefault="003049EB" w:rsidP="008007D0">
      <w:r w:rsidRPr="00727217">
        <w:t>-biološko: razpadanje kamnin zaradi rastlin ali njih. izločkov</w:t>
      </w:r>
      <w:r w:rsidRPr="00727217">
        <w:br/>
        <w:t>(alge, bakterije, mahovi-kisline; korenine)</w:t>
      </w:r>
    </w:p>
    <w:p w:rsidR="003049EB" w:rsidRPr="00727217" w:rsidRDefault="003049EB" w:rsidP="008007D0">
      <w:r w:rsidRPr="00727217">
        <w:t>DENUDACIJA ploskovno odnašanje preperine zaradi padavin</w:t>
      </w:r>
    </w:p>
    <w:p w:rsidR="003049EB" w:rsidRPr="00727217" w:rsidRDefault="003049EB" w:rsidP="008007D0">
      <w:r w:rsidRPr="00727217">
        <w:t>EROZIJA dolbenje, vrezovanje v površje</w:t>
      </w:r>
    </w:p>
    <w:p w:rsidR="003049EB" w:rsidRPr="00727217" w:rsidRDefault="003049EB" w:rsidP="008007D0">
      <w:r w:rsidRPr="00727217">
        <w:t xml:space="preserve">AKUMULACIJA odlaganje, kopičenje gradiva na zem. površju </w:t>
      </w:r>
    </w:p>
    <w:p w:rsidR="003049EB" w:rsidRPr="00727217" w:rsidRDefault="003049EB" w:rsidP="008007D0">
      <w:pPr>
        <w:rPr>
          <w:color w:val="FF0000"/>
        </w:rPr>
      </w:pPr>
      <w:r w:rsidRPr="00727217">
        <w:rPr>
          <w:color w:val="FF0000"/>
        </w:rPr>
        <w:t>PREOBLIK. PROCESI NA POBOČJIH</w:t>
      </w:r>
      <w:r w:rsidR="000C5A61" w:rsidRPr="00727217">
        <w:rPr>
          <w:color w:val="FF0000"/>
        </w:rPr>
        <w:t xml:space="preserve">  </w:t>
      </w:r>
    </w:p>
    <w:p w:rsidR="003049EB" w:rsidRPr="00727217" w:rsidRDefault="003049EB" w:rsidP="008007D0">
      <w:r w:rsidRPr="00727217">
        <w:t>PODOR-kamnit material-večji deli pobočja se odlomijo;hitro</w:t>
      </w:r>
    </w:p>
    <w:p w:rsidR="003049EB" w:rsidRPr="00727217" w:rsidRDefault="003049EB" w:rsidP="008007D0">
      <w:r w:rsidRPr="00727217">
        <w:t>(gorski svet-Italija, Avstrija, Karavnke, Jul. Al., K-S Alpe)</w:t>
      </w:r>
    </w:p>
    <w:p w:rsidR="003049EB" w:rsidRPr="00727217" w:rsidRDefault="003049EB" w:rsidP="008007D0">
      <w:r w:rsidRPr="00727217">
        <w:t>PLAZOVI-sipek material (glina, pesek); počasi</w:t>
      </w:r>
    </w:p>
    <w:p w:rsidR="003049EB" w:rsidRPr="00727217" w:rsidRDefault="003049EB" w:rsidP="008007D0">
      <w:r w:rsidRPr="00727217">
        <w:t>USADI-plazenje manjših delov preperine (majhni plazovi)</w:t>
      </w:r>
    </w:p>
    <w:p w:rsidR="003C232A" w:rsidRPr="00727217" w:rsidRDefault="003049EB" w:rsidP="008007D0">
      <w:r w:rsidRPr="00727217">
        <w:t xml:space="preserve">SOLIFLUKCIJA- počasno </w:t>
      </w:r>
      <w:r w:rsidR="003C232A" w:rsidRPr="00727217">
        <w:t>polzenje vrhne plasti preperine</w:t>
      </w:r>
    </w:p>
    <w:p w:rsidR="003C232A" w:rsidRPr="00727217" w:rsidRDefault="003C232A" w:rsidP="008007D0">
      <w:r w:rsidRPr="00727217">
        <w:t>v polarnih območjih (pijani gozdovi, permafrost-zamrz. tla)</w:t>
      </w:r>
    </w:p>
    <w:p w:rsidR="003C232A" w:rsidRPr="00727217" w:rsidRDefault="003C232A" w:rsidP="008007D0">
      <w:r w:rsidRPr="00727217">
        <w:t>EROZIJA PRSTI- badland- pokrajina z glob. in gost. er. žlebovi</w:t>
      </w:r>
    </w:p>
    <w:p w:rsidR="003C232A" w:rsidRPr="00727217" w:rsidRDefault="003C232A" w:rsidP="008007D0">
      <w:pPr>
        <w:rPr>
          <w:color w:val="FF0000"/>
        </w:rPr>
      </w:pPr>
      <w:r w:rsidRPr="00727217">
        <w:rPr>
          <w:color w:val="FF0000"/>
        </w:rPr>
        <w:t>VRSTE RELIEFNIH OBLIK</w:t>
      </w:r>
    </w:p>
    <w:p w:rsidR="003C232A" w:rsidRPr="00727217" w:rsidRDefault="003C232A" w:rsidP="008007D0">
      <w:r w:rsidRPr="00727217">
        <w:t xml:space="preserve">REČNI-FLUVIALNI RELIEF- polarna območja, </w:t>
      </w:r>
    </w:p>
    <w:p w:rsidR="003C232A" w:rsidRPr="00727217" w:rsidRDefault="003C232A" w:rsidP="008007D0">
      <w:r w:rsidRPr="00727217">
        <w:t>puščave (ni rek)</w:t>
      </w:r>
    </w:p>
    <w:p w:rsidR="003C232A" w:rsidRPr="00727217" w:rsidRDefault="003C232A" w:rsidP="008007D0">
      <w:r w:rsidRPr="00727217">
        <w:t xml:space="preserve">rečno delovanje: erozijske oblike(zg.tok), akum. </w:t>
      </w:r>
    </w:p>
    <w:p w:rsidR="003C232A" w:rsidRPr="00727217" w:rsidRDefault="003C232A" w:rsidP="008007D0">
      <w:r w:rsidRPr="00727217">
        <w:t xml:space="preserve">oblike(sr, sp. tok) tri faze: erozija (vrez. in </w:t>
      </w:r>
    </w:p>
    <w:p w:rsidR="003C232A" w:rsidRPr="00727217" w:rsidRDefault="003C232A" w:rsidP="008007D0">
      <w:r w:rsidRPr="00727217">
        <w:t xml:space="preserve">odnaš. – bočna, globinska), transport, akumulacija </w:t>
      </w:r>
    </w:p>
    <w:p w:rsidR="003C232A" w:rsidRPr="00727217" w:rsidRDefault="003C232A" w:rsidP="008007D0">
      <w:r w:rsidRPr="00727217">
        <w:t xml:space="preserve">podolžni profil reke je krivulja, s katero prikažemo </w:t>
      </w:r>
    </w:p>
    <w:p w:rsidR="003C232A" w:rsidRPr="00727217" w:rsidRDefault="003C232A" w:rsidP="008007D0">
      <w:r w:rsidRPr="00727217">
        <w:t>rečni strmec od izvira do izliva</w:t>
      </w:r>
    </w:p>
    <w:p w:rsidR="003C232A" w:rsidRPr="00727217" w:rsidRDefault="003C232A" w:rsidP="008007D0">
      <w:r w:rsidRPr="00727217">
        <w:t>-zg tok. globinska erozija, velik srmec, ozke in globoke doline,</w:t>
      </w:r>
    </w:p>
    <w:p w:rsidR="003C232A" w:rsidRPr="00727217" w:rsidRDefault="003C232A" w:rsidP="008007D0">
      <w:r w:rsidRPr="00727217">
        <w:t>soteska ali deber, vintgar (Blejski, Iški), Korita (Koritnica, Mlina.),</w:t>
      </w:r>
    </w:p>
    <w:p w:rsidR="003C232A" w:rsidRPr="00727217" w:rsidRDefault="003C232A" w:rsidP="008007D0">
      <w:r w:rsidRPr="00727217">
        <w:t>kanjon (zelo glob. dolina velikih dimenzij – Kolorado v ZDA)</w:t>
      </w:r>
    </w:p>
    <w:p w:rsidR="003C232A" w:rsidRPr="00727217" w:rsidRDefault="003C232A" w:rsidP="008007D0">
      <w:r w:rsidRPr="00727217">
        <w:t>brzice so mesta, kjer voda skeče čez kamne in skale</w:t>
      </w:r>
    </w:p>
    <w:p w:rsidR="003C232A" w:rsidRPr="00727217" w:rsidRDefault="003C232A" w:rsidP="008007D0">
      <w:r w:rsidRPr="00727217">
        <w:t>slap: reka pade čez navpične stopnje (vintgar mali u, soteska V)</w:t>
      </w:r>
    </w:p>
    <w:p w:rsidR="003C232A" w:rsidRPr="00727217" w:rsidRDefault="003C232A" w:rsidP="008007D0">
      <w:r w:rsidRPr="00727217">
        <w:t xml:space="preserve">-sr tok. okljuki ali meandri(r. ovinki), dolina z ravnim dnom(U), </w:t>
      </w:r>
    </w:p>
    <w:p w:rsidR="003C232A" w:rsidRPr="00727217" w:rsidRDefault="003C232A" w:rsidP="008007D0">
      <w:r w:rsidRPr="00727217">
        <w:t>vršaj (Iška na Lj. Barju), rečne terase(ježa,terasa, tavnica)-</w:t>
      </w:r>
    </w:p>
    <w:p w:rsidR="003C232A" w:rsidRPr="00727217" w:rsidRDefault="003C232A" w:rsidP="008007D0">
      <w:r w:rsidRPr="00727217">
        <w:t>ledene in medledene dobe</w:t>
      </w:r>
    </w:p>
    <w:p w:rsidR="003C232A" w:rsidRPr="00727217" w:rsidRDefault="003C232A" w:rsidP="008007D0">
      <w:r w:rsidRPr="00727217">
        <w:t>-sp. tok. najmanjši strmec, mrtvi meandri ali mrtvice,</w:t>
      </w:r>
    </w:p>
    <w:p w:rsidR="003C232A" w:rsidRPr="00727217" w:rsidRDefault="003C232A" w:rsidP="008007D0">
      <w:r w:rsidRPr="00727217">
        <w:t>delta (Nil, Misisipi), izgonska struga (Huang He)</w:t>
      </w:r>
    </w:p>
    <w:p w:rsidR="003C232A" w:rsidRPr="00727217" w:rsidRDefault="003C232A" w:rsidP="008007D0">
      <w:r w:rsidRPr="00727217">
        <w:t>posebne oblike dolin: prodorna (Savinja skozi Posavsko hrib.)</w:t>
      </w:r>
    </w:p>
    <w:p w:rsidR="003C232A" w:rsidRPr="00727217" w:rsidRDefault="003C232A" w:rsidP="008007D0">
      <w:r w:rsidRPr="00727217">
        <w:t>vadi (široka suha struga v pušč. svetu, z vodo nap. le v času dežja)</w:t>
      </w:r>
    </w:p>
    <w:p w:rsidR="00923D24" w:rsidRPr="00727217" w:rsidRDefault="00923D24" w:rsidP="008007D0">
      <w:r w:rsidRPr="00727217">
        <w:t>KRAŠKI RELIEF – Kras: apeninčasta planota in regija v JZ Slo,</w:t>
      </w:r>
    </w:p>
    <w:p w:rsidR="00923D24" w:rsidRPr="00727217" w:rsidRDefault="00923D24" w:rsidP="008007D0">
      <w:r w:rsidRPr="00727217">
        <w:t>kras-oblika površja s kraškimi pojavi, 50% slo pokriva kraš. ozem.</w:t>
      </w:r>
    </w:p>
    <w:p w:rsidR="00923D24" w:rsidRPr="00727217" w:rsidRDefault="00923D24" w:rsidP="008007D0">
      <w:r w:rsidRPr="00727217">
        <w:t>nastane na apnencu in drugih karb. kamn pod vplivom vode, ki razt.</w:t>
      </w:r>
    </w:p>
    <w:p w:rsidR="00923D24" w:rsidRPr="00727217" w:rsidRDefault="00923D24" w:rsidP="008007D0">
      <w:r w:rsidRPr="00727217">
        <w:t>voda pronica skozi razpoke v notranjost in ne teče po površju</w:t>
      </w:r>
    </w:p>
    <w:p w:rsidR="00923D24" w:rsidRPr="00727217" w:rsidRDefault="00923D24" w:rsidP="008007D0">
      <w:r w:rsidRPr="00727217">
        <w:t>-vrtača (lijakasta globel), uvala (večja kot vrtača, manjša od polja),</w:t>
      </w:r>
    </w:p>
    <w:p w:rsidR="00923D24" w:rsidRPr="00727217" w:rsidRDefault="00923D24" w:rsidP="008007D0">
      <w:r w:rsidRPr="00727217">
        <w:t>udornica(strop jame se podre, navp. stene, globina), kraško polje</w:t>
      </w:r>
    </w:p>
    <w:p w:rsidR="00923D24" w:rsidRPr="00727217" w:rsidRDefault="00923D24" w:rsidP="008007D0">
      <w:r w:rsidRPr="00727217">
        <w:t xml:space="preserve">(nastane na neprep. matični podl., kraški izviri, ponori, Ribniško </w:t>
      </w:r>
    </w:p>
    <w:p w:rsidR="00923D24" w:rsidRPr="00727217" w:rsidRDefault="00923D24" w:rsidP="008007D0">
      <w:r w:rsidRPr="00727217">
        <w:t>polje, Logaško polje), slepa dolina (ko reka iz nepr na prep.),</w:t>
      </w:r>
    </w:p>
    <w:p w:rsidR="00923D24" w:rsidRPr="00727217" w:rsidRDefault="00923D24" w:rsidP="008007D0">
      <w:r w:rsidRPr="00727217">
        <w:t>suha dolina (Čepovanska dolina, ostanek nekdanje rečne doline)</w:t>
      </w:r>
    </w:p>
    <w:p w:rsidR="00923D24" w:rsidRPr="00727217" w:rsidRDefault="00923D24" w:rsidP="008007D0">
      <w:r w:rsidRPr="00727217">
        <w:t>žlebič&lt;škraplja (zareze)</w:t>
      </w:r>
    </w:p>
    <w:p w:rsidR="00923D24" w:rsidRPr="00727217" w:rsidRDefault="00923D24" w:rsidP="008007D0">
      <w:r w:rsidRPr="00727217">
        <w:t>-podzemeljski kraški pojavi: brezna (Kanin, globoka, navpična),</w:t>
      </w:r>
    </w:p>
    <w:p w:rsidR="00923D24" w:rsidRPr="00727217" w:rsidRDefault="00923D24" w:rsidP="008007D0">
      <w:r w:rsidRPr="00727217">
        <w:t>požiralniki(kraj, kjer voda ponika v kraško podzemlje)</w:t>
      </w:r>
    </w:p>
    <w:p w:rsidR="00923D24" w:rsidRPr="00727217" w:rsidRDefault="00923D24" w:rsidP="008007D0">
      <w:r w:rsidRPr="00727217">
        <w:t>kraške jame(Postojnska – so nastale zaradi podz. delovanja rek,</w:t>
      </w:r>
    </w:p>
    <w:p w:rsidR="00923D24" w:rsidRPr="00727217" w:rsidRDefault="00923D24" w:rsidP="008007D0">
      <w:r w:rsidRPr="00727217">
        <w:t>ločimo vodne in suhe jame)</w:t>
      </w:r>
    </w:p>
    <w:p w:rsidR="00727217" w:rsidRDefault="00727217">
      <w:pPr>
        <w:rPr>
          <w:color w:val="FF0000"/>
          <w:sz w:val="8"/>
          <w:szCs w:val="8"/>
        </w:rPr>
        <w:sectPr w:rsidR="00727217" w:rsidSect="00727217">
          <w:pgSz w:w="11906" w:h="16838"/>
          <w:pgMar w:top="719" w:right="1800" w:bottom="719" w:left="1800" w:header="708" w:footer="708" w:gutter="0"/>
          <w:cols w:space="709"/>
          <w:docGrid w:linePitch="360"/>
        </w:sectPr>
      </w:pPr>
    </w:p>
    <w:p w:rsidR="00D263C0" w:rsidRPr="00D263C0" w:rsidRDefault="000C5A61">
      <w:pPr>
        <w:rPr>
          <w:sz w:val="8"/>
          <w:szCs w:val="8"/>
        </w:rPr>
      </w:pPr>
      <w:r w:rsidRPr="00D263C0">
        <w:rPr>
          <w:color w:val="FF0000"/>
          <w:sz w:val="8"/>
          <w:szCs w:val="8"/>
        </w:rPr>
        <w:t xml:space="preserve">   </w:t>
      </w:r>
      <w:r w:rsidRPr="00D263C0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3563" w:rsidRPr="00D263C0">
        <w:rPr>
          <w:sz w:val="8"/>
          <w:szCs w:val="8"/>
        </w:rPr>
        <w:t xml:space="preserve">                              </w:t>
      </w:r>
      <w:r w:rsidRPr="00D263C0">
        <w:rPr>
          <w:sz w:val="8"/>
          <w:szCs w:val="8"/>
        </w:rPr>
        <w:t xml:space="preserve">               </w:t>
      </w:r>
    </w:p>
    <w:sectPr w:rsidR="00D263C0" w:rsidRPr="00D263C0" w:rsidSect="00727217">
      <w:type w:val="continuous"/>
      <w:pgSz w:w="11906" w:h="16838"/>
      <w:pgMar w:top="719" w:right="1800" w:bottom="719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32FC"/>
    <w:multiLevelType w:val="hybridMultilevel"/>
    <w:tmpl w:val="1AB294FC"/>
    <w:lvl w:ilvl="0" w:tplc="DA545B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761"/>
    <w:rsid w:val="00023DAE"/>
    <w:rsid w:val="000C5A61"/>
    <w:rsid w:val="00196CC9"/>
    <w:rsid w:val="00261265"/>
    <w:rsid w:val="002D3563"/>
    <w:rsid w:val="003049EB"/>
    <w:rsid w:val="00307F85"/>
    <w:rsid w:val="00346342"/>
    <w:rsid w:val="003C232A"/>
    <w:rsid w:val="004A4E3D"/>
    <w:rsid w:val="00573761"/>
    <w:rsid w:val="005D7371"/>
    <w:rsid w:val="0062084B"/>
    <w:rsid w:val="006944D5"/>
    <w:rsid w:val="00727217"/>
    <w:rsid w:val="00746541"/>
    <w:rsid w:val="007529B4"/>
    <w:rsid w:val="008007D0"/>
    <w:rsid w:val="008F20B4"/>
    <w:rsid w:val="009159A0"/>
    <w:rsid w:val="00923D24"/>
    <w:rsid w:val="0095134E"/>
    <w:rsid w:val="00AB7741"/>
    <w:rsid w:val="00C06ABB"/>
    <w:rsid w:val="00D263C0"/>
    <w:rsid w:val="00DF7EBD"/>
    <w:rsid w:val="00F15756"/>
    <w:rsid w:val="00FC54B8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