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26" w:rsidRDefault="005761F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0.5pt">
            <v:imagedata r:id="rId4" o:title="scan"/>
          </v:shape>
        </w:pict>
      </w:r>
      <w:r>
        <w:lastRenderedPageBreak/>
        <w:pict>
          <v:shape id="_x0000_i1026" type="#_x0000_t75" style="width:453pt;height:636pt">
            <v:imagedata r:id="rId5" o:title="scan0001"/>
          </v:shape>
        </w:pict>
      </w:r>
    </w:p>
    <w:sectPr w:rsidR="0074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990"/>
    <w:rsid w:val="002D6C75"/>
    <w:rsid w:val="005761FD"/>
    <w:rsid w:val="00746626"/>
    <w:rsid w:val="0084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Links>
    <vt:vector size="12" baseType="variant">
      <vt:variant>
        <vt:i4>655368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Settings\BUMING\My Documents\My Pictures\2005-11 (nov)\scan.jpg</vt:lpwstr>
      </vt:variant>
      <vt:variant>
        <vt:lpwstr/>
      </vt:variant>
      <vt:variant>
        <vt:i4>720904</vt:i4>
      </vt:variant>
      <vt:variant>
        <vt:i4>1025</vt:i4>
      </vt:variant>
      <vt:variant>
        <vt:i4>1026</vt:i4>
      </vt:variant>
      <vt:variant>
        <vt:i4>1</vt:i4>
      </vt:variant>
      <vt:variant>
        <vt:lpwstr>C:\Documents and Settings\BUMING\My Documents\My Pictures\2005-11 (nov)\scan0001.jpg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2019-05-06T08:14:00Z</dcterms:created>
  <dcterms:modified xsi:type="dcterms:W3CDTF">2019-05-06T08:14:00Z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