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07" w:rsidRDefault="00753407">
      <w:bookmarkStart w:id="0" w:name="_GoBack"/>
      <w:bookmarkEnd w:id="0"/>
      <w:r>
        <w:t>1. OPIŠI GEOGRAFSKO LEGO SLO.! Severna poluta, severno zmernotopli pas, robni del S Evrope, na stiku Alp, Dinarskega gorstva, Panonske nižine, Sredozemske kotline.</w:t>
      </w:r>
    </w:p>
    <w:p w:rsidR="00753407" w:rsidRDefault="00753407">
      <w:r>
        <w:t>2. NAŠTEJ 5 MAKROREGIJ SLO.! Alpski, Predalpski, Dinarski svet, Subpanonska Slo., Primorska Slo.</w:t>
      </w:r>
    </w:p>
    <w:p w:rsidR="00753407" w:rsidRDefault="00753407">
      <w:r>
        <w:t>3 RAZLOŽI ZAKAJ PRAVIMO, DA JE ZA POVRŠJE SLO. ZNAČILNA POKRAJNSKA PESTROST? Ker se stikajo 4 velike naravne enote (Alpe, Din. Gorstvo, Sredozemlje, Panonska nižina)</w:t>
      </w:r>
    </w:p>
    <w:p w:rsidR="00753407" w:rsidRDefault="00753407">
      <w:r>
        <w:t>4. NAŠTEJ 3 OSNOVNE ZNAČ. RELIEFA! N.v,. naklon, usmerjenost pobočja.</w:t>
      </w:r>
    </w:p>
    <w:p w:rsidR="00753407" w:rsidRDefault="00753407">
      <w:r>
        <w:t>5. KAJ JE ZNAČILNO ZA NAKLON PORŠJA V SLO. IN OPIŠI POSLEDICE! Le 8% ozemlja je ravno. Posledice: moderno kmetijstvo je možno le do naklona 12%, zato se strmejša pobočja opuščajo, ker ni možna strojna obdelava.</w:t>
      </w:r>
    </w:p>
    <w:p w:rsidR="00753407" w:rsidRDefault="00753407">
      <w:r>
        <w:t>6. OD USMERJENOSTI POBOČIJ JE ODVISNA NJIHOVA OSONČENOST NAŠTEJ 3 ZAKONITOSTI, KI SO Z NJO POVEZANE! Več gozda (osojna pobočja), vinska trta (pris.), ljudje (pris.)</w:t>
      </w:r>
    </w:p>
    <w:p w:rsidR="00753407" w:rsidRDefault="00753407">
      <w:r>
        <w:t>7.OPIŠI POMEN N.V. ZA ČLOVEKA IN POVEJ NA KAJ VPLIVA! Z višino T pada, na poselitev in kmetijstvo.</w:t>
      </w:r>
    </w:p>
    <w:p w:rsidR="00753407" w:rsidRDefault="00753407">
      <w:r>
        <w:t>8. NAŠTEJ 4 TIPE POVRŠJA V SLO! NAJVEČ/NAJMANJ? Rečni, kraški, ledeniški, obalni.</w:t>
      </w:r>
    </w:p>
    <w:p w:rsidR="00753407" w:rsidRDefault="00753407">
      <w:r>
        <w:t>9. B!!</w:t>
      </w:r>
      <w:r w:rsidR="0040451E">
        <w:t xml:space="preserve"> UTEMELJI: v pasu od 200-500 n.v je 53% ozemlja v Slo. Ravnega sveta je 8%.</w:t>
      </w:r>
    </w:p>
    <w:p w:rsidR="0040451E" w:rsidRDefault="0040451E">
      <w:r>
        <w:t>10. OPIŠI GEOL. RAZVOJ SLO. V TERCIARJU! Nastanek Alp in Dinarskega gorstva, obdaja ju Panonsko in Jadransko m. Oblikuje se naš relief!</w:t>
      </w:r>
    </w:p>
    <w:p w:rsidR="0040451E" w:rsidRDefault="0040451E">
      <w:r>
        <w:t>11. NA KATERI DVE OBDOBJI DELIMO KVARTAR IN OPIŠI JU! Pleistocen ( ledena doba, panonsko m. izgine, jadransko ostane), holocen (geološka sedanjost).</w:t>
      </w:r>
    </w:p>
    <w:p w:rsidR="0040451E" w:rsidRDefault="0040451E">
      <w:r>
        <w:t>12. NAŠTEJ VRSTE KAMNIN GLEDE NA NASTANEK. KATERIH JE V SLO. NAJVEČ- NAŠTEJ 4! Magmatske, metamorfne, sedimentne. Sedimentnih- največ (prod, pesek, mivka, lapor,..)</w:t>
      </w:r>
    </w:p>
    <w:p w:rsidR="0040451E" w:rsidRDefault="0040451E">
      <w:r>
        <w:t>13. DOPOLNI! Alpski svet je zgrajen iz APNENCA in DOLOMITA. Pohorje in Kozjak iz MAGMATSKIH IN METAMORFNIH. Dinarski svet pa iz APNENCA!</w:t>
      </w:r>
    </w:p>
    <w:p w:rsidR="0040451E" w:rsidRDefault="0040451E">
      <w:r>
        <w:t>14. KJE V PRIMORSKEM SVETU NAJDEMO FLIŠ!? Kopersko, goriška brda, vipavska dolina, brkini, dolina reke reke, spodnja soška dolina.</w:t>
      </w:r>
    </w:p>
    <w:p w:rsidR="0040451E" w:rsidRDefault="0040451E">
      <w:r>
        <w:t>15. DOPOLNI!! Kotline in doline so nasute z NAJMLAJŠIMI KVARTARNIMI NAPLAVINAMI, kot so PROD, PESEK, MIVKA:</w:t>
      </w:r>
    </w:p>
    <w:p w:rsidR="0040451E" w:rsidRDefault="0040451E">
      <w:r>
        <w:t>16. Predalpski svet h kateremu prištevamo škofjeloško hribovje, cerkljansko, idrijsko, polhograjsko in posavsko, je zgrajen iz paleozoiskih skrilavcev in peščenjakov.</w:t>
      </w:r>
    </w:p>
    <w:p w:rsidR="0040451E" w:rsidRDefault="0040451E">
      <w:r>
        <w:t>17. NAŠTEJ 4 DEJAVNIKE, KI VPLIVAJO NA PODNEBJE V SLO.! Geog. Širina (46 s.g.š.), zračne gmote, cikloni/anti, reliefna razgibanost.</w:t>
      </w:r>
    </w:p>
    <w:p w:rsidR="0040451E" w:rsidRDefault="0040451E">
      <w:r>
        <w:t>18. NAŠTEJ 3 TIPE PODNEBJA, KI SO ZNAČILNI ZA SLO.! Submediteransko, zmernocelinsko, gorsko.</w:t>
      </w:r>
    </w:p>
    <w:p w:rsidR="0040451E" w:rsidRDefault="0040451E">
      <w:r>
        <w:t>19. KLIMOGRAMA!!!</w:t>
      </w:r>
      <w:r w:rsidR="00B74A94">
        <w:t xml:space="preserve"> MURSKA SOBOTA: celinsko (poletja vroča, zime mrzle), malo padavin, rastje- trava:  KOPER: submediteransko (poletja- vroča, zime- mile), največ padavin je v hladni polovici leta, rastje- kulturno (oljka, vinogradi, agrumi, smokve), naravno- makija, zimzelen.</w:t>
      </w:r>
    </w:p>
    <w:p w:rsidR="00B74A94" w:rsidRDefault="00B74A94">
      <w:r>
        <w:t>20. KAKŠNE SO ZIME V PRIMORSKEM SVETU IN RALOŽI! Mile, morje pozimi oddaja toploto,..</w:t>
      </w:r>
    </w:p>
    <w:p w:rsidR="00B74A94" w:rsidRDefault="00B74A94">
      <w:r>
        <w:t>21. OPIŠI RAZPOREDITEV PADAVIN V SLO- NAJVEČ/NAJMANJ! Največ SZ (alpe), najmanj SV ( prekmurje).</w:t>
      </w:r>
    </w:p>
    <w:p w:rsidR="00B74A94" w:rsidRDefault="00B74A94">
      <w:r>
        <w:t xml:space="preserve">22. KJE V SLO. JE NAJVEČ PADAVIN, KOLIKO JIH PADE V POVPREČJU IN RAZLOŽI ZAKAJ JIH JE TAM NAJVEČ! Alpski svet- več kot </w:t>
      </w:r>
      <w:smartTag w:uri="urn:schemas-microsoft-com:office:smarttags" w:element="metricconverter">
        <w:smartTagPr>
          <w:attr w:name="ProductID" w:val="3000 mm"/>
        </w:smartTagPr>
        <w:r>
          <w:t>3000 mm</w:t>
        </w:r>
      </w:smartTag>
      <w:r>
        <w:t xml:space="preserve"> na leto, ker vlažne zračne gmote, ki prihajajo iz Z naletijo na gorske pregrade!</w:t>
      </w:r>
    </w:p>
    <w:p w:rsidR="00CE65C6" w:rsidRDefault="00CE65C6">
      <w:r>
        <w:lastRenderedPageBreak/>
        <w:t>23. KAJ JE ZNAČ. ZA NAROD IN POVEJ KDO PREDSTAVLJA NAROD V SLO. Skupno ozemlje, jezik, kultura. Slovenci.</w:t>
      </w:r>
    </w:p>
    <w:p w:rsidR="00CE65C6" w:rsidRDefault="00CE65C6">
      <w:r>
        <w:t>24. NAŠTEJ AVTOHTONO PREB. SLO IN OPIŠI POJEM!slovenci, italijani, madžari. Tisti ki že od nekdaj živijo v SLO.</w:t>
      </w:r>
    </w:p>
    <w:p w:rsidR="00CE65C6" w:rsidRDefault="00CE65C6">
      <w:r>
        <w:t>25. NAŠTEJ ALOHTONO PREB…. Srbi, hrvati, muslimani. Priseljenci.</w:t>
      </w:r>
    </w:p>
    <w:p w:rsidR="00CE65C6" w:rsidRDefault="00CE65C6">
      <w:r>
        <w:t>26. DOPOLNI. Delež slovencev v slo. Znaša 83%. Ta delež se ZMANJŠUJE. Razlog za to je da SE RODNOST ZMANJŠUJE!</w:t>
      </w:r>
    </w:p>
    <w:p w:rsidR="00CE65C6" w:rsidRDefault="00CE65C6">
      <w:r>
        <w:t>27. Gibanje št prebivalstva je odvisno od: NARAVNEGA GIBANJA PREB. IN SELITVENEGA.</w:t>
      </w:r>
    </w:p>
    <w:p w:rsidR="00CE65C6" w:rsidRDefault="00CE65C6">
      <w:r>
        <w:t>28. RAZLOŽI RODNOST, DRUGO IME, KAKO VELIKA JE V SLO. PRIMERJAVA! a) št. Živorojenih otrok na 1000 preb v enem letu. B)nataliteta.  88% C)spadamo med 10 držav z najnižjo rodnostjo na svetu.</w:t>
      </w:r>
    </w:p>
    <w:p w:rsidR="00CE65C6" w:rsidRDefault="00CE65C6">
      <w:r>
        <w:t>29. SMRTNOST! A) št mrtvih na 1000 preb v enem letu. B) mortaliteta 19,4 % c) smo nekje na sredini svet. Lestvice</w:t>
      </w:r>
    </w:p>
    <w:p w:rsidR="00CE65C6" w:rsidRDefault="00CE65C6">
      <w:r>
        <w:t>30. NARAVNI PRIRASTEK! A) razlika med smrtnostjo in rodnostjo. -0,6%. C) spadamo med države z najnižjim naravnim prirastkom na svetu.</w:t>
      </w:r>
    </w:p>
    <w:p w:rsidR="00CE65C6" w:rsidRDefault="00CE65C6">
      <w:r>
        <w:t>31. POVEŽI! Hrvati- C,E (narodna sk.), Slovenci- A,B (narod, avtoht. Preb), Italijani- B,D (avtoht. Preb., narodna manjšina), Muslimani- C,E (narodna sk., alohtono pr.), Madžari- B,D (avtohtono pre., narodna manjšina), Srbi- C,E( narodna sk., alohtono)</w:t>
      </w:r>
    </w:p>
    <w:p w:rsidR="00CE65C6" w:rsidRDefault="00CE65C6">
      <w:r>
        <w:t>32. S ČIM RAZLAGAMO GOSTOTO POSELITVE PREB.? KAKO VELIKA JE V SLO.? NAJVEČJA? A) aritmetično gostoto b) okoli 100 preb. Na km2 c) doline, ravnine, kotline</w:t>
      </w:r>
    </w:p>
    <w:p w:rsidR="00FB487C" w:rsidRDefault="00CE65C6">
      <w:r>
        <w:t xml:space="preserve">33. </w:t>
      </w:r>
      <w:r w:rsidR="00FB487C">
        <w:t>NAŠTEJ POKRAJINE V KATERIH ŽIVIJO SLO. V ITALIJI! Tržaško ozemlje, goriško, beneška slo., kanalska dolina, rezija.</w:t>
      </w:r>
    </w:p>
    <w:p w:rsidR="00FB487C" w:rsidRDefault="00FB487C">
      <w:r>
        <w:t>34. NAŠTEJ POKR. V KATERIH ŽIVIJO SLO. V AVSTRIJI!! Ziljska dolina, rož, podjuna.</w:t>
      </w:r>
    </w:p>
    <w:p w:rsidR="00FB487C" w:rsidRDefault="00FB487C">
      <w:r>
        <w:t>35. KAJ SO MIGRACIJE IN KAKO JIH DELIMO! Selitve. Imigracije (priseljevanje), migracije (izseljevanje).</w:t>
      </w:r>
    </w:p>
    <w:p w:rsidR="00FB487C" w:rsidRDefault="00FB487C">
      <w:r>
        <w:t>36. KAKŠNE VRSTE MIGRACIJ POZNAMO GLEDE NA PROSTOR- OPIS! Notranje (znotraj slo.), zunanje (iz slo. V neko drugo državo).</w:t>
      </w:r>
    </w:p>
    <w:p w:rsidR="00FB487C" w:rsidRDefault="00FB487C">
      <w:r>
        <w:t>37. KAJ JE URBANIZACIJA, KAKŠNA JE V SLO. Širjenje mestnega načina življenja, 51%.</w:t>
      </w:r>
    </w:p>
    <w:p w:rsidR="00FB487C" w:rsidRDefault="00FB487C">
      <w:r>
        <w:t>38. RAZLOŽI ZAKAJ V SLO. PODPIRAMO POLICENTRIČNI RAZVOJ MEST. želja da bi razvili vse regije v slo.</w:t>
      </w:r>
    </w:p>
    <w:p w:rsidR="00FB487C" w:rsidRDefault="00FB487C">
      <w:r>
        <w:t>39. KAKO VELIK DELEŽ NAŠEGA OZEMLJA PREKRIVAJO GOZDOVI. KAJ SE DOGAJA S TEM DELEŽEM? 55%. Povečuje se, zaradi deagralizacije, ogozdovanja.</w:t>
      </w:r>
    </w:p>
    <w:p w:rsidR="00FB487C" w:rsidRDefault="00FB487C">
      <w:r>
        <w:t>40. NAŠTEJ 5 NAJVEČJIH POREČIJ SLOVENIJE IN RAZLOŽI POJEM. Soča, sava, drava, mura, kolpa. Ozemlje po katerem teče reka s svojimi pritoki.</w:t>
      </w:r>
    </w:p>
    <w:p w:rsidR="00FB487C" w:rsidRDefault="00FB487C">
      <w:r>
        <w:t>41. RAZLOŽI POVODJE. H KATERIM PRIŠTEVAMO NAŠE REKE? Ozemlje iz katerega se vse reke zlivajo v isto morje. Jadranskim in črnomorskim.</w:t>
      </w:r>
    </w:p>
    <w:p w:rsidR="00FB487C" w:rsidRDefault="00FB487C">
      <w:r>
        <w:t>42. RAZLOŽI KAKŠEN JE POMEN PODZEMELJSKE VODE V SLO.! Pitna voda</w:t>
      </w:r>
    </w:p>
    <w:p w:rsidR="00FB487C" w:rsidRDefault="00FB487C">
      <w:r>
        <w:t>43. OPIŠI GOSP. POMEN NAŠEGA MORJA? Promet, turizem, ribištvo, kmetijstvo, solinarstvo.</w:t>
      </w:r>
    </w:p>
    <w:p w:rsidR="00FB487C" w:rsidRDefault="00FB487C">
      <w:r>
        <w:t xml:space="preserve">44. OPIŠI OSNOVNE ZNAČILNOSTI KRAŠKIH VODA V SLO. Redke površinske reke, presihajoča jezera in reke ponikalnice. Občutljivost za osnaževanje. </w:t>
      </w:r>
    </w:p>
    <w:p w:rsidR="00FB487C" w:rsidRDefault="00FB487C">
      <w:r>
        <w:t>45. KAKŠNI SO POGOJI ZA PRIDELAVO HRANE V SLO? RAZLOŽI VZROKE ZA TAKO STANJE. A) slabi b) strm relief, veliko gozda, majhne kmetije, parcelna razdeljenost, malo pravih kmetov.</w:t>
      </w:r>
    </w:p>
    <w:p w:rsidR="00FB487C" w:rsidRDefault="00FB487C">
      <w:r>
        <w:t>46. RAZLOŽI POJEM OGOZDOVANJE. Širjenje gozda na kmet. Površine.</w:t>
      </w:r>
    </w:p>
    <w:p w:rsidR="00FB487C" w:rsidRDefault="00FB487C">
      <w:r>
        <w:t xml:space="preserve">47. </w:t>
      </w:r>
    </w:p>
    <w:p w:rsidR="00FB487C" w:rsidRDefault="00FB487C">
      <w:r>
        <w:t>48. KATERA KMET. PANOGA PREVLADUJE V DRUŽBENEM KMETIJSTVU IN KAJ IZVAŽAJO. Živinorej. Meso, mleko, sadje, vino</w:t>
      </w:r>
    </w:p>
    <w:p w:rsidR="00FB487C" w:rsidRDefault="00FB487C">
      <w:r>
        <w:lastRenderedPageBreak/>
        <w:t>49. NAŠTEJ 4 GLAVNE PROBLEME KMETOVANJA V ZASEBNI LASTI. Majhne kmetije, parcelna razdrobljenost, staranje kmeč. Preb., slaba izobrazba.</w:t>
      </w:r>
    </w:p>
    <w:p w:rsidR="007E1FB5" w:rsidRDefault="007E1FB5">
      <w:r>
        <w:t xml:space="preserve">50. NAŠTEJ ALTERNATIVNE ENERG. VIRE IN POVEJ NJIHOVE SLABOSTI. Sonce, veter, geotermalna, biomasa. Obnovljivi, ne onesnažujejo okolja. </w:t>
      </w:r>
    </w:p>
    <w:p w:rsidR="007E1FB5" w:rsidRDefault="007E1FB5">
      <w:r>
        <w:t>51. NAŠTEJ KLASIČNE E VIRE, SLABOSTI? Les, nafta, voda, premog. Onesnažujejo, niso obnovljivi.</w:t>
      </w:r>
    </w:p>
    <w:p w:rsidR="007E1FB5" w:rsidRDefault="007E1FB5">
      <w:r>
        <w:t>52. NAŠTEJ ALT. ENERG. VIRE, KI BI JIH ŽE LAHKO KORISTILI V SLO. Sonce, veter, geotermalna, biomasa</w:t>
      </w:r>
    </w:p>
    <w:p w:rsidR="007E1FB5" w:rsidRDefault="007E1FB5">
      <w:r>
        <w:t>53. ALI SO NAŠE REKE PRIMERNE ZA GRADNJO HE. RAZLOŽI! Da. Velik padec, dovolj vode.</w:t>
      </w:r>
    </w:p>
    <w:p w:rsidR="007E1FB5" w:rsidRDefault="007E1FB5">
      <w:r>
        <w:t>54. NA KATERI REKI V SLO. JE NAJVEČ HE?RAZLOŽI. drava, edina, ki ima tudi poleti dovolj vode.</w:t>
      </w:r>
    </w:p>
    <w:p w:rsidR="007E1FB5" w:rsidRDefault="007E1FB5">
      <w:r>
        <w:t>55. KJE V SLO. IMAMO JEDRSKO ELEKTRARNO IN KAKO VELIK DELEŽ E NAM DAJE? Krško. 39%.</w:t>
      </w:r>
    </w:p>
    <w:p w:rsidR="007E1FB5" w:rsidRDefault="007E1FB5">
      <w:r>
        <w:t>56. KATERE VRSTE PREMOGA IMAMO V SLO., KJE SO PREMOGOVNIKI?ZAKAJ PREMOG UVAŽAMO IZ INDONEZIJE? A) rjavi (trbovlje), lignit (velenje). Cenejši, kvalitetnejši.</w:t>
      </w:r>
    </w:p>
    <w:p w:rsidR="007E1FB5" w:rsidRDefault="007E1FB5">
      <w:r>
        <w:t>57. IZ KATERIH DRŽAV UVOZIMO NAJVEČ ZEM. PLINA? Rusija, alžirija!</w:t>
      </w:r>
    </w:p>
    <w:p w:rsidR="007E1FB5" w:rsidRDefault="007E1FB5">
      <w:r>
        <w:t>58. KJE V SLO. JE SKONCENTRIRANO NAJVEČ IND. IN KAKO IMENUJEMO TO PODROČJE? Industrijski polmesec. Jesenice, kranj, LJ, MB.</w:t>
      </w:r>
    </w:p>
    <w:p w:rsidR="007E1FB5" w:rsidRDefault="007E1FB5">
      <w:r>
        <w:t>59. NAŠTEJ FAKTORJE RAVOJA IND. Naravni viri, promet, tradicija, porabniška središča, E viri.</w:t>
      </w:r>
    </w:p>
    <w:p w:rsidR="007E1FB5" w:rsidRDefault="007E1FB5">
      <w:r>
        <w:t>60. KAKO IMENUJEMO OGRODJE CESTNEGA PROMETNEGA KRIŽA IN NAPIŠI KJE POTEKATA. Ilirika: jesenice, lj, bregana.  Slovenika: šentilj, mb, celje, lj, postojna, koper</w:t>
      </w:r>
    </w:p>
    <w:p w:rsidR="007E1FB5" w:rsidRDefault="007E1FB5">
      <w:r>
        <w:t>61. V KATERO DEJAVNOST PRIŠTEVAMO TURIZEM? Terciarni sektor.</w:t>
      </w:r>
    </w:p>
    <w:p w:rsidR="007E1FB5" w:rsidRDefault="007E1FB5">
      <w:r>
        <w:t>62. NAŠTEJ VRSTE TURISTIČNIH KRAJEV V SLO. Zdraviliški, obmorski, gorski/sredogorski, upravno in gosp. Središče, kraji z izrazitim predhodnim turizmom.</w:t>
      </w:r>
    </w:p>
    <w:p w:rsidR="007E1FB5" w:rsidRDefault="007E1FB5">
      <w:r>
        <w:t>63</w:t>
      </w:r>
      <w:r w:rsidR="001C0A91">
        <w:t>. NA ČEM TEMELJI DELOVANJE TURSTIČNIH KRAJEV IN NAŠREJ ŠTIRI TAKE KRAJE! Na zdravljenju ljudi zaradi zdravilnih lastnosti vode. Čatež, rogaška, moravci, dolenjske, šmarješke,.</w:t>
      </w:r>
    </w:p>
    <w:sectPr w:rsidR="007E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407"/>
    <w:rsid w:val="001C0A91"/>
    <w:rsid w:val="003D498C"/>
    <w:rsid w:val="0040451E"/>
    <w:rsid w:val="00587B00"/>
    <w:rsid w:val="00753407"/>
    <w:rsid w:val="007E1FB5"/>
    <w:rsid w:val="00812FEF"/>
    <w:rsid w:val="00B74A94"/>
    <w:rsid w:val="00CE65C6"/>
    <w:rsid w:val="00F16EC6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