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C0" w:rsidRPr="0083266F" w:rsidRDefault="009727C0">
      <w:pPr>
        <w:rPr>
          <w:u w:val="single"/>
        </w:rPr>
      </w:pPr>
      <w:bookmarkStart w:id="0" w:name="_GoBack"/>
      <w:bookmarkEnd w:id="0"/>
      <w:r w:rsidRPr="0083266F">
        <w:rPr>
          <w:u w:val="single"/>
        </w:rPr>
        <w:t>GLASBA 20. STOLETJA</w:t>
      </w:r>
    </w:p>
    <w:p w:rsidR="009727C0" w:rsidRDefault="009727C0" w:rsidP="009727C0">
      <w:pPr>
        <w:numPr>
          <w:ilvl w:val="0"/>
          <w:numId w:val="1"/>
        </w:numPr>
      </w:pPr>
      <w:r>
        <w:t xml:space="preserve">K izteku romantike sta pripomogla skladatelja </w:t>
      </w:r>
      <w:r w:rsidRPr="0083266F">
        <w:rPr>
          <w:i/>
        </w:rPr>
        <w:t>Richard Strauss</w:t>
      </w:r>
      <w:r>
        <w:t xml:space="preserve"> in </w:t>
      </w:r>
      <w:r w:rsidRPr="0083266F">
        <w:rPr>
          <w:i/>
        </w:rPr>
        <w:t>Gustav Mahler</w:t>
      </w:r>
    </w:p>
    <w:p w:rsidR="009727C0" w:rsidRDefault="009727C0" w:rsidP="009727C0">
      <w:pPr>
        <w:numPr>
          <w:ilvl w:val="0"/>
          <w:numId w:val="1"/>
        </w:numPr>
      </w:pPr>
      <w:r>
        <w:t xml:space="preserve">Nova glasbena stremljenja je v Slovenijo prinesel skladatelj </w:t>
      </w:r>
      <w:r w:rsidRPr="0083266F">
        <w:rPr>
          <w:i/>
        </w:rPr>
        <w:t>Anton Lajovic</w:t>
      </w:r>
      <w:r>
        <w:t xml:space="preserve">. </w:t>
      </w:r>
    </w:p>
    <w:p w:rsidR="009727C0" w:rsidRDefault="009727C0" w:rsidP="009727C0">
      <w:pPr>
        <w:numPr>
          <w:ilvl w:val="0"/>
          <w:numId w:val="1"/>
        </w:numPr>
      </w:pPr>
      <w:r>
        <w:t>Vtise iz okolja so izrazili z barvami, tako da so vzpodbujali posebno vzdušje in razpoloženje.</w:t>
      </w:r>
    </w:p>
    <w:p w:rsidR="009727C0" w:rsidRDefault="009727C0" w:rsidP="009727C0">
      <w:pPr>
        <w:numPr>
          <w:ilvl w:val="0"/>
          <w:numId w:val="1"/>
        </w:numPr>
      </w:pPr>
      <w:r>
        <w:t xml:space="preserve">Najbolj znana skladatelja glasbenega impresionizma sta bila francoska skladatelja </w:t>
      </w:r>
      <w:r w:rsidRPr="0083266F">
        <w:rPr>
          <w:u w:val="single"/>
        </w:rPr>
        <w:t>Claude Debussy</w:t>
      </w:r>
      <w:r>
        <w:t xml:space="preserve"> in </w:t>
      </w:r>
      <w:r w:rsidRPr="0083266F">
        <w:rPr>
          <w:u w:val="single"/>
        </w:rPr>
        <w:t>Maurice Rav</w:t>
      </w:r>
      <w:r w:rsidRPr="0083266F">
        <w:t>el</w:t>
      </w:r>
      <w:r>
        <w:t>…</w:t>
      </w:r>
    </w:p>
    <w:p w:rsidR="009727C0" w:rsidRDefault="009727C0" w:rsidP="009727C0">
      <w:pPr>
        <w:numPr>
          <w:ilvl w:val="0"/>
          <w:numId w:val="1"/>
        </w:numPr>
      </w:pPr>
      <w:r>
        <w:t>…ustvarila sta novo glasbeno govorico brez strogih pravil.</w:t>
      </w:r>
    </w:p>
    <w:p w:rsidR="009727C0" w:rsidRDefault="009727C0" w:rsidP="009727C0"/>
    <w:p w:rsidR="009727C0" w:rsidRPr="0083266F" w:rsidRDefault="009727C0" w:rsidP="009727C0">
      <w:pPr>
        <w:rPr>
          <w:u w:val="single"/>
        </w:rPr>
      </w:pPr>
    </w:p>
    <w:p w:rsidR="009727C0" w:rsidRPr="0083266F" w:rsidRDefault="009727C0" w:rsidP="009727C0">
      <w:pPr>
        <w:rPr>
          <w:u w:val="single"/>
        </w:rPr>
      </w:pPr>
      <w:r w:rsidRPr="0083266F">
        <w:rPr>
          <w:u w:val="single"/>
        </w:rPr>
        <w:t>CLAUDE DEBUSSY</w:t>
      </w:r>
    </w:p>
    <w:p w:rsidR="009727C0" w:rsidRDefault="009727C0" w:rsidP="009727C0">
      <w:pPr>
        <w:numPr>
          <w:ilvl w:val="0"/>
          <w:numId w:val="2"/>
        </w:numPr>
      </w:pPr>
      <w:r>
        <w:t xml:space="preserve">Odkril posebne zvočne učinke </w:t>
      </w:r>
    </w:p>
    <w:p w:rsidR="009727C0" w:rsidRDefault="009727C0" w:rsidP="009727C0">
      <w:pPr>
        <w:numPr>
          <w:ilvl w:val="0"/>
          <w:numId w:val="2"/>
        </w:numPr>
      </w:pPr>
      <w:r>
        <w:t>Oboževal je morje, ki se ga je spominjal z otroštva</w:t>
      </w:r>
    </w:p>
    <w:p w:rsidR="009727C0" w:rsidRDefault="009727C0" w:rsidP="009727C0">
      <w:pPr>
        <w:numPr>
          <w:ilvl w:val="0"/>
          <w:numId w:val="2"/>
        </w:numPr>
      </w:pPr>
      <w:r>
        <w:t xml:space="preserve">Napisal je orkestralno delo </w:t>
      </w:r>
      <w:r w:rsidRPr="0083266F">
        <w:rPr>
          <w:i/>
        </w:rPr>
        <w:t>Morje</w:t>
      </w:r>
      <w:r>
        <w:t>…</w:t>
      </w:r>
    </w:p>
    <w:p w:rsidR="009727C0" w:rsidRDefault="009727C0" w:rsidP="009727C0">
      <w:pPr>
        <w:numPr>
          <w:ilvl w:val="0"/>
          <w:numId w:val="2"/>
        </w:numPr>
      </w:pPr>
      <w:r>
        <w:t>…delo obsega 3 simfonične pesnitve…</w:t>
      </w:r>
    </w:p>
    <w:p w:rsidR="009727C0" w:rsidRDefault="009727C0" w:rsidP="009727C0">
      <w:pPr>
        <w:numPr>
          <w:ilvl w:val="0"/>
          <w:numId w:val="2"/>
        </w:numPr>
      </w:pPr>
      <w:r>
        <w:t xml:space="preserve">…naslov druge je </w:t>
      </w:r>
      <w:r w:rsidRPr="0083266F">
        <w:rPr>
          <w:i/>
        </w:rPr>
        <w:t>Igra valov</w:t>
      </w:r>
    </w:p>
    <w:p w:rsidR="009727C0" w:rsidRDefault="009727C0" w:rsidP="009727C0"/>
    <w:p w:rsidR="009727C0" w:rsidRPr="0083266F" w:rsidRDefault="009727C0" w:rsidP="009727C0">
      <w:pPr>
        <w:rPr>
          <w:u w:val="single"/>
        </w:rPr>
      </w:pPr>
      <w:r w:rsidRPr="0083266F">
        <w:rPr>
          <w:u w:val="single"/>
        </w:rPr>
        <w:t>MAURICE RAVEL</w:t>
      </w:r>
    </w:p>
    <w:p w:rsidR="009727C0" w:rsidRDefault="009727C0" w:rsidP="009727C0">
      <w:pPr>
        <w:numPr>
          <w:ilvl w:val="0"/>
          <w:numId w:val="3"/>
        </w:numPr>
      </w:pPr>
      <w:r>
        <w:t>Dopolnil je Debussyjevo zvočno domišljijo</w:t>
      </w:r>
    </w:p>
    <w:p w:rsidR="009727C0" w:rsidRDefault="009727C0" w:rsidP="009727C0">
      <w:pPr>
        <w:numPr>
          <w:ilvl w:val="0"/>
          <w:numId w:val="3"/>
        </w:numPr>
      </w:pPr>
      <w:r>
        <w:t>Proslavil se je kot mojster instrumentiranja</w:t>
      </w:r>
    </w:p>
    <w:p w:rsidR="009727C0" w:rsidRDefault="009727C0" w:rsidP="009727C0">
      <w:pPr>
        <w:numPr>
          <w:ilvl w:val="0"/>
          <w:numId w:val="3"/>
        </w:numPr>
      </w:pPr>
      <w:r>
        <w:t xml:space="preserve">Znana je njegova orkestralna priredba klavirske skladbe </w:t>
      </w:r>
      <w:r w:rsidRPr="0083266F">
        <w:rPr>
          <w:i/>
        </w:rPr>
        <w:t>Slike z razstave</w:t>
      </w:r>
    </w:p>
    <w:p w:rsidR="009727C0" w:rsidRDefault="009727C0" w:rsidP="009727C0">
      <w:pPr>
        <w:numPr>
          <w:ilvl w:val="0"/>
          <w:numId w:val="3"/>
        </w:numPr>
      </w:pPr>
      <w:r>
        <w:t>Veliko je ustvarjal plesne glasbe</w:t>
      </w:r>
    </w:p>
    <w:p w:rsidR="009727C0" w:rsidRDefault="009727C0" w:rsidP="009727C0">
      <w:pPr>
        <w:numPr>
          <w:ilvl w:val="0"/>
          <w:numId w:val="3"/>
        </w:numPr>
      </w:pPr>
      <w:r>
        <w:t xml:space="preserve">Oblikoval je </w:t>
      </w:r>
      <w:r w:rsidRPr="0083266F">
        <w:rPr>
          <w:i/>
        </w:rPr>
        <w:t>Bolero</w:t>
      </w:r>
    </w:p>
    <w:p w:rsidR="009727C0" w:rsidRDefault="009727C0" w:rsidP="009727C0"/>
    <w:p w:rsidR="009727C0" w:rsidRDefault="009727C0" w:rsidP="009727C0"/>
    <w:p w:rsidR="009727C0" w:rsidRPr="0083266F" w:rsidRDefault="009727C0" w:rsidP="009727C0">
      <w:pPr>
        <w:rPr>
          <w:u w:val="single"/>
        </w:rPr>
      </w:pPr>
      <w:r w:rsidRPr="0083266F">
        <w:rPr>
          <w:u w:val="single"/>
        </w:rPr>
        <w:t>NOVA GLASBA</w:t>
      </w:r>
    </w:p>
    <w:p w:rsidR="009727C0" w:rsidRDefault="009727C0" w:rsidP="009727C0">
      <w:pPr>
        <w:numPr>
          <w:ilvl w:val="0"/>
          <w:numId w:val="4"/>
        </w:numPr>
      </w:pPr>
      <w:r>
        <w:t xml:space="preserve">V prelomu z romantiko so nastale številne novosti in slogovne smeri – </w:t>
      </w:r>
      <w:r w:rsidRPr="0083266F">
        <w:rPr>
          <w:i/>
        </w:rPr>
        <w:t>Nova glasba</w:t>
      </w:r>
    </w:p>
    <w:p w:rsidR="009727C0" w:rsidRDefault="009727C0" w:rsidP="009727C0">
      <w:pPr>
        <w:numPr>
          <w:ilvl w:val="0"/>
          <w:numId w:val="4"/>
        </w:numPr>
      </w:pPr>
      <w:r>
        <w:t>S pomočjo tehnologije 20. stol. je postala glasba dostopna najširšemu krogu poslušalcev</w:t>
      </w:r>
    </w:p>
    <w:p w:rsidR="009727C0" w:rsidRDefault="009727C0" w:rsidP="009727C0">
      <w:pPr>
        <w:numPr>
          <w:ilvl w:val="0"/>
          <w:numId w:val="4"/>
        </w:numPr>
      </w:pPr>
      <w:r>
        <w:t xml:space="preserve">Odprla </w:t>
      </w:r>
      <w:r w:rsidR="000C3D6F">
        <w:t>so se nova glasbena središča, kje številni izvajalci predstavljajo glasbo preteklosti in sedanjosti</w:t>
      </w:r>
    </w:p>
    <w:p w:rsidR="000C3D6F" w:rsidRDefault="000C3D6F" w:rsidP="000C3D6F"/>
    <w:p w:rsidR="00ED09B6" w:rsidRPr="0083266F" w:rsidRDefault="00ED09B6" w:rsidP="000C3D6F">
      <w:pPr>
        <w:rPr>
          <w:u w:val="single"/>
        </w:rPr>
      </w:pPr>
    </w:p>
    <w:p w:rsidR="000C3D6F" w:rsidRPr="0083266F" w:rsidRDefault="000C3D6F" w:rsidP="000C3D6F">
      <w:pPr>
        <w:rPr>
          <w:u w:val="single"/>
        </w:rPr>
      </w:pPr>
      <w:r w:rsidRPr="0083266F">
        <w:rPr>
          <w:u w:val="single"/>
        </w:rPr>
        <w:t>NOVOSTI GLASBE 20. STOLETJA</w:t>
      </w:r>
    </w:p>
    <w:p w:rsidR="000C3D6F" w:rsidRDefault="000C3D6F" w:rsidP="000C3D6F">
      <w:pPr>
        <w:numPr>
          <w:ilvl w:val="0"/>
          <w:numId w:val="5"/>
        </w:numPr>
      </w:pPr>
      <w:r>
        <w:t xml:space="preserve">Zaživijo neostili in nove zvočne razsežnosti: </w:t>
      </w:r>
    </w:p>
    <w:p w:rsidR="000C3D6F" w:rsidRPr="004F0A59" w:rsidRDefault="000C3D6F" w:rsidP="000C3D6F">
      <w:pPr>
        <w:rPr>
          <w:i/>
        </w:rPr>
      </w:pPr>
      <w:r>
        <w:t xml:space="preserve">                                                                                  </w:t>
      </w:r>
      <w:r w:rsidRPr="004F0A59">
        <w:rPr>
          <w:i/>
        </w:rPr>
        <w:t>*neobarok / novi barok</w:t>
      </w:r>
    </w:p>
    <w:p w:rsidR="000C3D6F" w:rsidRPr="004F0A59" w:rsidRDefault="000C3D6F" w:rsidP="000C3D6F">
      <w:pPr>
        <w:rPr>
          <w:i/>
        </w:rPr>
      </w:pPr>
      <w:r w:rsidRPr="004F0A59">
        <w:rPr>
          <w:i/>
        </w:rPr>
        <w:t xml:space="preserve">                                                                                  *neoklasicizem / novi klasicizem</w:t>
      </w:r>
    </w:p>
    <w:p w:rsidR="000C3D6F" w:rsidRDefault="000C3D6F" w:rsidP="000C3D6F">
      <w:pPr>
        <w:numPr>
          <w:ilvl w:val="0"/>
          <w:numId w:val="1"/>
        </w:numPr>
      </w:pPr>
      <w:r>
        <w:t>Uveljavi se ljudska glasbena zapuščina.</w:t>
      </w:r>
    </w:p>
    <w:p w:rsidR="000C3D6F" w:rsidRDefault="000C3D6F" w:rsidP="000C3D6F"/>
    <w:p w:rsidR="000C3D6F" w:rsidRDefault="000C3D6F" w:rsidP="000C3D6F"/>
    <w:p w:rsidR="000C3D6F" w:rsidRDefault="000C3D6F" w:rsidP="000C3D6F">
      <w:r w:rsidRPr="0083266F">
        <w:rPr>
          <w:u w:val="single"/>
        </w:rPr>
        <w:t>OSTINATO</w:t>
      </w:r>
      <w:r>
        <w:t>: melodični vzorec, ki se ponavlja.</w:t>
      </w:r>
    </w:p>
    <w:p w:rsidR="000C3D6F" w:rsidRDefault="000C3D6F" w:rsidP="000C3D6F"/>
    <w:p w:rsidR="000C3D6F" w:rsidRDefault="000C3D6F" w:rsidP="000C3D6F"/>
    <w:p w:rsidR="000C3D6F" w:rsidRPr="0083266F" w:rsidRDefault="000C3D6F" w:rsidP="000C3D6F">
      <w:pPr>
        <w:rPr>
          <w:u w:val="single"/>
        </w:rPr>
      </w:pPr>
      <w:r w:rsidRPr="0083266F">
        <w:rPr>
          <w:u w:val="single"/>
        </w:rPr>
        <w:t>ARNOLD SCHÖNBERG</w:t>
      </w:r>
    </w:p>
    <w:p w:rsidR="000C3D6F" w:rsidRDefault="000C3D6F" w:rsidP="000C3D6F">
      <w:pPr>
        <w:numPr>
          <w:ilvl w:val="0"/>
          <w:numId w:val="1"/>
        </w:numPr>
      </w:pPr>
      <w:r>
        <w:t>Deloval je s svojimi učenci</w:t>
      </w:r>
    </w:p>
    <w:p w:rsidR="000C3D6F" w:rsidRDefault="000C3D6F" w:rsidP="000C3D6F">
      <w:pPr>
        <w:numPr>
          <w:ilvl w:val="0"/>
          <w:numId w:val="1"/>
        </w:numPr>
      </w:pPr>
      <w:r>
        <w:t>Izražal je svoja notranja doživetja in razpoloženja</w:t>
      </w:r>
    </w:p>
    <w:p w:rsidR="000C3D6F" w:rsidRDefault="000C3D6F" w:rsidP="000C3D6F">
      <w:pPr>
        <w:numPr>
          <w:ilvl w:val="0"/>
          <w:numId w:val="1"/>
        </w:numPr>
      </w:pPr>
      <w:r>
        <w:t>Preselil se je v ZDA…</w:t>
      </w:r>
    </w:p>
    <w:p w:rsidR="000C3D6F" w:rsidRDefault="000C3D6F" w:rsidP="000C3D6F">
      <w:pPr>
        <w:numPr>
          <w:ilvl w:val="0"/>
          <w:numId w:val="1"/>
        </w:numPr>
      </w:pPr>
      <w:r>
        <w:t xml:space="preserve">… tam je ustvaril kantato </w:t>
      </w:r>
      <w:r w:rsidRPr="004F0A59">
        <w:rPr>
          <w:u w:val="single"/>
        </w:rPr>
        <w:t>Preživeli z Varšave</w:t>
      </w:r>
    </w:p>
    <w:p w:rsidR="006F0DB4" w:rsidRDefault="006F0DB4" w:rsidP="006F0DB4"/>
    <w:p w:rsidR="006F0DB4" w:rsidRDefault="006F0DB4" w:rsidP="006F0DB4"/>
    <w:p w:rsidR="006F0DB4" w:rsidRDefault="006F0DB4" w:rsidP="006F0DB4">
      <w:r w:rsidRPr="0083266F">
        <w:rPr>
          <w:u w:val="single"/>
        </w:rPr>
        <w:t>BÉLA BARTÓK &amp; IGOR STRAVINSKI</w:t>
      </w:r>
      <w:r>
        <w:t xml:space="preserve"> sta v svojih skladbah povezovala prvine nove in ljudske glasbe.</w:t>
      </w:r>
    </w:p>
    <w:p w:rsidR="006F0DB4" w:rsidRDefault="006F0DB4" w:rsidP="006F0DB4"/>
    <w:p w:rsidR="000C3D6F" w:rsidRDefault="000C3D6F" w:rsidP="000C3D6F"/>
    <w:p w:rsidR="000C3D6F" w:rsidRPr="0083266F" w:rsidRDefault="006F0DB4" w:rsidP="006F0DB4">
      <w:pPr>
        <w:rPr>
          <w:u w:val="single"/>
        </w:rPr>
      </w:pPr>
      <w:r w:rsidRPr="0083266F">
        <w:rPr>
          <w:u w:val="single"/>
        </w:rPr>
        <w:t>BÉLA BARTÓK</w:t>
      </w:r>
    </w:p>
    <w:p w:rsidR="006F0DB4" w:rsidRDefault="006F0DB4" w:rsidP="006F0DB4">
      <w:pPr>
        <w:numPr>
          <w:ilvl w:val="0"/>
          <w:numId w:val="1"/>
        </w:numPr>
      </w:pPr>
      <w:r>
        <w:t>Madžar</w:t>
      </w:r>
    </w:p>
    <w:p w:rsidR="006F0DB4" w:rsidRDefault="006F0DB4" w:rsidP="006F0DB4">
      <w:pPr>
        <w:numPr>
          <w:ilvl w:val="0"/>
          <w:numId w:val="1"/>
        </w:numPr>
      </w:pPr>
      <w:r>
        <w:t>Po izbruhu 2. svetovne vojne se je preselil v ZDA</w:t>
      </w:r>
    </w:p>
    <w:p w:rsidR="006F0DB4" w:rsidRDefault="006F0DB4" w:rsidP="006F0DB4">
      <w:pPr>
        <w:numPr>
          <w:ilvl w:val="0"/>
          <w:numId w:val="1"/>
        </w:numPr>
      </w:pPr>
      <w:r>
        <w:t xml:space="preserve">Bil je odličen pianist </w:t>
      </w:r>
    </w:p>
    <w:p w:rsidR="006F0DB4" w:rsidRDefault="006F0DB4" w:rsidP="006F0DB4"/>
    <w:p w:rsidR="006F0DB4" w:rsidRPr="0083266F" w:rsidRDefault="006F0DB4" w:rsidP="006F0DB4">
      <w:pPr>
        <w:rPr>
          <w:u w:val="single"/>
        </w:rPr>
      </w:pPr>
    </w:p>
    <w:p w:rsidR="006F0DB4" w:rsidRPr="0083266F" w:rsidRDefault="006F0DB4" w:rsidP="006F0DB4">
      <w:pPr>
        <w:rPr>
          <w:u w:val="single"/>
        </w:rPr>
      </w:pPr>
      <w:r w:rsidRPr="0083266F">
        <w:rPr>
          <w:u w:val="single"/>
        </w:rPr>
        <w:t>IGOR STRAVINSKI</w:t>
      </w:r>
    </w:p>
    <w:p w:rsidR="006F0DB4" w:rsidRDefault="006F0DB4" w:rsidP="006F0DB4">
      <w:pPr>
        <w:numPr>
          <w:ilvl w:val="0"/>
          <w:numId w:val="1"/>
        </w:numPr>
      </w:pPr>
      <w:r>
        <w:t>Iz rodne RUS se je preselil v ŠVI, nato v FRA in nato še v ZDA</w:t>
      </w:r>
    </w:p>
    <w:p w:rsidR="006F0DB4" w:rsidRDefault="006F0DB4" w:rsidP="006F0DB4">
      <w:pPr>
        <w:numPr>
          <w:ilvl w:val="0"/>
          <w:numId w:val="1"/>
        </w:numPr>
      </w:pPr>
      <w:r>
        <w:t>Pisal je vokalna instrumentalna dela</w:t>
      </w:r>
    </w:p>
    <w:p w:rsidR="006F0DB4" w:rsidRDefault="006F0DB4" w:rsidP="006F0DB4">
      <w:pPr>
        <w:numPr>
          <w:ilvl w:val="0"/>
          <w:numId w:val="1"/>
        </w:numPr>
      </w:pPr>
      <w:r>
        <w:t>Spoštoval je rusko ljudsko glasbo</w:t>
      </w:r>
    </w:p>
    <w:p w:rsidR="006F0DB4" w:rsidRDefault="006F0DB4" w:rsidP="006F0DB4">
      <w:pPr>
        <w:numPr>
          <w:ilvl w:val="0"/>
          <w:numId w:val="1"/>
        </w:numPr>
      </w:pPr>
      <w:r>
        <w:t>Ustvarjal je baletno glasbo, s katero je dosegel velik uspeh</w:t>
      </w:r>
    </w:p>
    <w:p w:rsidR="006F0DB4" w:rsidRDefault="006F0DB4" w:rsidP="006F0DB4"/>
    <w:p w:rsidR="006F0DB4" w:rsidRDefault="006F0DB4" w:rsidP="006F0DB4"/>
    <w:p w:rsidR="006F0DB4" w:rsidRPr="0083266F" w:rsidRDefault="006F0DB4" w:rsidP="006F0DB4">
      <w:pPr>
        <w:rPr>
          <w:u w:val="single"/>
        </w:rPr>
      </w:pPr>
      <w:r w:rsidRPr="0083266F">
        <w:rPr>
          <w:u w:val="single"/>
        </w:rPr>
        <w:t>ARTHUR HONEGGER</w:t>
      </w:r>
    </w:p>
    <w:p w:rsidR="006F0DB4" w:rsidRDefault="006F0DB4" w:rsidP="006F0DB4">
      <w:pPr>
        <w:numPr>
          <w:ilvl w:val="0"/>
          <w:numId w:val="1"/>
        </w:numPr>
      </w:pPr>
      <w:r>
        <w:t>Doma je bil iz romanske ŠVI</w:t>
      </w:r>
    </w:p>
    <w:p w:rsidR="006F0DB4" w:rsidRDefault="006F0DB4" w:rsidP="006F0DB4">
      <w:pPr>
        <w:numPr>
          <w:ilvl w:val="0"/>
          <w:numId w:val="1"/>
        </w:numPr>
      </w:pPr>
      <w:r>
        <w:t>Študiral in deloval je v Parizu</w:t>
      </w:r>
    </w:p>
    <w:p w:rsidR="006F0DB4" w:rsidRDefault="006F0DB4" w:rsidP="006F0DB4">
      <w:pPr>
        <w:numPr>
          <w:ilvl w:val="0"/>
          <w:numId w:val="1"/>
        </w:numPr>
      </w:pPr>
      <w:r>
        <w:t>Ustvarjal je oratorije in simfonična dela</w:t>
      </w:r>
    </w:p>
    <w:p w:rsidR="006F0DB4" w:rsidRDefault="006F0DB4" w:rsidP="006F0DB4">
      <w:pPr>
        <w:numPr>
          <w:ilvl w:val="0"/>
          <w:numId w:val="1"/>
        </w:numPr>
      </w:pPr>
      <w:r>
        <w:t xml:space="preserve">Velik uspeh je doživel s simfonično pesnitvijo </w:t>
      </w:r>
      <w:r w:rsidRPr="004F0A59">
        <w:rPr>
          <w:u w:val="single"/>
        </w:rPr>
        <w:t>Pacifik 231</w:t>
      </w:r>
      <w:r>
        <w:t>, ki je spomin na njegovo otroštvo, ko je ure in ure opazoval lokomotiva</w:t>
      </w:r>
    </w:p>
    <w:p w:rsidR="006F0DB4" w:rsidRDefault="006F0DB4" w:rsidP="006F0DB4"/>
    <w:p w:rsidR="006F0DB4" w:rsidRDefault="006F0DB4" w:rsidP="006F0DB4"/>
    <w:p w:rsidR="006F0DB4" w:rsidRPr="0083266F" w:rsidRDefault="006F0DB4" w:rsidP="006F0DB4">
      <w:pPr>
        <w:rPr>
          <w:u w:val="single"/>
        </w:rPr>
      </w:pPr>
      <w:r w:rsidRPr="0083266F">
        <w:rPr>
          <w:u w:val="single"/>
        </w:rPr>
        <w:t>CARL ORFF</w:t>
      </w:r>
    </w:p>
    <w:p w:rsidR="009727C0" w:rsidRDefault="006F0DB4" w:rsidP="009727C0">
      <w:pPr>
        <w:numPr>
          <w:ilvl w:val="0"/>
          <w:numId w:val="1"/>
        </w:numPr>
      </w:pPr>
      <w:r>
        <w:t>Deloval je v Münchnu in Salzburgu</w:t>
      </w:r>
    </w:p>
    <w:p w:rsidR="006F0DB4" w:rsidRDefault="006F0DB4" w:rsidP="009727C0">
      <w:pPr>
        <w:numPr>
          <w:ilvl w:val="0"/>
          <w:numId w:val="1"/>
        </w:numPr>
      </w:pPr>
      <w:r>
        <w:t>Bil je predan glasbeni tradiciji</w:t>
      </w:r>
    </w:p>
    <w:p w:rsidR="006F0DB4" w:rsidRPr="004F0A59" w:rsidRDefault="006F0DB4" w:rsidP="009727C0">
      <w:pPr>
        <w:numPr>
          <w:ilvl w:val="0"/>
          <w:numId w:val="1"/>
        </w:numPr>
        <w:rPr>
          <w:u w:val="single"/>
        </w:rPr>
      </w:pPr>
      <w:r>
        <w:t xml:space="preserve">Na svetovnih odrih se je uveljavila njegova scenska kantata </w:t>
      </w:r>
      <w:r w:rsidRPr="004F0A59">
        <w:rPr>
          <w:u w:val="single"/>
        </w:rPr>
        <w:t>Carmina Burana</w:t>
      </w:r>
    </w:p>
    <w:p w:rsidR="006F0DB4" w:rsidRDefault="006F0DB4" w:rsidP="006F0DB4"/>
    <w:p w:rsidR="006F0DB4" w:rsidRDefault="006F0DB4" w:rsidP="006F0DB4"/>
    <w:p w:rsidR="006F0DB4" w:rsidRPr="0083266F" w:rsidRDefault="006F0DB4" w:rsidP="006F0DB4">
      <w:pPr>
        <w:rPr>
          <w:u w:val="single"/>
        </w:rPr>
      </w:pPr>
      <w:r w:rsidRPr="0083266F">
        <w:rPr>
          <w:u w:val="single"/>
        </w:rPr>
        <w:t>BENJAMIN BRITTEN</w:t>
      </w:r>
    </w:p>
    <w:p w:rsidR="006F0DB4" w:rsidRDefault="006F0DB4" w:rsidP="006F0DB4">
      <w:pPr>
        <w:numPr>
          <w:ilvl w:val="0"/>
          <w:numId w:val="1"/>
        </w:numPr>
      </w:pPr>
      <w:r>
        <w:t>Ustvarjal je v ANG</w:t>
      </w:r>
    </w:p>
    <w:p w:rsidR="006F0DB4" w:rsidRDefault="006F0DB4" w:rsidP="006F0DB4">
      <w:pPr>
        <w:numPr>
          <w:ilvl w:val="0"/>
          <w:numId w:val="1"/>
        </w:numPr>
      </w:pPr>
      <w:r>
        <w:t>Pomembne uspehe je dosegel v operni umetnosti</w:t>
      </w:r>
    </w:p>
    <w:p w:rsidR="006F0DB4" w:rsidRDefault="006F0DB4" w:rsidP="006F0DB4"/>
    <w:p w:rsidR="00ED09B6" w:rsidRDefault="00ED09B6" w:rsidP="006F0DB4"/>
    <w:p w:rsidR="006F0DB4" w:rsidRPr="0083266F" w:rsidRDefault="00ED09B6" w:rsidP="006F0DB4">
      <w:pPr>
        <w:rPr>
          <w:u w:val="single"/>
        </w:rPr>
      </w:pPr>
      <w:r w:rsidRPr="0083266F">
        <w:rPr>
          <w:u w:val="single"/>
        </w:rPr>
        <w:t>OLIVER MESSIAEN</w:t>
      </w:r>
    </w:p>
    <w:p w:rsidR="00ED09B6" w:rsidRDefault="00ED09B6" w:rsidP="006F0DB4">
      <w:pPr>
        <w:numPr>
          <w:ilvl w:val="0"/>
          <w:numId w:val="1"/>
        </w:numPr>
      </w:pPr>
      <w:r>
        <w:t>Skladateljski sistem je izoblikoval na ritmičnih vzorcih ptičjega petja</w:t>
      </w:r>
    </w:p>
    <w:p w:rsidR="00ED09B6" w:rsidRDefault="00ED09B6" w:rsidP="00ED09B6">
      <w:pPr>
        <w:ind w:left="360"/>
      </w:pPr>
    </w:p>
    <w:p w:rsidR="00ED09B6" w:rsidRPr="0083266F" w:rsidRDefault="00ED09B6" w:rsidP="00ED09B6">
      <w:pPr>
        <w:ind w:left="360"/>
        <w:rPr>
          <w:u w:val="single"/>
        </w:rPr>
      </w:pPr>
    </w:p>
    <w:p w:rsidR="00ED09B6" w:rsidRPr="0083266F" w:rsidRDefault="00ED09B6" w:rsidP="00ED09B6">
      <w:pPr>
        <w:rPr>
          <w:u w:val="single"/>
        </w:rPr>
      </w:pPr>
      <w:r w:rsidRPr="0083266F">
        <w:rPr>
          <w:u w:val="single"/>
        </w:rPr>
        <w:t>KARLEHINZ STOCKHAUSEN</w:t>
      </w:r>
    </w:p>
    <w:p w:rsidR="00ED09B6" w:rsidRDefault="00ED09B6" w:rsidP="00ED09B6">
      <w:pPr>
        <w:numPr>
          <w:ilvl w:val="0"/>
          <w:numId w:val="1"/>
        </w:numPr>
      </w:pPr>
      <w:r>
        <w:t xml:space="preserve"> Skladatelj nemškega rodu</w:t>
      </w:r>
    </w:p>
    <w:p w:rsidR="00ED09B6" w:rsidRDefault="00ED09B6" w:rsidP="00ED09B6">
      <w:pPr>
        <w:numPr>
          <w:ilvl w:val="0"/>
          <w:numId w:val="1"/>
        </w:numPr>
      </w:pPr>
      <w:r>
        <w:t>Znan je po številnih glasbenih poskusih, med katerimi je elektronska glasba</w:t>
      </w:r>
    </w:p>
    <w:p w:rsidR="00ED09B6" w:rsidRDefault="00ED09B6" w:rsidP="00ED09B6"/>
    <w:p w:rsidR="00ED09B6" w:rsidRDefault="00ED09B6" w:rsidP="00ED09B6"/>
    <w:p w:rsidR="00ED09B6" w:rsidRPr="0083266F" w:rsidRDefault="00ED09B6" w:rsidP="00ED09B6">
      <w:pPr>
        <w:rPr>
          <w:u w:val="single"/>
        </w:rPr>
      </w:pPr>
      <w:r w:rsidRPr="0083266F">
        <w:rPr>
          <w:u w:val="single"/>
        </w:rPr>
        <w:t>GYÖRGY LIGETI</w:t>
      </w:r>
    </w:p>
    <w:p w:rsidR="00ED09B6" w:rsidRDefault="00ED09B6" w:rsidP="00ED09B6">
      <w:pPr>
        <w:numPr>
          <w:ilvl w:val="0"/>
          <w:numId w:val="1"/>
        </w:numPr>
      </w:pPr>
      <w:r>
        <w:t>Postal je vodilen na področju iskanja nove zvočnosti</w:t>
      </w:r>
    </w:p>
    <w:p w:rsidR="00ED09B6" w:rsidRDefault="00ED09B6" w:rsidP="00ED09B6"/>
    <w:p w:rsidR="00ED09B6" w:rsidRPr="0083266F" w:rsidRDefault="00ED09B6" w:rsidP="00ED09B6">
      <w:pPr>
        <w:rPr>
          <w:u w:val="single"/>
        </w:rPr>
      </w:pPr>
      <w:r w:rsidRPr="0083266F">
        <w:rPr>
          <w:u w:val="single"/>
        </w:rPr>
        <w:lastRenderedPageBreak/>
        <w:t>JOHN CAGE</w:t>
      </w:r>
    </w:p>
    <w:p w:rsidR="00ED09B6" w:rsidRDefault="00ED09B6" w:rsidP="00ED09B6">
      <w:pPr>
        <w:numPr>
          <w:ilvl w:val="0"/>
          <w:numId w:val="1"/>
        </w:numPr>
      </w:pPr>
      <w:r>
        <w:t>K izvedbi skladb je dodal elemente gledališke igre</w:t>
      </w:r>
    </w:p>
    <w:p w:rsidR="00ED09B6" w:rsidRDefault="00ED09B6" w:rsidP="00ED09B6"/>
    <w:p w:rsidR="00ED09B6" w:rsidRDefault="00ED09B6" w:rsidP="00ED09B6"/>
    <w:p w:rsidR="00ED09B6" w:rsidRPr="0083266F" w:rsidRDefault="00ED09B6" w:rsidP="00ED09B6">
      <w:pPr>
        <w:rPr>
          <w:u w:val="single"/>
        </w:rPr>
      </w:pPr>
      <w:r w:rsidRPr="0083266F">
        <w:rPr>
          <w:u w:val="single"/>
        </w:rPr>
        <w:t>AARON COPLAND</w:t>
      </w:r>
    </w:p>
    <w:p w:rsidR="00ED09B6" w:rsidRDefault="00ED09B6" w:rsidP="00ED09B6">
      <w:pPr>
        <w:numPr>
          <w:ilvl w:val="0"/>
          <w:numId w:val="1"/>
        </w:numPr>
      </w:pPr>
      <w:r>
        <w:t>Ustvaril je pomemben opus ameriško obarvane glasbe</w:t>
      </w:r>
    </w:p>
    <w:p w:rsidR="00ED09B6" w:rsidRDefault="00ED09B6" w:rsidP="00ED09B6"/>
    <w:p w:rsidR="00ED09B6" w:rsidRDefault="00ED09B6" w:rsidP="00ED09B6"/>
    <w:p w:rsidR="00ED09B6" w:rsidRPr="0083266F" w:rsidRDefault="00ED09B6" w:rsidP="00ED09B6">
      <w:pPr>
        <w:rPr>
          <w:u w:val="single"/>
        </w:rPr>
      </w:pPr>
      <w:r w:rsidRPr="0083266F">
        <w:rPr>
          <w:u w:val="single"/>
        </w:rPr>
        <w:t>KRZYSTOF PENDERECKI</w:t>
      </w:r>
    </w:p>
    <w:p w:rsidR="00ED09B6" w:rsidRDefault="00ED09B6" w:rsidP="00ED09B6">
      <w:pPr>
        <w:numPr>
          <w:ilvl w:val="0"/>
          <w:numId w:val="1"/>
        </w:numPr>
      </w:pPr>
      <w:r>
        <w:t>Bil je najbolj zaslužen za uspeh poljske pole</w:t>
      </w:r>
    </w:p>
    <w:p w:rsidR="00ED09B6" w:rsidRDefault="00ED09B6" w:rsidP="00ED09B6">
      <w:pPr>
        <w:numPr>
          <w:ilvl w:val="0"/>
          <w:numId w:val="1"/>
        </w:numPr>
      </w:pPr>
      <w:r>
        <w:t xml:space="preserve">Znani deli: </w:t>
      </w:r>
      <w:r w:rsidRPr="004F0A59">
        <w:rPr>
          <w:i/>
        </w:rPr>
        <w:t>žalostinka žrtvam po Hirošimi</w:t>
      </w:r>
      <w:r>
        <w:t xml:space="preserve"> in </w:t>
      </w:r>
      <w:r w:rsidRPr="004F0A59">
        <w:rPr>
          <w:i/>
        </w:rPr>
        <w:t>Pasijon po Luki</w:t>
      </w:r>
      <w:r w:rsidR="0083266F">
        <w:t xml:space="preserve"> (1995 – izvedli v LJ)</w:t>
      </w:r>
    </w:p>
    <w:p w:rsidR="0083266F" w:rsidRDefault="0083266F" w:rsidP="0083266F"/>
    <w:p w:rsidR="0083266F" w:rsidRDefault="0083266F" w:rsidP="0083266F"/>
    <w:p w:rsidR="0083266F" w:rsidRPr="0083266F" w:rsidRDefault="0083266F" w:rsidP="0083266F">
      <w:pPr>
        <w:rPr>
          <w:u w:val="single"/>
        </w:rPr>
      </w:pPr>
      <w:r w:rsidRPr="0083266F">
        <w:rPr>
          <w:u w:val="single"/>
        </w:rPr>
        <w:t>ALFRED SCHNITTKE &amp; SOFIA GUBAIDOLINA</w:t>
      </w:r>
    </w:p>
    <w:p w:rsidR="0083266F" w:rsidRDefault="0083266F" w:rsidP="0083266F">
      <w:pPr>
        <w:numPr>
          <w:ilvl w:val="0"/>
          <w:numId w:val="1"/>
        </w:numPr>
      </w:pPr>
      <w:r>
        <w:t xml:space="preserve"> Ruska skladatelja</w:t>
      </w:r>
    </w:p>
    <w:p w:rsidR="0083266F" w:rsidRDefault="0083266F" w:rsidP="0083266F">
      <w:pPr>
        <w:numPr>
          <w:ilvl w:val="0"/>
          <w:numId w:val="1"/>
        </w:numPr>
      </w:pPr>
      <w:r>
        <w:t>V zadnjem času veliko izvajajo njuna dela</w:t>
      </w:r>
    </w:p>
    <w:p w:rsidR="0083266F" w:rsidRDefault="0083266F" w:rsidP="0083266F"/>
    <w:p w:rsidR="0083266F" w:rsidRDefault="0083266F" w:rsidP="0083266F"/>
    <w:p w:rsidR="0083266F" w:rsidRPr="0083266F" w:rsidRDefault="0083266F" w:rsidP="0083266F">
      <w:pPr>
        <w:rPr>
          <w:u w:val="single"/>
        </w:rPr>
      </w:pPr>
      <w:r w:rsidRPr="0083266F">
        <w:rPr>
          <w:u w:val="single"/>
        </w:rPr>
        <w:t>VINKO GLOBOKAR</w:t>
      </w:r>
    </w:p>
    <w:p w:rsidR="0083266F" w:rsidRDefault="0083266F" w:rsidP="0083266F">
      <w:pPr>
        <w:numPr>
          <w:ilvl w:val="0"/>
          <w:numId w:val="1"/>
        </w:numPr>
      </w:pPr>
      <w:r>
        <w:t>Rodil se je v družini slovenskih priseljencev v FRA</w:t>
      </w:r>
    </w:p>
    <w:p w:rsidR="0083266F" w:rsidRDefault="0083266F" w:rsidP="0083266F">
      <w:pPr>
        <w:numPr>
          <w:ilvl w:val="0"/>
          <w:numId w:val="1"/>
        </w:numPr>
      </w:pPr>
      <w:r>
        <w:t>Glasbo je študiral v LJ in Parizu</w:t>
      </w:r>
    </w:p>
    <w:p w:rsidR="0083266F" w:rsidRDefault="0083266F" w:rsidP="0083266F">
      <w:pPr>
        <w:numPr>
          <w:ilvl w:val="0"/>
          <w:numId w:val="1"/>
        </w:numPr>
      </w:pPr>
      <w:r>
        <w:t>Deluje v Evropi in Ameriki</w:t>
      </w:r>
    </w:p>
    <w:p w:rsidR="0083266F" w:rsidRDefault="0083266F" w:rsidP="0083266F">
      <w:pPr>
        <w:numPr>
          <w:ilvl w:val="0"/>
          <w:numId w:val="1"/>
        </w:numPr>
      </w:pPr>
      <w:r>
        <w:t>Uveljavil se je kot virtuoz</w:t>
      </w:r>
    </w:p>
    <w:p w:rsidR="0083266F" w:rsidRDefault="0083266F" w:rsidP="0083266F">
      <w:pPr>
        <w:numPr>
          <w:ilvl w:val="0"/>
          <w:numId w:val="1"/>
        </w:numPr>
      </w:pPr>
      <w:r>
        <w:t>Raziskuje nova zvočna sredstva</w:t>
      </w:r>
    </w:p>
    <w:p w:rsidR="0083266F" w:rsidRDefault="0083266F" w:rsidP="0083266F">
      <w:pPr>
        <w:ind w:left="360"/>
      </w:pPr>
    </w:p>
    <w:p w:rsidR="0083266F" w:rsidRDefault="0083266F" w:rsidP="0083266F"/>
    <w:p w:rsidR="0083266F" w:rsidRDefault="0083266F" w:rsidP="0083266F"/>
    <w:sectPr w:rsidR="0083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9BC"/>
    <w:multiLevelType w:val="hybridMultilevel"/>
    <w:tmpl w:val="9E90905C"/>
    <w:lvl w:ilvl="0" w:tplc="33D020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BAC551C"/>
    <w:multiLevelType w:val="hybridMultilevel"/>
    <w:tmpl w:val="965E1C02"/>
    <w:lvl w:ilvl="0" w:tplc="33D020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CD25801"/>
    <w:multiLevelType w:val="hybridMultilevel"/>
    <w:tmpl w:val="17CC3D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020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6220"/>
    <w:multiLevelType w:val="hybridMultilevel"/>
    <w:tmpl w:val="4730509C"/>
    <w:lvl w:ilvl="0" w:tplc="33D020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E227CE0"/>
    <w:multiLevelType w:val="hybridMultilevel"/>
    <w:tmpl w:val="E81631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35B09"/>
    <w:multiLevelType w:val="hybridMultilevel"/>
    <w:tmpl w:val="A87AFA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020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727DF"/>
    <w:multiLevelType w:val="hybridMultilevel"/>
    <w:tmpl w:val="8438F4BE"/>
    <w:lvl w:ilvl="0" w:tplc="33D020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B512A71"/>
    <w:multiLevelType w:val="hybridMultilevel"/>
    <w:tmpl w:val="BDFE38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C6783"/>
    <w:multiLevelType w:val="hybridMultilevel"/>
    <w:tmpl w:val="CFD820E8"/>
    <w:lvl w:ilvl="0" w:tplc="33D020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E3F0F4F"/>
    <w:multiLevelType w:val="hybridMultilevel"/>
    <w:tmpl w:val="11AA075A"/>
    <w:lvl w:ilvl="0" w:tplc="33D020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2195C1F"/>
    <w:multiLevelType w:val="hybridMultilevel"/>
    <w:tmpl w:val="AC107B42"/>
    <w:lvl w:ilvl="0" w:tplc="33D020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70B7B89"/>
    <w:multiLevelType w:val="hybridMultilevel"/>
    <w:tmpl w:val="3934F91E"/>
    <w:lvl w:ilvl="0" w:tplc="33D020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BFE5B89"/>
    <w:multiLevelType w:val="hybridMultilevel"/>
    <w:tmpl w:val="A6EC5014"/>
    <w:lvl w:ilvl="0" w:tplc="33D020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D30E7"/>
    <w:multiLevelType w:val="hybridMultilevel"/>
    <w:tmpl w:val="9A10D9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17882"/>
    <w:multiLevelType w:val="hybridMultilevel"/>
    <w:tmpl w:val="BFB63CDC"/>
    <w:lvl w:ilvl="0" w:tplc="33D020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4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7C0"/>
    <w:rsid w:val="000C3D6F"/>
    <w:rsid w:val="00214BDA"/>
    <w:rsid w:val="004F0A59"/>
    <w:rsid w:val="006F0DB4"/>
    <w:rsid w:val="0083266F"/>
    <w:rsid w:val="009727C0"/>
    <w:rsid w:val="009B70BF"/>
    <w:rsid w:val="00E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0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2019-05-06T08:08:00Z</dcterms:created>
  <dcterms:modified xsi:type="dcterms:W3CDTF">2019-05-06T08:08:00Z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