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6E02D" w14:textId="5752D18B" w:rsidR="000141AA" w:rsidRPr="000141AA" w:rsidRDefault="002A5865" w:rsidP="000141AA">
      <w:pPr>
        <w:pStyle w:val="Heading1"/>
        <w:spacing w:before="100" w:beforeAutospacing="1"/>
        <w:jc w:val="right"/>
        <w:rPr>
          <w:color w:val="000000"/>
          <w:sz w:val="24"/>
          <w:szCs w:val="24"/>
        </w:rPr>
      </w:pPr>
      <w:bookmarkStart w:id="0" w:name="_GoBack"/>
      <w:bookmarkEnd w:id="0"/>
      <w:r>
        <w:rPr>
          <w:color w:val="000000"/>
          <w:sz w:val="24"/>
          <w:szCs w:val="24"/>
        </w:rPr>
        <w:t xml:space="preserve"> </w:t>
      </w:r>
    </w:p>
    <w:p w14:paraId="790314CE" w14:textId="77777777" w:rsidR="000141AA" w:rsidRDefault="000141AA" w:rsidP="000141AA">
      <w:pPr>
        <w:pStyle w:val="Heading1"/>
        <w:jc w:val="center"/>
        <w:rPr>
          <w:sz w:val="72"/>
          <w:szCs w:val="72"/>
        </w:rPr>
      </w:pPr>
    </w:p>
    <w:p w14:paraId="064229C9" w14:textId="77777777" w:rsidR="00160472" w:rsidRPr="000141AA" w:rsidRDefault="000141AA" w:rsidP="00EC5A49">
      <w:pPr>
        <w:pStyle w:val="Heading1"/>
        <w:jc w:val="center"/>
        <w:rPr>
          <w:sz w:val="72"/>
          <w:szCs w:val="72"/>
        </w:rPr>
      </w:pPr>
      <w:r w:rsidRPr="000141AA">
        <w:rPr>
          <w:sz w:val="72"/>
          <w:szCs w:val="72"/>
        </w:rPr>
        <w:t>Waris Dirie</w:t>
      </w:r>
    </w:p>
    <w:p w14:paraId="3349BCBE" w14:textId="77777777" w:rsidR="000141AA" w:rsidRDefault="000141AA" w:rsidP="000141AA">
      <w:pPr>
        <w:pStyle w:val="Heading2"/>
        <w:jc w:val="center"/>
        <w:rPr>
          <w:sz w:val="120"/>
          <w:szCs w:val="120"/>
        </w:rPr>
      </w:pPr>
      <w:r w:rsidRPr="000141AA">
        <w:rPr>
          <w:sz w:val="120"/>
          <w:szCs w:val="120"/>
        </w:rPr>
        <w:t>Puščavska roža</w:t>
      </w:r>
    </w:p>
    <w:p w14:paraId="2EDA8BC2" w14:textId="77777777" w:rsidR="000141AA" w:rsidRDefault="000141AA" w:rsidP="000141AA"/>
    <w:p w14:paraId="113056F0" w14:textId="77777777" w:rsidR="000141AA" w:rsidRDefault="000141AA" w:rsidP="000141AA"/>
    <w:p w14:paraId="0683F747" w14:textId="77777777" w:rsidR="000141AA" w:rsidRDefault="000141AA" w:rsidP="000141AA"/>
    <w:p w14:paraId="0FB21A37" w14:textId="77777777" w:rsidR="000141AA" w:rsidRDefault="0078311B" w:rsidP="00EC5A49">
      <w:pPr>
        <w:jc w:val="center"/>
      </w:pPr>
      <w:r>
        <w:rPr>
          <w:noProof/>
          <w:lang w:val="en-US"/>
        </w:rPr>
        <w:pict w14:anchorId="11E0B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0" o:spid="_x0000_i1025" type="#_x0000_t75" alt="Waris Dirie.jpg" style="width:207.6pt;height:124.35pt;visibility:visible">
            <v:imagedata r:id="rId6" o:title="Waris Dirie"/>
          </v:shape>
        </w:pict>
      </w:r>
    </w:p>
    <w:p w14:paraId="3EA46508" w14:textId="77777777" w:rsidR="000141AA" w:rsidRDefault="000141AA" w:rsidP="000141AA"/>
    <w:p w14:paraId="43C4AE76" w14:textId="77777777" w:rsidR="000141AA" w:rsidRDefault="000141AA" w:rsidP="000141AA"/>
    <w:p w14:paraId="6B65B470" w14:textId="77777777" w:rsidR="000141AA" w:rsidRDefault="000141AA" w:rsidP="000141AA">
      <w:pPr>
        <w:jc w:val="right"/>
      </w:pPr>
    </w:p>
    <w:p w14:paraId="37C82925" w14:textId="77777777" w:rsidR="000141AA" w:rsidRDefault="000141AA" w:rsidP="000141AA">
      <w:pPr>
        <w:jc w:val="right"/>
      </w:pPr>
    </w:p>
    <w:p w14:paraId="14DF3F0B" w14:textId="77777777" w:rsidR="000141AA" w:rsidRDefault="000141AA" w:rsidP="000141AA">
      <w:pPr>
        <w:jc w:val="right"/>
      </w:pPr>
    </w:p>
    <w:p w14:paraId="5382513A" w14:textId="77777777" w:rsidR="00EC5A49" w:rsidRDefault="00EC5A49" w:rsidP="00EC5A49">
      <w:pPr>
        <w:jc w:val="right"/>
      </w:pPr>
    </w:p>
    <w:p w14:paraId="4972FBCE" w14:textId="77777777" w:rsidR="00EC5A49" w:rsidRDefault="00EC5A49" w:rsidP="00EC5A49">
      <w:pPr>
        <w:jc w:val="right"/>
      </w:pPr>
    </w:p>
    <w:p w14:paraId="5B32F097" w14:textId="77777777" w:rsidR="00EC5A49" w:rsidRDefault="00EC5A49" w:rsidP="00EC5A49">
      <w:pPr>
        <w:jc w:val="right"/>
      </w:pPr>
    </w:p>
    <w:p w14:paraId="4C44BA21" w14:textId="1B968BBC" w:rsidR="000141AA" w:rsidRDefault="002A5865" w:rsidP="00EC5A49">
      <w:pPr>
        <w:jc w:val="right"/>
      </w:pPr>
      <w:r>
        <w:t xml:space="preserve"> </w:t>
      </w:r>
    </w:p>
    <w:p w14:paraId="03A565B3" w14:textId="77777777" w:rsidR="000141AA" w:rsidRDefault="000141AA" w:rsidP="000141AA">
      <w:pPr>
        <w:pStyle w:val="Heading3"/>
        <w:rPr>
          <w:sz w:val="44"/>
          <w:szCs w:val="44"/>
        </w:rPr>
      </w:pPr>
      <w:r w:rsidRPr="000141AA">
        <w:rPr>
          <w:sz w:val="44"/>
          <w:szCs w:val="44"/>
        </w:rPr>
        <w:lastRenderedPageBreak/>
        <w:t>Kazalo</w:t>
      </w:r>
    </w:p>
    <w:p w14:paraId="7B3B321B" w14:textId="77777777" w:rsidR="000141AA" w:rsidRPr="00DE0655" w:rsidRDefault="000141AA" w:rsidP="000141AA">
      <w:pPr>
        <w:pStyle w:val="NoSpacing"/>
        <w:numPr>
          <w:ilvl w:val="0"/>
          <w:numId w:val="2"/>
        </w:numPr>
        <w:rPr>
          <w:sz w:val="24"/>
          <w:szCs w:val="24"/>
        </w:rPr>
      </w:pPr>
      <w:r w:rsidRPr="00DE0655">
        <w:rPr>
          <w:sz w:val="24"/>
          <w:szCs w:val="24"/>
        </w:rPr>
        <w:t>Obnova</w:t>
      </w:r>
      <w:r w:rsidR="002A652B" w:rsidRPr="00DE0655">
        <w:rPr>
          <w:sz w:val="24"/>
          <w:szCs w:val="24"/>
        </w:rPr>
        <w:t xml:space="preserve"> knjige: Puščavska roža</w:t>
      </w:r>
    </w:p>
    <w:p w14:paraId="28FE2AD9" w14:textId="77777777" w:rsidR="000141AA" w:rsidRPr="00DE0655" w:rsidRDefault="000141AA" w:rsidP="000141AA">
      <w:pPr>
        <w:pStyle w:val="NoSpacing"/>
        <w:numPr>
          <w:ilvl w:val="0"/>
          <w:numId w:val="2"/>
        </w:numPr>
        <w:rPr>
          <w:sz w:val="24"/>
          <w:szCs w:val="24"/>
        </w:rPr>
      </w:pPr>
      <w:r w:rsidRPr="00DE0655">
        <w:rPr>
          <w:sz w:val="24"/>
          <w:szCs w:val="24"/>
        </w:rPr>
        <w:t>Opis oseb:  Waris</w:t>
      </w:r>
    </w:p>
    <w:p w14:paraId="39BE962F" w14:textId="77777777" w:rsidR="000141AA" w:rsidRPr="00DE0655" w:rsidRDefault="000141AA" w:rsidP="000141AA">
      <w:pPr>
        <w:pStyle w:val="NoSpacing"/>
        <w:ind w:left="720"/>
        <w:rPr>
          <w:sz w:val="24"/>
          <w:szCs w:val="24"/>
        </w:rPr>
      </w:pPr>
      <w:r w:rsidRPr="00DE0655">
        <w:rPr>
          <w:sz w:val="24"/>
          <w:szCs w:val="24"/>
        </w:rPr>
        <w:t xml:space="preserve">                    </w:t>
      </w:r>
      <w:r w:rsidR="002A652B" w:rsidRPr="00DE0655">
        <w:rPr>
          <w:sz w:val="24"/>
          <w:szCs w:val="24"/>
        </w:rPr>
        <w:t>Warisina oče in mama</w:t>
      </w:r>
    </w:p>
    <w:p w14:paraId="5F944A43" w14:textId="77777777" w:rsidR="002A652B" w:rsidRPr="00DE0655" w:rsidRDefault="002A652B" w:rsidP="002A652B">
      <w:pPr>
        <w:pStyle w:val="NoSpacing"/>
        <w:numPr>
          <w:ilvl w:val="0"/>
          <w:numId w:val="2"/>
        </w:numPr>
        <w:rPr>
          <w:sz w:val="24"/>
          <w:szCs w:val="24"/>
        </w:rPr>
      </w:pPr>
      <w:r w:rsidRPr="00DE0655">
        <w:rPr>
          <w:sz w:val="24"/>
          <w:szCs w:val="24"/>
        </w:rPr>
        <w:t>Moja ocena knjige</w:t>
      </w:r>
    </w:p>
    <w:p w14:paraId="56F1C73A" w14:textId="77777777" w:rsidR="002A652B" w:rsidRPr="00DE0655" w:rsidRDefault="002A652B" w:rsidP="002A652B">
      <w:pPr>
        <w:pStyle w:val="NoSpacing"/>
        <w:numPr>
          <w:ilvl w:val="0"/>
          <w:numId w:val="2"/>
        </w:numPr>
        <w:rPr>
          <w:sz w:val="24"/>
          <w:szCs w:val="24"/>
        </w:rPr>
      </w:pPr>
      <w:r w:rsidRPr="00DE0655">
        <w:rPr>
          <w:sz w:val="24"/>
          <w:szCs w:val="24"/>
        </w:rPr>
        <w:t>Zaključek</w:t>
      </w:r>
    </w:p>
    <w:p w14:paraId="1474E293" w14:textId="77777777" w:rsidR="000141AA" w:rsidRDefault="000141AA" w:rsidP="000141AA">
      <w:pPr>
        <w:pStyle w:val="NoSpacing"/>
      </w:pPr>
    </w:p>
    <w:p w14:paraId="6324E775" w14:textId="77777777" w:rsidR="008A515C" w:rsidRDefault="008A515C" w:rsidP="00DE6D8A">
      <w:pPr>
        <w:pStyle w:val="Heading3"/>
        <w:rPr>
          <w:sz w:val="44"/>
          <w:szCs w:val="44"/>
        </w:rPr>
      </w:pPr>
    </w:p>
    <w:p w14:paraId="19D06D57" w14:textId="77777777" w:rsidR="008A515C" w:rsidRDefault="008A515C" w:rsidP="00DE6D8A">
      <w:pPr>
        <w:pStyle w:val="Heading3"/>
        <w:rPr>
          <w:sz w:val="44"/>
          <w:szCs w:val="44"/>
        </w:rPr>
      </w:pPr>
    </w:p>
    <w:p w14:paraId="6BFF636B" w14:textId="77777777" w:rsidR="002A652B" w:rsidRPr="00DE6D8A" w:rsidRDefault="002A652B" w:rsidP="00DE6D8A">
      <w:pPr>
        <w:pStyle w:val="Heading3"/>
        <w:rPr>
          <w:sz w:val="44"/>
          <w:szCs w:val="44"/>
        </w:rPr>
      </w:pPr>
      <w:r w:rsidRPr="00DE6D8A">
        <w:rPr>
          <w:sz w:val="44"/>
          <w:szCs w:val="44"/>
        </w:rPr>
        <w:t>Obnova knjige: Puščavska roža</w:t>
      </w:r>
    </w:p>
    <w:p w14:paraId="3F95DE48" w14:textId="77777777" w:rsidR="002A652B" w:rsidRPr="00DE6D8A" w:rsidRDefault="002A652B" w:rsidP="002A652B">
      <w:pPr>
        <w:rPr>
          <w:sz w:val="24"/>
          <w:szCs w:val="24"/>
        </w:rPr>
      </w:pPr>
      <w:r w:rsidRPr="00DE6D8A">
        <w:rPr>
          <w:sz w:val="24"/>
          <w:szCs w:val="24"/>
        </w:rPr>
        <w:t xml:space="preserve">Cela </w:t>
      </w:r>
      <w:r w:rsidR="00DE6D8A" w:rsidRPr="00DE6D8A">
        <w:rPr>
          <w:sz w:val="24"/>
          <w:szCs w:val="24"/>
        </w:rPr>
        <w:t>zgodba govori o tem</w:t>
      </w:r>
      <w:r w:rsidR="00703962">
        <w:rPr>
          <w:sz w:val="24"/>
          <w:szCs w:val="24"/>
        </w:rPr>
        <w:t>,</w:t>
      </w:r>
      <w:r w:rsidR="00DE6D8A" w:rsidRPr="00DE6D8A">
        <w:rPr>
          <w:sz w:val="24"/>
          <w:szCs w:val="24"/>
        </w:rPr>
        <w:t xml:space="preserve"> kako W</w:t>
      </w:r>
      <w:r w:rsidRPr="00DE6D8A">
        <w:rPr>
          <w:sz w:val="24"/>
          <w:szCs w:val="24"/>
        </w:rPr>
        <w:t xml:space="preserve">aris beži pred kruto </w:t>
      </w:r>
      <w:r w:rsidR="00DE6D8A" w:rsidRPr="00DE6D8A">
        <w:rPr>
          <w:sz w:val="24"/>
          <w:szCs w:val="24"/>
        </w:rPr>
        <w:t>Somalijo in tamkajšnjim razmeram</w:t>
      </w:r>
      <w:r w:rsidRPr="00DE6D8A">
        <w:rPr>
          <w:sz w:val="24"/>
          <w:szCs w:val="24"/>
        </w:rPr>
        <w:t xml:space="preserve">, kako je prepričana, da ima Bog zanjo pripravljene drugačne načrte. </w:t>
      </w:r>
    </w:p>
    <w:p w14:paraId="737D44E6" w14:textId="77777777" w:rsidR="002A652B" w:rsidRPr="00DE6D8A" w:rsidRDefault="002A652B" w:rsidP="002A652B">
      <w:pPr>
        <w:rPr>
          <w:sz w:val="24"/>
          <w:szCs w:val="24"/>
        </w:rPr>
      </w:pPr>
      <w:r w:rsidRPr="00DE6D8A">
        <w:rPr>
          <w:sz w:val="24"/>
          <w:szCs w:val="24"/>
        </w:rPr>
        <w:t>Zgodba se prične odvijati v daljni in nam nepoznani Somaliji, ko se Waris zbudi iz spanca. Tam je zaspala, ker je bila tako utrujena od bežanja od doma. En dan pred tem je namreč ušla od doma. N</w:t>
      </w:r>
      <w:r w:rsidR="00DE6D8A" w:rsidRPr="00DE6D8A">
        <w:rPr>
          <w:sz w:val="24"/>
          <w:szCs w:val="24"/>
        </w:rPr>
        <w:t>aj</w:t>
      </w:r>
      <w:r w:rsidRPr="00DE6D8A">
        <w:rPr>
          <w:sz w:val="24"/>
          <w:szCs w:val="24"/>
        </w:rPr>
        <w:t>prej je blodila po prostrani puščavi. Naenkrat pa mimo nje pripelje tovornjak</w:t>
      </w:r>
      <w:r w:rsidR="00DE6D8A" w:rsidRPr="00DE6D8A">
        <w:rPr>
          <w:sz w:val="24"/>
          <w:szCs w:val="24"/>
        </w:rPr>
        <w:t xml:space="preserve"> in ji ustavil. Izrazila je željo</w:t>
      </w:r>
      <w:r w:rsidR="00703962">
        <w:rPr>
          <w:sz w:val="24"/>
          <w:szCs w:val="24"/>
        </w:rPr>
        <w:t>,</w:t>
      </w:r>
      <w:r w:rsidR="00DE6D8A" w:rsidRPr="00DE6D8A">
        <w:rPr>
          <w:sz w:val="24"/>
          <w:szCs w:val="24"/>
        </w:rPr>
        <w:t xml:space="preserve"> da hoče v Mogadiš.</w:t>
      </w:r>
      <w:r w:rsidRPr="00DE6D8A">
        <w:rPr>
          <w:sz w:val="24"/>
          <w:szCs w:val="24"/>
        </w:rPr>
        <w:t xml:space="preserve"> Tam </w:t>
      </w:r>
      <w:r w:rsidR="00297B33" w:rsidRPr="00DE6D8A">
        <w:rPr>
          <w:sz w:val="24"/>
          <w:szCs w:val="24"/>
        </w:rPr>
        <w:t>je namreč živela njena sestra, ki je že prej ušla od doma in veliko njenih sorodnikov. Usedla se je na tovornjak</w:t>
      </w:r>
      <w:r w:rsidR="00DE6D8A" w:rsidRPr="00DE6D8A">
        <w:rPr>
          <w:sz w:val="24"/>
          <w:szCs w:val="24"/>
        </w:rPr>
        <w:t xml:space="preserve"> in malo </w:t>
      </w:r>
      <w:r w:rsidR="00297B33" w:rsidRPr="00DE6D8A">
        <w:rPr>
          <w:sz w:val="24"/>
          <w:szCs w:val="24"/>
        </w:rPr>
        <w:t>zadremala</w:t>
      </w:r>
      <w:r w:rsidR="00DE6D8A" w:rsidRPr="00DE6D8A">
        <w:rPr>
          <w:sz w:val="24"/>
          <w:szCs w:val="24"/>
        </w:rPr>
        <w:t xml:space="preserve">. Ko se je </w:t>
      </w:r>
      <w:r w:rsidR="00297B33" w:rsidRPr="00DE6D8A">
        <w:rPr>
          <w:sz w:val="24"/>
          <w:szCs w:val="24"/>
        </w:rPr>
        <w:t>zavedla</w:t>
      </w:r>
      <w:r w:rsidR="00703962">
        <w:rPr>
          <w:sz w:val="24"/>
          <w:szCs w:val="24"/>
        </w:rPr>
        <w:t>,</w:t>
      </w:r>
      <w:r w:rsidR="00297B33" w:rsidRPr="00DE6D8A">
        <w:rPr>
          <w:sz w:val="24"/>
          <w:szCs w:val="24"/>
        </w:rPr>
        <w:t xml:space="preserve"> je pred njo star grd, nagnusni moški. Želel ji je razkleniti noge</w:t>
      </w:r>
      <w:r w:rsidR="00DE6D8A" w:rsidRPr="00DE6D8A">
        <w:rPr>
          <w:sz w:val="24"/>
          <w:szCs w:val="24"/>
        </w:rPr>
        <w:t>,</w:t>
      </w:r>
      <w:r w:rsidR="00297B33" w:rsidRPr="00DE6D8A">
        <w:rPr>
          <w:sz w:val="24"/>
          <w:szCs w:val="24"/>
        </w:rPr>
        <w:t xml:space="preserve"> da bi jo posilil vendar ni dovolila. Kmalu je spoznala</w:t>
      </w:r>
      <w:r w:rsidR="00703962">
        <w:rPr>
          <w:sz w:val="24"/>
          <w:szCs w:val="24"/>
        </w:rPr>
        <w:t>,</w:t>
      </w:r>
      <w:r w:rsidR="00297B33" w:rsidRPr="00DE6D8A">
        <w:rPr>
          <w:sz w:val="24"/>
          <w:szCs w:val="24"/>
        </w:rPr>
        <w:t xml:space="preserve"> da je premočen zanjo in da se ga bo mogla otresti na drugačen način. Rekla mu je</w:t>
      </w:r>
      <w:r w:rsidR="00703962">
        <w:rPr>
          <w:sz w:val="24"/>
          <w:szCs w:val="24"/>
        </w:rPr>
        <w:t>,</w:t>
      </w:r>
      <w:r w:rsidR="00297B33" w:rsidRPr="00DE6D8A">
        <w:rPr>
          <w:sz w:val="24"/>
          <w:szCs w:val="24"/>
        </w:rPr>
        <w:t xml:space="preserve"> da gre lulat. Na poti nazaj je pr</w:t>
      </w:r>
      <w:r w:rsidR="00DE6D8A" w:rsidRPr="00DE6D8A">
        <w:rPr>
          <w:sz w:val="24"/>
          <w:szCs w:val="24"/>
        </w:rPr>
        <w:t xml:space="preserve">inesla s sabo kamen in ga nato </w:t>
      </w:r>
      <w:r w:rsidR="00297B33" w:rsidRPr="00DE6D8A">
        <w:rPr>
          <w:sz w:val="24"/>
          <w:szCs w:val="24"/>
        </w:rPr>
        <w:t>ubila. Na celem njenem potovanju skozi življenje</w:t>
      </w:r>
      <w:r w:rsidR="00703962">
        <w:rPr>
          <w:sz w:val="24"/>
          <w:szCs w:val="24"/>
        </w:rPr>
        <w:t>,</w:t>
      </w:r>
      <w:r w:rsidR="00297B33" w:rsidRPr="00DE6D8A">
        <w:rPr>
          <w:sz w:val="24"/>
          <w:szCs w:val="24"/>
        </w:rPr>
        <w:t xml:space="preserve"> jo hočejo posiliti še večkrat. Zelo dolg</w:t>
      </w:r>
      <w:r w:rsidR="00703962">
        <w:rPr>
          <w:sz w:val="24"/>
          <w:szCs w:val="24"/>
        </w:rPr>
        <w:t>o se je trudila priti v Mogadiš. N</w:t>
      </w:r>
      <w:r w:rsidR="00297B33" w:rsidRPr="00DE6D8A">
        <w:rPr>
          <w:sz w:val="24"/>
          <w:szCs w:val="24"/>
        </w:rPr>
        <w:t>azadnje ji je le uspelo in tam je kljub grožnjam</w:t>
      </w:r>
      <w:r w:rsidR="00703962">
        <w:rPr>
          <w:sz w:val="24"/>
          <w:szCs w:val="24"/>
        </w:rPr>
        <w:t>,</w:t>
      </w:r>
      <w:r w:rsidR="00297B33" w:rsidRPr="00DE6D8A">
        <w:rPr>
          <w:sz w:val="24"/>
          <w:szCs w:val="24"/>
        </w:rPr>
        <w:t xml:space="preserve"> da bo morala iti nazaj domov</w:t>
      </w:r>
      <w:r w:rsidR="00703962">
        <w:rPr>
          <w:sz w:val="24"/>
          <w:szCs w:val="24"/>
        </w:rPr>
        <w:t>,</w:t>
      </w:r>
      <w:r w:rsidR="00297B33" w:rsidRPr="00DE6D8A">
        <w:rPr>
          <w:sz w:val="24"/>
          <w:szCs w:val="24"/>
        </w:rPr>
        <w:t xml:space="preserve"> ostala sedem let. Delala je pri sorodnikih, in sicer je pomagala pri hišnih opravilih in pri vzg</w:t>
      </w:r>
      <w:r w:rsidR="00703962">
        <w:rPr>
          <w:sz w:val="24"/>
          <w:szCs w:val="24"/>
        </w:rPr>
        <w:t>oji</w:t>
      </w:r>
      <w:r w:rsidR="00297B33" w:rsidRPr="00DE6D8A">
        <w:rPr>
          <w:sz w:val="24"/>
          <w:szCs w:val="24"/>
        </w:rPr>
        <w:t xml:space="preserve"> otrok. Nekoč je k njeni teti prišel na obisk njen stric, ki je iskal pomo</w:t>
      </w:r>
      <w:r w:rsidR="00DE6D8A" w:rsidRPr="00DE6D8A">
        <w:rPr>
          <w:sz w:val="24"/>
          <w:szCs w:val="24"/>
        </w:rPr>
        <w:t>čnico, ki bi šla z njim v London</w:t>
      </w:r>
      <w:r w:rsidR="00297B33" w:rsidRPr="00DE6D8A">
        <w:rPr>
          <w:sz w:val="24"/>
          <w:szCs w:val="24"/>
        </w:rPr>
        <w:t>, da bi tam kuhala in pospravljala. Po dolgem prepričevanju</w:t>
      </w:r>
      <w:r w:rsidR="00703962">
        <w:rPr>
          <w:sz w:val="24"/>
          <w:szCs w:val="24"/>
        </w:rPr>
        <w:t>,</w:t>
      </w:r>
      <w:r w:rsidR="00297B33" w:rsidRPr="00DE6D8A">
        <w:rPr>
          <w:sz w:val="24"/>
          <w:szCs w:val="24"/>
        </w:rPr>
        <w:t xml:space="preserve"> jo je vzel s sabo. Bila je zelo vesela, da se je končno znebila grde Somalije. Vedela je, da je to načrt, katerega ji je pripravil Bog. V Londonu je pri stricu stanovala 4 leta, ko je bilo konec njegovega mandata, je bila vržena na cesto. Stric je </w:t>
      </w:r>
      <w:r w:rsidR="00DC2F36" w:rsidRPr="00DE6D8A">
        <w:rPr>
          <w:sz w:val="24"/>
          <w:szCs w:val="24"/>
        </w:rPr>
        <w:t xml:space="preserve">namreč delal na Somalijski ambasadi. Vendar je bila s tem, ko je bila na cesti, zdaj končno svobodna. Mislila si je:»Nikoli več mi ne bo treba molsti koz ali jahati kamel. Nobeden več mi ne bo silil grdega starca s katerim naj se poročim.«. Prva stvar ki jo je naredila, ko je bila svobodna je bila ta, da je šla po nakupih. Imela je malo vsoto denarja, </w:t>
      </w:r>
      <w:r w:rsidR="00703962">
        <w:rPr>
          <w:sz w:val="24"/>
          <w:szCs w:val="24"/>
        </w:rPr>
        <w:t>a</w:t>
      </w:r>
      <w:r w:rsidR="00DC2F36" w:rsidRPr="00DE6D8A">
        <w:rPr>
          <w:sz w:val="24"/>
          <w:szCs w:val="24"/>
        </w:rPr>
        <w:t xml:space="preserve"> je bila vesela, da je njen in da ga lahko zapravi za kar hoče. Odšla </w:t>
      </w:r>
      <w:r w:rsidR="00DE6D8A" w:rsidRPr="00DE6D8A">
        <w:rPr>
          <w:sz w:val="24"/>
          <w:szCs w:val="24"/>
        </w:rPr>
        <w:t xml:space="preserve">je na Oxford street </w:t>
      </w:r>
      <w:r w:rsidR="00DC2F36" w:rsidRPr="00DE6D8A">
        <w:rPr>
          <w:sz w:val="24"/>
          <w:szCs w:val="24"/>
        </w:rPr>
        <w:t>v prvo trgovino</w:t>
      </w:r>
      <w:r w:rsidR="00703962">
        <w:rPr>
          <w:sz w:val="24"/>
          <w:szCs w:val="24"/>
        </w:rPr>
        <w:t xml:space="preserve"> in tam</w:t>
      </w:r>
      <w:r w:rsidR="00DC2F36" w:rsidRPr="00DE6D8A">
        <w:rPr>
          <w:sz w:val="24"/>
          <w:szCs w:val="24"/>
        </w:rPr>
        <w:t xml:space="preserve"> </w:t>
      </w:r>
      <w:r w:rsidR="00703962">
        <w:rPr>
          <w:sz w:val="24"/>
          <w:szCs w:val="24"/>
        </w:rPr>
        <w:t>s</w:t>
      </w:r>
      <w:r w:rsidR="00DC2F36" w:rsidRPr="00DE6D8A">
        <w:rPr>
          <w:sz w:val="24"/>
          <w:szCs w:val="24"/>
        </w:rPr>
        <w:t xml:space="preserve">rečala še eno </w:t>
      </w:r>
      <w:r w:rsidR="00703962">
        <w:rPr>
          <w:sz w:val="24"/>
          <w:szCs w:val="24"/>
        </w:rPr>
        <w:t>Somalčanko</w:t>
      </w:r>
      <w:r w:rsidR="00DE6D8A" w:rsidRPr="00DE6D8A">
        <w:rPr>
          <w:sz w:val="24"/>
          <w:szCs w:val="24"/>
        </w:rPr>
        <w:t>,</w:t>
      </w:r>
      <w:r w:rsidR="00DC2F36" w:rsidRPr="00DE6D8A">
        <w:rPr>
          <w:sz w:val="24"/>
          <w:szCs w:val="24"/>
        </w:rPr>
        <w:t xml:space="preserve"> s katero se je hitro spoprijateljila. Postali sta veliki prijateljici in nato še sostanovalki. Kmalu po teh dogodkih</w:t>
      </w:r>
      <w:r w:rsidR="00703962">
        <w:rPr>
          <w:sz w:val="24"/>
          <w:szCs w:val="24"/>
        </w:rPr>
        <w:t>,</w:t>
      </w:r>
      <w:r w:rsidR="00DC2F36" w:rsidRPr="00DE6D8A">
        <w:rPr>
          <w:sz w:val="24"/>
          <w:szCs w:val="24"/>
        </w:rPr>
        <w:t xml:space="preserve"> jo je odkril znan modni fotograf</w:t>
      </w:r>
      <w:r w:rsidR="00703962">
        <w:rPr>
          <w:sz w:val="24"/>
          <w:szCs w:val="24"/>
        </w:rPr>
        <w:t xml:space="preserve"> Terence Donovana</w:t>
      </w:r>
      <w:r w:rsidR="00DC2F36" w:rsidRPr="00DE6D8A">
        <w:rPr>
          <w:sz w:val="24"/>
          <w:szCs w:val="24"/>
        </w:rPr>
        <w:t>, ki jo je želel slikati. Po tem prvem slikanju jo je že</w:t>
      </w:r>
      <w:r w:rsidR="00703962">
        <w:rPr>
          <w:sz w:val="24"/>
          <w:szCs w:val="24"/>
        </w:rPr>
        <w:t>lelo vedno več modnih fotografov</w:t>
      </w:r>
      <w:r w:rsidR="00DC2F36" w:rsidRPr="00DE6D8A">
        <w:rPr>
          <w:sz w:val="24"/>
          <w:szCs w:val="24"/>
        </w:rPr>
        <w:t xml:space="preserve">. Postala je priljubljena, vabili so jo vsepovsod. </w:t>
      </w:r>
    </w:p>
    <w:p w14:paraId="27C9161B" w14:textId="77777777" w:rsidR="00DC2F36" w:rsidRPr="00DE6D8A" w:rsidRDefault="00DC2F36" w:rsidP="002A652B">
      <w:pPr>
        <w:rPr>
          <w:sz w:val="24"/>
          <w:szCs w:val="24"/>
        </w:rPr>
      </w:pPr>
      <w:r w:rsidRPr="00DE6D8A">
        <w:rPr>
          <w:sz w:val="24"/>
          <w:szCs w:val="24"/>
        </w:rPr>
        <w:lastRenderedPageBreak/>
        <w:t>V teh letih je tudi prvič spregovorila o obrezovanju. Sprva je le s težavo govorila o tem, vendar zmeraj bolj pogumno. Odločila se je tudi</w:t>
      </w:r>
      <w:r w:rsidR="00703962">
        <w:rPr>
          <w:sz w:val="24"/>
          <w:szCs w:val="24"/>
        </w:rPr>
        <w:t>,</w:t>
      </w:r>
      <w:r w:rsidRPr="00DE6D8A">
        <w:rPr>
          <w:sz w:val="24"/>
          <w:szCs w:val="24"/>
        </w:rPr>
        <w:t xml:space="preserve"> da se da operirati, ker je tudi sama o</w:t>
      </w:r>
      <w:r w:rsidR="00703962">
        <w:rPr>
          <w:sz w:val="24"/>
          <w:szCs w:val="24"/>
        </w:rPr>
        <w:t>brezana</w:t>
      </w:r>
      <w:r w:rsidRPr="00DE6D8A">
        <w:rPr>
          <w:sz w:val="24"/>
          <w:szCs w:val="24"/>
        </w:rPr>
        <w:t xml:space="preserve">. V rani mladosti, in sicer pri petih letih jo je neka ciganka </w:t>
      </w:r>
      <w:r w:rsidR="00703962">
        <w:rPr>
          <w:sz w:val="24"/>
          <w:szCs w:val="24"/>
        </w:rPr>
        <w:t>ob</w:t>
      </w:r>
      <w:r w:rsidRPr="00DE6D8A">
        <w:rPr>
          <w:sz w:val="24"/>
          <w:szCs w:val="24"/>
        </w:rPr>
        <w:t xml:space="preserve">rezala in ji pustila ne samo rano na telesu, ampak tudi rano v srcu in duši. </w:t>
      </w:r>
    </w:p>
    <w:p w14:paraId="6861C8AC" w14:textId="77777777" w:rsidR="00DE6D8A" w:rsidRPr="00DE6D8A" w:rsidRDefault="00DE6D8A" w:rsidP="002A652B">
      <w:pPr>
        <w:rPr>
          <w:sz w:val="24"/>
          <w:szCs w:val="24"/>
        </w:rPr>
      </w:pPr>
      <w:r w:rsidRPr="00DE6D8A">
        <w:rPr>
          <w:sz w:val="24"/>
          <w:szCs w:val="24"/>
        </w:rPr>
        <w:t xml:space="preserve">Odkril jo je tudi BBC, ki je z njo želel posneti dokumentarec z naslovom </w:t>
      </w:r>
      <w:r w:rsidRPr="00703962">
        <w:rPr>
          <w:i/>
          <w:sz w:val="24"/>
          <w:szCs w:val="24"/>
        </w:rPr>
        <w:t>Dan, ki mi je spremenil življenje</w:t>
      </w:r>
      <w:r w:rsidRPr="00DE6D8A">
        <w:rPr>
          <w:sz w:val="24"/>
          <w:szCs w:val="24"/>
        </w:rPr>
        <w:t xml:space="preserve">. S tem pa se ji je odprla pot nazaj v Somalijo, kjer je znova videla svojo mamo. Po vrnitvi je spoznala svojega moža, s katerim je ima tudi enega otroka. </w:t>
      </w:r>
    </w:p>
    <w:p w14:paraId="0A5C578A" w14:textId="77777777" w:rsidR="002A652B" w:rsidRDefault="002A652B" w:rsidP="002A652B"/>
    <w:p w14:paraId="1396EF93" w14:textId="77777777" w:rsidR="008A515C" w:rsidRDefault="008A515C" w:rsidP="00DE6D8A">
      <w:pPr>
        <w:pStyle w:val="Heading3"/>
        <w:rPr>
          <w:sz w:val="44"/>
          <w:szCs w:val="44"/>
        </w:rPr>
      </w:pPr>
    </w:p>
    <w:p w14:paraId="207194D9" w14:textId="77777777" w:rsidR="002A652B" w:rsidRDefault="00EC5A49" w:rsidP="00DE6D8A">
      <w:pPr>
        <w:pStyle w:val="Heading3"/>
        <w:rPr>
          <w:sz w:val="44"/>
          <w:szCs w:val="44"/>
        </w:rPr>
      </w:pPr>
      <w:r>
        <w:rPr>
          <w:sz w:val="44"/>
          <w:szCs w:val="44"/>
        </w:rPr>
        <w:t>Opis oseb</w:t>
      </w:r>
    </w:p>
    <w:p w14:paraId="40681662" w14:textId="77777777" w:rsidR="00DE6D8A" w:rsidRDefault="00DE6D8A" w:rsidP="00DE6D8A">
      <w:pPr>
        <w:pStyle w:val="Heading4"/>
        <w:rPr>
          <w:sz w:val="36"/>
          <w:szCs w:val="36"/>
        </w:rPr>
      </w:pPr>
      <w:r w:rsidRPr="00DE6D8A">
        <w:rPr>
          <w:sz w:val="36"/>
          <w:szCs w:val="36"/>
        </w:rPr>
        <w:t>Waris</w:t>
      </w:r>
    </w:p>
    <w:p w14:paraId="742F875D" w14:textId="77777777" w:rsidR="00DE6D8A" w:rsidRPr="00B23CC9" w:rsidRDefault="00DE6D8A" w:rsidP="00DE6D8A">
      <w:pPr>
        <w:rPr>
          <w:sz w:val="24"/>
          <w:szCs w:val="24"/>
        </w:rPr>
      </w:pPr>
      <w:r w:rsidRPr="00B23CC9">
        <w:rPr>
          <w:sz w:val="24"/>
          <w:szCs w:val="24"/>
        </w:rPr>
        <w:t>Waris je bila punca, ki je v rani mladosti zbežala od doma. Razlog bežanja je bil, ker jo je oče želel prodati nekemu starcu</w:t>
      </w:r>
      <w:r w:rsidR="00703962">
        <w:rPr>
          <w:sz w:val="24"/>
          <w:szCs w:val="24"/>
        </w:rPr>
        <w:t xml:space="preserve"> za ženo</w:t>
      </w:r>
      <w:r w:rsidRPr="00B23CC9">
        <w:rPr>
          <w:sz w:val="24"/>
          <w:szCs w:val="24"/>
        </w:rPr>
        <w:t xml:space="preserve">. Knjiga jo opisuje, kot lepo, </w:t>
      </w:r>
      <w:r w:rsidR="00B23CC9" w:rsidRPr="00B23CC9">
        <w:rPr>
          <w:sz w:val="24"/>
          <w:szCs w:val="24"/>
        </w:rPr>
        <w:t>prijazno in čutno žensko, ki je nesrečna in žalostna. V celem življenju se ji</w:t>
      </w:r>
      <w:r w:rsidR="00703962">
        <w:rPr>
          <w:sz w:val="24"/>
          <w:szCs w:val="24"/>
        </w:rPr>
        <w:t xml:space="preserve"> je</w:t>
      </w:r>
      <w:r w:rsidR="00B23CC9" w:rsidRPr="00B23CC9">
        <w:rPr>
          <w:sz w:val="24"/>
          <w:szCs w:val="24"/>
        </w:rPr>
        <w:t xml:space="preserve"> naredilo ogromno grdih in umazanih stvari, ki so zazna</w:t>
      </w:r>
      <w:r w:rsidR="00703962">
        <w:rPr>
          <w:sz w:val="24"/>
          <w:szCs w:val="24"/>
        </w:rPr>
        <w:t>movale njeno življenje. O</w:t>
      </w:r>
      <w:r w:rsidR="00B23CC9" w:rsidRPr="00B23CC9">
        <w:rPr>
          <w:sz w:val="24"/>
          <w:szCs w:val="24"/>
        </w:rPr>
        <w:t>brezovanje, poskusi posilstva, izkoriščanje … so le ene takih stvari. Vendar je bila močna, kot njena mama. Zdržala je vse napore in na koncu postala us</w:t>
      </w:r>
      <w:r w:rsidR="00703962">
        <w:rPr>
          <w:sz w:val="24"/>
          <w:szCs w:val="24"/>
        </w:rPr>
        <w:t>pešna manekenka, mamica in žena ter ambasadorka Organizacije združenih narodov za človekove pravice.</w:t>
      </w:r>
    </w:p>
    <w:p w14:paraId="5E68EBDA" w14:textId="77777777" w:rsidR="008A515C" w:rsidRDefault="008A515C" w:rsidP="00B23CC9">
      <w:pPr>
        <w:pStyle w:val="Heading4"/>
        <w:rPr>
          <w:sz w:val="36"/>
          <w:szCs w:val="36"/>
        </w:rPr>
      </w:pPr>
    </w:p>
    <w:p w14:paraId="7A2CE7C7" w14:textId="77777777" w:rsidR="00B23CC9" w:rsidRDefault="00B23CC9" w:rsidP="00B23CC9">
      <w:pPr>
        <w:pStyle w:val="Heading4"/>
        <w:rPr>
          <w:sz w:val="36"/>
          <w:szCs w:val="36"/>
        </w:rPr>
      </w:pPr>
      <w:r w:rsidRPr="00B23CC9">
        <w:rPr>
          <w:sz w:val="36"/>
          <w:szCs w:val="36"/>
        </w:rPr>
        <w:t>Warisina oče in mama</w:t>
      </w:r>
    </w:p>
    <w:p w14:paraId="27C4B87A" w14:textId="77777777" w:rsidR="00B23CC9" w:rsidRPr="00DE0655" w:rsidRDefault="00B23CC9" w:rsidP="00B23CC9">
      <w:pPr>
        <w:rPr>
          <w:sz w:val="24"/>
          <w:szCs w:val="24"/>
        </w:rPr>
      </w:pPr>
      <w:r w:rsidRPr="00DE0655">
        <w:rPr>
          <w:sz w:val="24"/>
          <w:szCs w:val="24"/>
        </w:rPr>
        <w:t>Njej oče je bil strog in brez usmiljenja. Pri dvanajstih letih je želel Waris brez njene privolitve</w:t>
      </w:r>
      <w:r w:rsidR="00703962">
        <w:rPr>
          <w:sz w:val="24"/>
          <w:szCs w:val="24"/>
        </w:rPr>
        <w:t>,</w:t>
      </w:r>
      <w:r w:rsidRPr="00DE0655">
        <w:rPr>
          <w:sz w:val="24"/>
          <w:szCs w:val="24"/>
        </w:rPr>
        <w:t xml:space="preserve"> poročiti s šestdeset letnim starcem, le zaradi njegove koristi. Dobil bi nekaj kamel v zameno zanjo. V Afriki so ženske zelo nepomembne, njihova življenja merijo s številom kamel. Kljub temu pa je bil za družino zelo požrtvovalen. Ljubil je ženo, rad pa je imel tudi otroke.</w:t>
      </w:r>
    </w:p>
    <w:p w14:paraId="40E5EB79" w14:textId="77777777" w:rsidR="00B23CC9" w:rsidRPr="00DE0655" w:rsidRDefault="00B23CC9" w:rsidP="00B23CC9">
      <w:pPr>
        <w:rPr>
          <w:sz w:val="24"/>
          <w:szCs w:val="24"/>
        </w:rPr>
      </w:pPr>
      <w:r w:rsidRPr="00DE0655">
        <w:rPr>
          <w:sz w:val="24"/>
          <w:szCs w:val="24"/>
        </w:rPr>
        <w:t>Mama je bila Warisina najboljša prijateljica. Vedno ji je stala ob strani. Bila je zelo močna ženska, ki ji ni bilo težko poprijeti za nobeno delo. Otroke je ljubila z vso dušo in srcem</w:t>
      </w:r>
      <w:r w:rsidR="00DE0655" w:rsidRPr="00DE0655">
        <w:rPr>
          <w:sz w:val="24"/>
          <w:szCs w:val="24"/>
        </w:rPr>
        <w:t>. Waris je celo pomagala zbežati od doma.</w:t>
      </w:r>
    </w:p>
    <w:p w14:paraId="4F8761EA" w14:textId="77777777" w:rsidR="00107F57" w:rsidRDefault="00107F57" w:rsidP="00DE0655">
      <w:pPr>
        <w:pStyle w:val="Heading3"/>
        <w:rPr>
          <w:sz w:val="44"/>
          <w:szCs w:val="44"/>
        </w:rPr>
      </w:pPr>
    </w:p>
    <w:p w14:paraId="17C4297F" w14:textId="77777777" w:rsidR="00107F57" w:rsidRPr="00107F57" w:rsidRDefault="00107F57" w:rsidP="00107F57"/>
    <w:p w14:paraId="5B78BEA8" w14:textId="77777777" w:rsidR="00B23CC9" w:rsidRDefault="00DE0655" w:rsidP="00DE0655">
      <w:pPr>
        <w:pStyle w:val="Heading3"/>
        <w:rPr>
          <w:sz w:val="44"/>
          <w:szCs w:val="44"/>
        </w:rPr>
      </w:pPr>
      <w:r w:rsidRPr="00DE0655">
        <w:rPr>
          <w:sz w:val="44"/>
          <w:szCs w:val="44"/>
        </w:rPr>
        <w:t>Moja ocena knjige</w:t>
      </w:r>
    </w:p>
    <w:p w14:paraId="423724D9" w14:textId="77777777" w:rsidR="00DE0655" w:rsidRPr="0056681A" w:rsidRDefault="00DE0655" w:rsidP="00DE0655">
      <w:pPr>
        <w:rPr>
          <w:sz w:val="24"/>
          <w:szCs w:val="24"/>
        </w:rPr>
      </w:pPr>
      <w:r w:rsidRPr="0056681A">
        <w:rPr>
          <w:sz w:val="24"/>
          <w:szCs w:val="24"/>
        </w:rPr>
        <w:t xml:space="preserve">Tri leta je bila moja najljubša knjiga </w:t>
      </w:r>
      <w:r w:rsidRPr="008A515C">
        <w:rPr>
          <w:i/>
          <w:sz w:val="24"/>
          <w:szCs w:val="24"/>
        </w:rPr>
        <w:t>Zgodba Toma Brenna</w:t>
      </w:r>
      <w:r w:rsidR="008A515C">
        <w:rPr>
          <w:i/>
          <w:sz w:val="24"/>
          <w:szCs w:val="24"/>
        </w:rPr>
        <w:t>na</w:t>
      </w:r>
      <w:r w:rsidRPr="0056681A">
        <w:rPr>
          <w:sz w:val="24"/>
          <w:szCs w:val="24"/>
        </w:rPr>
        <w:t xml:space="preserve">, vendar jo je zdaj zamenjala </w:t>
      </w:r>
      <w:r w:rsidRPr="008A515C">
        <w:rPr>
          <w:i/>
          <w:sz w:val="24"/>
          <w:szCs w:val="24"/>
        </w:rPr>
        <w:t>Puščavska roža</w:t>
      </w:r>
      <w:r w:rsidRPr="0056681A">
        <w:rPr>
          <w:sz w:val="24"/>
          <w:szCs w:val="24"/>
        </w:rPr>
        <w:t xml:space="preserve">. Če te knjiga spravi v jok ali pa da jo moraš zapreti, ker te je </w:t>
      </w:r>
      <w:r w:rsidR="00703962">
        <w:rPr>
          <w:sz w:val="24"/>
          <w:szCs w:val="24"/>
        </w:rPr>
        <w:t>nekaj tako</w:t>
      </w:r>
      <w:r w:rsidRPr="0056681A">
        <w:rPr>
          <w:sz w:val="24"/>
          <w:szCs w:val="24"/>
        </w:rPr>
        <w:t xml:space="preserve"> presunil</w:t>
      </w:r>
      <w:r w:rsidR="00703962">
        <w:rPr>
          <w:sz w:val="24"/>
          <w:szCs w:val="24"/>
        </w:rPr>
        <w:t>o ali pa šokiralo</w:t>
      </w:r>
      <w:r w:rsidRPr="0056681A">
        <w:rPr>
          <w:sz w:val="24"/>
          <w:szCs w:val="24"/>
        </w:rPr>
        <w:t xml:space="preserve">, da si moraš oddahniti, potem je knjiga res dobra. In v </w:t>
      </w:r>
      <w:r w:rsidRPr="00703962">
        <w:rPr>
          <w:i/>
          <w:sz w:val="24"/>
          <w:szCs w:val="24"/>
        </w:rPr>
        <w:t>Puščavski roži</w:t>
      </w:r>
      <w:r w:rsidRPr="0056681A">
        <w:rPr>
          <w:sz w:val="24"/>
          <w:szCs w:val="24"/>
        </w:rPr>
        <w:t xml:space="preserve">, se ti dogajajo take stvari. Knjigo sem požirala od navdušenja pri branju. To je knjiga, »ki se bere«. Pri tej knjigi sem res spoznala da ni važno, koliko ima strani, ampak to, kako je lepa. </w:t>
      </w:r>
    </w:p>
    <w:p w14:paraId="588D6F4C" w14:textId="77777777" w:rsidR="00DE0655" w:rsidRPr="0056681A" w:rsidRDefault="00DE0655" w:rsidP="00DE0655">
      <w:pPr>
        <w:rPr>
          <w:sz w:val="24"/>
          <w:szCs w:val="24"/>
        </w:rPr>
      </w:pPr>
      <w:r w:rsidRPr="0056681A">
        <w:rPr>
          <w:sz w:val="24"/>
          <w:szCs w:val="24"/>
        </w:rPr>
        <w:t xml:space="preserve">V knjigi so me definitivno najbolj šokirali odlomki o obrezovanju. Zelo </w:t>
      </w:r>
      <w:r w:rsidR="0056681A" w:rsidRPr="0056681A">
        <w:rPr>
          <w:sz w:val="24"/>
          <w:szCs w:val="24"/>
        </w:rPr>
        <w:t>malo ljudi</w:t>
      </w:r>
      <w:r w:rsidRPr="0056681A">
        <w:rPr>
          <w:sz w:val="24"/>
          <w:szCs w:val="24"/>
        </w:rPr>
        <w:t xml:space="preserve"> sploh ve za to odurno in nezaslišano početje. Ženskam namreč odrežejo spolovilo, in sicer cele zunanje ustnice, večino notranjih in klitoris. Obrezana ženska nikoli ne občuti u</w:t>
      </w:r>
      <w:r w:rsidR="008A515C">
        <w:rPr>
          <w:sz w:val="24"/>
          <w:szCs w:val="24"/>
        </w:rPr>
        <w:t>žitkov pri ljubljenju, večino le</w:t>
      </w:r>
      <w:r w:rsidRPr="0056681A">
        <w:rPr>
          <w:sz w:val="24"/>
          <w:szCs w:val="24"/>
        </w:rPr>
        <w:t xml:space="preserve"> zelo boli, ko se ljubijo. Take ženske nimajo težav le s seksom ampak tudi z menstruacijo, z uriniranjem … Le peščica jih ima možnost, da jih operirajo, kot so Waris. Druge pa bodisi že med obrezovanjem umrejo ali pa trpijo celo življenje.</w:t>
      </w:r>
      <w:r w:rsidR="0056681A" w:rsidRPr="0056681A">
        <w:rPr>
          <w:sz w:val="24"/>
          <w:szCs w:val="24"/>
        </w:rPr>
        <w:t xml:space="preserve"> Nekatere umrejo celo, pri prvem seksu, saj so zašite. Če moški prodre v vagino pri tem raztrga kožo okrog in ženska lahko izkrvavi. Zelo boleče je tudi dejstvo, da moški v notranjost ženske prodirajo celo z nožem. Ženska se jim ne smejo upirati, saj jih  v nasprotnem pretepejo. Glavni razlog so moški, zaradi katerih se to sploh počne. Saj je neobrezana ženska grda in umazana v moških očeh. </w:t>
      </w:r>
    </w:p>
    <w:p w14:paraId="44F3A7FA" w14:textId="77777777" w:rsidR="0056681A" w:rsidRPr="0056681A" w:rsidRDefault="0056681A" w:rsidP="00DE0655">
      <w:pPr>
        <w:rPr>
          <w:sz w:val="24"/>
          <w:szCs w:val="24"/>
        </w:rPr>
      </w:pPr>
      <w:r w:rsidRPr="0056681A">
        <w:rPr>
          <w:sz w:val="24"/>
          <w:szCs w:val="24"/>
        </w:rPr>
        <w:t xml:space="preserve">Knjiga me je naučila ljubezni do svoje domovine, kulture, do življenja. Ljudje se ne zavedamo, kako dobro nam je. Ne zadovoljimo se z malim, vedno hočemo največje in najboljše. Sedaj tudi drugače gledam na Afriko. Ni več idilična puščava, ampak kruta in neusmiljena dežela polna žalosti, lakote, pomanjkanja.  </w:t>
      </w:r>
    </w:p>
    <w:p w14:paraId="527FF4D7" w14:textId="77777777" w:rsidR="0056681A" w:rsidRPr="00EC5A49" w:rsidRDefault="0056681A" w:rsidP="0056681A">
      <w:pPr>
        <w:rPr>
          <w:sz w:val="24"/>
          <w:szCs w:val="24"/>
        </w:rPr>
      </w:pPr>
      <w:r w:rsidRPr="00EC5A49">
        <w:rPr>
          <w:sz w:val="24"/>
          <w:szCs w:val="24"/>
        </w:rPr>
        <w:t xml:space="preserve">Knjiga ti da misliti o Afriki na drugačen način. </w:t>
      </w:r>
      <w:r w:rsidR="00EC5A49" w:rsidRPr="00EC5A49">
        <w:rPr>
          <w:sz w:val="24"/>
          <w:szCs w:val="24"/>
        </w:rPr>
        <w:t>Priporočila bi jo vsem, ki radi berejo ali pa ne, saj bodo po tej prebrani knjigi vsi videli, da obstajajo knjige, ki so dobre in se jih da brati.</w:t>
      </w:r>
    </w:p>
    <w:sectPr w:rsidR="0056681A" w:rsidRPr="00EC5A49" w:rsidSect="00160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DCA"/>
    <w:multiLevelType w:val="hybridMultilevel"/>
    <w:tmpl w:val="2F8ED0A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42503443"/>
    <w:multiLevelType w:val="hybridMultilevel"/>
    <w:tmpl w:val="386CFF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4FC445F"/>
    <w:multiLevelType w:val="hybridMultilevel"/>
    <w:tmpl w:val="0180E2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A7C4EBC"/>
    <w:multiLevelType w:val="hybridMultilevel"/>
    <w:tmpl w:val="DAA0A8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41AA"/>
    <w:rsid w:val="000141AA"/>
    <w:rsid w:val="00107F57"/>
    <w:rsid w:val="00151D80"/>
    <w:rsid w:val="00160472"/>
    <w:rsid w:val="00297B33"/>
    <w:rsid w:val="002A5865"/>
    <w:rsid w:val="002A652B"/>
    <w:rsid w:val="00491311"/>
    <w:rsid w:val="0056681A"/>
    <w:rsid w:val="00703962"/>
    <w:rsid w:val="0078311B"/>
    <w:rsid w:val="008A515C"/>
    <w:rsid w:val="00990EBA"/>
    <w:rsid w:val="009C7657"/>
    <w:rsid w:val="00B23CC9"/>
    <w:rsid w:val="00D2034C"/>
    <w:rsid w:val="00DC2F36"/>
    <w:rsid w:val="00DE0655"/>
    <w:rsid w:val="00DE6D8A"/>
    <w:rsid w:val="00EC5A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73AB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472"/>
    <w:pPr>
      <w:spacing w:after="200" w:line="276" w:lineRule="auto"/>
    </w:pPr>
    <w:rPr>
      <w:sz w:val="22"/>
      <w:szCs w:val="22"/>
      <w:lang w:eastAsia="en-US"/>
    </w:rPr>
  </w:style>
  <w:style w:type="paragraph" w:styleId="Heading1">
    <w:name w:val="heading 1"/>
    <w:basedOn w:val="Normal"/>
    <w:next w:val="Normal"/>
    <w:link w:val="Heading1Char"/>
    <w:uiPriority w:val="9"/>
    <w:qFormat/>
    <w:rsid w:val="000141A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141A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0141A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DE6D8A"/>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141AA"/>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141AA"/>
    <w:rPr>
      <w:rFonts w:ascii="Cambria" w:eastAsia="Times New Roman" w:hAnsi="Cambria" w:cs="Times New Roman"/>
      <w:b/>
      <w:bCs/>
      <w:color w:val="4F81BD"/>
      <w:sz w:val="26"/>
      <w:szCs w:val="26"/>
    </w:rPr>
  </w:style>
  <w:style w:type="paragraph" w:styleId="ListParagraph">
    <w:name w:val="List Paragraph"/>
    <w:basedOn w:val="Normal"/>
    <w:uiPriority w:val="34"/>
    <w:qFormat/>
    <w:rsid w:val="000141AA"/>
    <w:pPr>
      <w:ind w:left="720"/>
      <w:contextualSpacing/>
    </w:pPr>
  </w:style>
  <w:style w:type="character" w:customStyle="1" w:styleId="Heading3Char">
    <w:name w:val="Heading 3 Char"/>
    <w:link w:val="Heading3"/>
    <w:uiPriority w:val="9"/>
    <w:rsid w:val="000141AA"/>
    <w:rPr>
      <w:rFonts w:ascii="Cambria" w:eastAsia="Times New Roman" w:hAnsi="Cambria" w:cs="Times New Roman"/>
      <w:b/>
      <w:bCs/>
      <w:color w:val="4F81BD"/>
    </w:rPr>
  </w:style>
  <w:style w:type="paragraph" w:styleId="NoSpacing">
    <w:name w:val="No Spacing"/>
    <w:uiPriority w:val="1"/>
    <w:qFormat/>
    <w:rsid w:val="000141AA"/>
    <w:rPr>
      <w:sz w:val="22"/>
      <w:szCs w:val="22"/>
      <w:lang w:eastAsia="en-US"/>
    </w:rPr>
  </w:style>
  <w:style w:type="character" w:customStyle="1" w:styleId="Heading4Char">
    <w:name w:val="Heading 4 Char"/>
    <w:link w:val="Heading4"/>
    <w:uiPriority w:val="9"/>
    <w:rsid w:val="00DE6D8A"/>
    <w:rPr>
      <w:rFonts w:ascii="Cambria" w:eastAsia="Times New Roman" w:hAnsi="Cambria" w:cs="Times New Roman"/>
      <w:b/>
      <w:bCs/>
      <w:i/>
      <w:iCs/>
      <w:color w:val="4F81BD"/>
    </w:rPr>
  </w:style>
  <w:style w:type="paragraph" w:styleId="BalloonText">
    <w:name w:val="Balloon Text"/>
    <w:basedOn w:val="Normal"/>
    <w:link w:val="BalloonTextChar"/>
    <w:uiPriority w:val="99"/>
    <w:semiHidden/>
    <w:unhideWhenUsed/>
    <w:rsid w:val="00EC5A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5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46774-E612-4BD3-BD15-E80BBF38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2019-05-21T10:05:00Z</dcterms:created>
  <dcterms:modified xsi:type="dcterms:W3CDTF">2019-05-21T10:05:00Z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