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11D4" w14:textId="77777777" w:rsidR="00D557F0" w:rsidRDefault="00D54646">
      <w:pPr>
        <w:jc w:val="center"/>
        <w:rPr>
          <w:b/>
          <w:bCs/>
          <w:sz w:val="32"/>
        </w:rPr>
      </w:pPr>
      <w:bookmarkStart w:id="0" w:name="_GoBack"/>
      <w:bookmarkEnd w:id="0"/>
      <w:r>
        <w:rPr>
          <w:b/>
          <w:bCs/>
          <w:sz w:val="32"/>
        </w:rPr>
        <w:t>Se je poljubljati s punco, ki kadi,</w:t>
      </w:r>
    </w:p>
    <w:p w14:paraId="2CBFE688" w14:textId="77777777" w:rsidR="00D557F0" w:rsidRDefault="00D54646">
      <w:pPr>
        <w:jc w:val="center"/>
        <w:rPr>
          <w:b/>
          <w:bCs/>
          <w:sz w:val="32"/>
        </w:rPr>
      </w:pPr>
      <w:r>
        <w:rPr>
          <w:b/>
          <w:bCs/>
          <w:sz w:val="32"/>
        </w:rPr>
        <w:t xml:space="preserve"> kot da bi lizal pepelnik</w:t>
      </w:r>
    </w:p>
    <w:p w14:paraId="58FBB444" w14:textId="77777777" w:rsidR="00D557F0" w:rsidRDefault="00D54646">
      <w:pPr>
        <w:jc w:val="center"/>
        <w:rPr>
          <w:b/>
          <w:bCs/>
          <w:sz w:val="32"/>
        </w:rPr>
      </w:pPr>
      <w:r>
        <w:rPr>
          <w:b/>
          <w:bCs/>
          <w:sz w:val="32"/>
        </w:rPr>
        <w:t>(Randy Powell)</w:t>
      </w:r>
    </w:p>
    <w:p w14:paraId="4B3F6BC5" w14:textId="77777777" w:rsidR="00D557F0" w:rsidRDefault="00D557F0">
      <w:pPr>
        <w:jc w:val="center"/>
        <w:rPr>
          <w:b/>
          <w:bCs/>
          <w:sz w:val="32"/>
        </w:rPr>
      </w:pPr>
    </w:p>
    <w:p w14:paraId="5B1640F4" w14:textId="77777777" w:rsidR="00D557F0" w:rsidRDefault="00D54646">
      <w:pPr>
        <w:rPr>
          <w:sz w:val="32"/>
        </w:rPr>
      </w:pPr>
      <w:r>
        <w:rPr>
          <w:sz w:val="32"/>
        </w:rPr>
        <w:t xml:space="preserve">Avtor knjige je Randy Powell. Rodil se je v Seattlu, kjer tudi živi. Je poročen in ima dva sinova. Opravil je magisterij iz pedagogike v ZDA. Po njegovih delih sodeč se pisatelj rad ukvarja s športom. Naslov knjige je Se je poljubljati s punco, ki kadi, kot da bi lizal pepelnik. </w:t>
      </w:r>
    </w:p>
    <w:p w14:paraId="3E385A9A" w14:textId="32A8BC0F" w:rsidR="00D557F0" w:rsidRDefault="00D54646" w:rsidP="003C3DF4">
      <w:pPr>
        <w:rPr>
          <w:sz w:val="32"/>
        </w:rPr>
      </w:pPr>
      <w:r>
        <w:rPr>
          <w:sz w:val="32"/>
        </w:rPr>
        <w:t>Knjiga govori o najstniških problemih in ljubezni. Knjiga je ljubezenski roman. Zgodba se dogaja v ZDA, v Seattlu in sicer v 20. stoletju. Glavni osebi knjige sta Biff, ki je umirjen in vase zaprt osemnajstletnik in Heidi, uporniška in nagajiva petnajstletnica. Osemnajstletni Biff, ki jih kaže komaj štirinajst, je neroden primerek zaljubljenca, ki si že triindvajset mesecev ne upa ogovoriti sošolke Tommie. Mimo njene hiše se je peljal že 184krat. Neprestano misli nanjo. Kmalu jo bo povabil na zmenek. Samo čas potrebuje, da naredi načrt. Pri tem mu pomaga trmasta in uporna Heidi, nečakinja njegovih družinskih prijateljev. Med deževnimi počitnicami se izkaže, da sramežljivi Biff ni zguba. Avtor nam sporoča, da knjiga ni le roman za mlajšo generacijo z natančnim posluhom za nove razmere, temveč je tudi zgodba o ljubezni. Knjiga mi je bila osebno zelo všeč, saj sem tudi sam najstnik in se vsakodnevno soočam s podobnimi problemi. Ko začneš knjigo brati, te dobesedno vsrka vase. Knjigo bi priporočil vsem, ki radi prebirajo knjige z najstniškimi problemi in ljubeznijo.</w:t>
      </w:r>
    </w:p>
    <w:sectPr w:rsidR="00D55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646"/>
    <w:rsid w:val="0008338C"/>
    <w:rsid w:val="003C3DF4"/>
    <w:rsid w:val="00D54646"/>
    <w:rsid w:val="00D55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37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