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627" w:rsidRPr="00E96D16" w:rsidRDefault="000D4627" w:rsidP="000D4627">
      <w:pPr>
        <w:numPr>
          <w:ilvl w:val="0"/>
          <w:numId w:val="1"/>
        </w:numPr>
        <w:rPr>
          <w:b/>
        </w:rPr>
      </w:pPr>
      <w:bookmarkStart w:id="0" w:name="_GoBack"/>
      <w:bookmarkEnd w:id="0"/>
      <w:r w:rsidRPr="00E96D16">
        <w:rPr>
          <w:b/>
        </w:rPr>
        <w:t xml:space="preserve">Brižinski spomeniki: </w:t>
      </w:r>
    </w:p>
    <w:p w:rsidR="000D4627" w:rsidRDefault="000D4627" w:rsidP="000D4627">
      <w:pPr>
        <w:numPr>
          <w:ilvl w:val="1"/>
          <w:numId w:val="1"/>
        </w:numPr>
      </w:pPr>
      <w:r>
        <w:t>Najstarejše ohranjeno besedilo v slovenskem jeziku.</w:t>
      </w:r>
    </w:p>
    <w:p w:rsidR="000D4627" w:rsidRDefault="000D4627" w:rsidP="000D4627">
      <w:pPr>
        <w:numPr>
          <w:ilvl w:val="1"/>
          <w:numId w:val="1"/>
        </w:numPr>
      </w:pPr>
      <w:r>
        <w:t>3 besedila, bogoslužna vsebina.</w:t>
      </w:r>
    </w:p>
    <w:p w:rsidR="000D4627" w:rsidRDefault="000D4627" w:rsidP="000D4627">
      <w:pPr>
        <w:numPr>
          <w:ilvl w:val="1"/>
          <w:numId w:val="1"/>
        </w:numPr>
      </w:pPr>
      <w:r>
        <w:t>Našli v Freisingu. Sedaj v Münchnu.</w:t>
      </w:r>
    </w:p>
    <w:p w:rsidR="000D4627" w:rsidRDefault="000D4627" w:rsidP="000D4627">
      <w:pPr>
        <w:numPr>
          <w:ilvl w:val="1"/>
          <w:numId w:val="1"/>
        </w:numPr>
      </w:pPr>
      <w:r>
        <w:t xml:space="preserve">Nastali okoli leta 1000. Karolinška minuskola. </w:t>
      </w:r>
    </w:p>
    <w:p w:rsidR="000D4627" w:rsidRPr="00E96D16" w:rsidRDefault="000D4627" w:rsidP="000D4627">
      <w:pPr>
        <w:numPr>
          <w:ilvl w:val="0"/>
          <w:numId w:val="1"/>
        </w:numPr>
        <w:rPr>
          <w:b/>
        </w:rPr>
      </w:pPr>
      <w:r w:rsidRPr="00E96D16">
        <w:rPr>
          <w:b/>
        </w:rPr>
        <w:t>V rokopisih, ki so nastali kasneje, najdemo primere narečne razcepljenosti slovenščine.</w:t>
      </w:r>
    </w:p>
    <w:p w:rsidR="000D4627" w:rsidRDefault="000D4627" w:rsidP="000D4627">
      <w:pPr>
        <w:numPr>
          <w:ilvl w:val="1"/>
          <w:numId w:val="1"/>
        </w:numPr>
      </w:pPr>
      <w:r w:rsidRPr="00E96D16">
        <w:rPr>
          <w:u w:val="single"/>
        </w:rPr>
        <w:t>Rateški rokopis.</w:t>
      </w:r>
      <w:r>
        <w:t xml:space="preserve"> 3 verska besedila. 14. stol.</w:t>
      </w:r>
    </w:p>
    <w:p w:rsidR="000D4627" w:rsidRDefault="000D4627" w:rsidP="000D4627">
      <w:pPr>
        <w:numPr>
          <w:ilvl w:val="1"/>
          <w:numId w:val="1"/>
        </w:numPr>
      </w:pPr>
      <w:r w:rsidRPr="00E96D16">
        <w:rPr>
          <w:u w:val="single"/>
        </w:rPr>
        <w:t>Stiški rokopis.</w:t>
      </w:r>
      <w:r>
        <w:t xml:space="preserve"> 4 besedila v slovenščini. 15. stol. posebnosti dolenjskega narečja, germanizmi.</w:t>
      </w:r>
    </w:p>
    <w:p w:rsidR="000D4627" w:rsidRDefault="000D4627" w:rsidP="000D4627">
      <w:pPr>
        <w:numPr>
          <w:ilvl w:val="1"/>
          <w:numId w:val="1"/>
        </w:numPr>
      </w:pPr>
      <w:r w:rsidRPr="00E96D16">
        <w:rPr>
          <w:u w:val="single"/>
        </w:rPr>
        <w:t>Starogorski rokopis.</w:t>
      </w:r>
      <w:r>
        <w:t xml:space="preserve"> 3 besedila, 15 stol., sledovi raznih narečij. </w:t>
      </w:r>
    </w:p>
    <w:p w:rsidR="000D4627" w:rsidRPr="00E96D16" w:rsidRDefault="000D4627" w:rsidP="000D4627">
      <w:pPr>
        <w:numPr>
          <w:ilvl w:val="0"/>
          <w:numId w:val="1"/>
        </w:numPr>
        <w:rPr>
          <w:b/>
        </w:rPr>
      </w:pPr>
      <w:r w:rsidRPr="00E96D16">
        <w:rPr>
          <w:b/>
        </w:rPr>
        <w:t>16. stoletje.</w:t>
      </w:r>
    </w:p>
    <w:p w:rsidR="000D4627" w:rsidRDefault="000D4627" w:rsidP="000D4627">
      <w:pPr>
        <w:numPr>
          <w:ilvl w:val="1"/>
          <w:numId w:val="1"/>
        </w:numPr>
      </w:pPr>
      <w:r>
        <w:t xml:space="preserve">Prve tiskane knjige v slovenščini. </w:t>
      </w:r>
      <w:r w:rsidRPr="00E96D16">
        <w:rPr>
          <w:u w:val="single"/>
        </w:rPr>
        <w:t>1950 Katekizem in Abecednik</w:t>
      </w:r>
      <w:r>
        <w:t xml:space="preserve"> (gotica).  Tudi nekaj v bohoričici (Cerkovna ordninga).</w:t>
      </w:r>
    </w:p>
    <w:p w:rsidR="000D4627" w:rsidRDefault="000D4627" w:rsidP="000D4627">
      <w:pPr>
        <w:numPr>
          <w:ilvl w:val="1"/>
          <w:numId w:val="1"/>
        </w:numPr>
      </w:pPr>
      <w:r w:rsidRPr="00E96D16">
        <w:rPr>
          <w:u w:val="single"/>
        </w:rPr>
        <w:t>Jurij Dalmatin:</w:t>
      </w:r>
      <w:r>
        <w:t xml:space="preserve"> </w:t>
      </w:r>
      <w:r w:rsidRPr="00E96D16">
        <w:rPr>
          <w:i/>
        </w:rPr>
        <w:t>1584 prevod svetega pisma – Biblija.</w:t>
      </w:r>
      <w:r>
        <w:t xml:space="preserve"> </w:t>
      </w:r>
    </w:p>
    <w:p w:rsidR="000D4627" w:rsidRDefault="000D4627" w:rsidP="000D4627">
      <w:pPr>
        <w:numPr>
          <w:ilvl w:val="1"/>
          <w:numId w:val="1"/>
        </w:numPr>
      </w:pPr>
      <w:r w:rsidRPr="00E96D16">
        <w:rPr>
          <w:u w:val="single"/>
        </w:rPr>
        <w:t>Adam Bohorič:</w:t>
      </w:r>
      <w:r>
        <w:t xml:space="preserve"> </w:t>
      </w:r>
      <w:r w:rsidRPr="00E96D16">
        <w:rPr>
          <w:i/>
        </w:rPr>
        <w:t>1. slovnica slovenskega jezika 1584</w:t>
      </w:r>
      <w:r>
        <w:t xml:space="preserve"> (Zimske urice proste), v latinščini + slovenski zgledi.</w:t>
      </w:r>
    </w:p>
    <w:p w:rsidR="000D4627" w:rsidRDefault="000D4627" w:rsidP="000D4627">
      <w:pPr>
        <w:numPr>
          <w:ilvl w:val="1"/>
          <w:numId w:val="1"/>
        </w:numPr>
      </w:pPr>
      <w:r w:rsidRPr="00E96D16">
        <w:rPr>
          <w:u w:val="single"/>
        </w:rPr>
        <w:t xml:space="preserve">Megiser </w:t>
      </w:r>
      <w:r w:rsidRPr="00E96D16">
        <w:rPr>
          <w:i/>
        </w:rPr>
        <w:t>1592 izdal slovar 4 jezikov.</w:t>
      </w:r>
      <w:r>
        <w:t xml:space="preserve"> </w:t>
      </w:r>
    </w:p>
    <w:p w:rsidR="000D4627" w:rsidRPr="00E96D16" w:rsidRDefault="000D4627" w:rsidP="000D4627">
      <w:pPr>
        <w:numPr>
          <w:ilvl w:val="0"/>
          <w:numId w:val="1"/>
        </w:numPr>
        <w:rPr>
          <w:b/>
        </w:rPr>
      </w:pPr>
      <w:r w:rsidRPr="00E96D16">
        <w:rPr>
          <w:b/>
        </w:rPr>
        <w:t>17. stoletje in prva polovica 18. stoletja.</w:t>
      </w:r>
    </w:p>
    <w:p w:rsidR="000D4627" w:rsidRDefault="000D4627" w:rsidP="000D4627">
      <w:pPr>
        <w:numPr>
          <w:ilvl w:val="1"/>
          <w:numId w:val="1"/>
        </w:numPr>
      </w:pPr>
      <w:r>
        <w:t xml:space="preserve">Obdobje </w:t>
      </w:r>
      <w:r w:rsidRPr="00E96D16">
        <w:rPr>
          <w:i/>
        </w:rPr>
        <w:t>protireformacije</w:t>
      </w:r>
      <w:r>
        <w:t>.</w:t>
      </w:r>
    </w:p>
    <w:p w:rsidR="000D4627" w:rsidRDefault="000D4627" w:rsidP="000D4627">
      <w:pPr>
        <w:numPr>
          <w:ilvl w:val="1"/>
          <w:numId w:val="1"/>
        </w:numPr>
      </w:pPr>
      <w:r>
        <w:t>Ohranjena Dalmatinova Biblija.</w:t>
      </w:r>
    </w:p>
    <w:p w:rsidR="000D4627" w:rsidRDefault="000D4627" w:rsidP="000D4627">
      <w:pPr>
        <w:numPr>
          <w:ilvl w:val="1"/>
          <w:numId w:val="1"/>
        </w:numPr>
      </w:pPr>
      <w:r w:rsidRPr="00E96D16">
        <w:rPr>
          <w:u w:val="single"/>
        </w:rPr>
        <w:t>Tomaž Hren:</w:t>
      </w:r>
      <w:r>
        <w:t xml:space="preserve"> ljubljanski škof, glavni protireformator na Kranjskem, izdal </w:t>
      </w:r>
      <w:r w:rsidRPr="00E96D16">
        <w:rPr>
          <w:i/>
        </w:rPr>
        <w:t>zbirko evangelijev in apostolskih pisem</w:t>
      </w:r>
      <w:r>
        <w:t xml:space="preserve"> Evangelia inu listuvi 1612.</w:t>
      </w:r>
    </w:p>
    <w:p w:rsidR="000D4627" w:rsidRDefault="000D4627" w:rsidP="000D4627">
      <w:pPr>
        <w:numPr>
          <w:ilvl w:val="1"/>
          <w:numId w:val="1"/>
        </w:numPr>
      </w:pPr>
      <w:r>
        <w:t>Plemiška pisma, prisežni obrazci.</w:t>
      </w:r>
    </w:p>
    <w:p w:rsidR="000D4627" w:rsidRDefault="000D4627" w:rsidP="000D4627">
      <w:pPr>
        <w:numPr>
          <w:ilvl w:val="1"/>
          <w:numId w:val="1"/>
        </w:numPr>
      </w:pPr>
      <w:r w:rsidRPr="00E96D16">
        <w:rPr>
          <w:u w:val="single"/>
        </w:rPr>
        <w:t>Janez Svetokriški:</w:t>
      </w:r>
      <w:r>
        <w:t xml:space="preserve"> najboljši slovenski pridigar. </w:t>
      </w:r>
      <w:r w:rsidRPr="00E96D16">
        <w:rPr>
          <w:i/>
        </w:rPr>
        <w:t>Sveti priročnik.</w:t>
      </w:r>
      <w:r>
        <w:t xml:space="preserve"> </w:t>
      </w:r>
    </w:p>
    <w:p w:rsidR="000D4627" w:rsidRDefault="000D4627" w:rsidP="000D4627">
      <w:pPr>
        <w:numPr>
          <w:ilvl w:val="1"/>
          <w:numId w:val="1"/>
        </w:numPr>
      </w:pPr>
      <w:r w:rsidRPr="00E96D16">
        <w:rPr>
          <w:u w:val="single"/>
        </w:rPr>
        <w:t>Barok</w:t>
      </w:r>
      <w:r>
        <w:t>.</w:t>
      </w:r>
    </w:p>
    <w:p w:rsidR="000D4627" w:rsidRPr="00E96D16" w:rsidRDefault="000D4627" w:rsidP="000D4627">
      <w:pPr>
        <w:numPr>
          <w:ilvl w:val="0"/>
          <w:numId w:val="1"/>
        </w:numPr>
        <w:rPr>
          <w:b/>
        </w:rPr>
      </w:pPr>
      <w:r w:rsidRPr="00E96D16">
        <w:rPr>
          <w:b/>
        </w:rPr>
        <w:t>Druga polovica 18. stoletja.</w:t>
      </w:r>
    </w:p>
    <w:p w:rsidR="000D4627" w:rsidRPr="00E96D16" w:rsidRDefault="000D4627" w:rsidP="000D4627">
      <w:pPr>
        <w:numPr>
          <w:ilvl w:val="1"/>
          <w:numId w:val="1"/>
        </w:numPr>
        <w:rPr>
          <w:i/>
        </w:rPr>
      </w:pPr>
      <w:r w:rsidRPr="00E96D16">
        <w:rPr>
          <w:i/>
        </w:rPr>
        <w:t>Razsvetljenstvo.</w:t>
      </w:r>
    </w:p>
    <w:p w:rsidR="000D4627" w:rsidRDefault="000D4627" w:rsidP="000D4627">
      <w:pPr>
        <w:numPr>
          <w:ilvl w:val="1"/>
          <w:numId w:val="1"/>
        </w:numPr>
      </w:pPr>
      <w:r>
        <w:t xml:space="preserve">Tiskana dela ne le verska, </w:t>
      </w:r>
      <w:r w:rsidRPr="00E96D16">
        <w:rPr>
          <w:i/>
        </w:rPr>
        <w:t>tudi posvetna</w:t>
      </w:r>
      <w:r>
        <w:t xml:space="preserve"> (prizadevanje za rabo slovenščine na vseh področjih).</w:t>
      </w:r>
    </w:p>
    <w:p w:rsidR="00B21A5D" w:rsidRDefault="00B21A5D" w:rsidP="00B21A5D">
      <w:pPr>
        <w:numPr>
          <w:ilvl w:val="1"/>
          <w:numId w:val="1"/>
        </w:numPr>
      </w:pPr>
      <w:r w:rsidRPr="00E96D16">
        <w:rPr>
          <w:u w:val="single"/>
        </w:rPr>
        <w:t>Jurij Japelj:</w:t>
      </w:r>
      <w:r>
        <w:t xml:space="preserve"> </w:t>
      </w:r>
      <w:r w:rsidRPr="00E96D16">
        <w:rPr>
          <w:i/>
        </w:rPr>
        <w:t>katoliški prevod svetega pisma</w:t>
      </w:r>
      <w:r>
        <w:t xml:space="preserve"> (1784-1802). </w:t>
      </w:r>
    </w:p>
    <w:p w:rsidR="00B21A5D" w:rsidRDefault="00B21A5D" w:rsidP="00B21A5D">
      <w:pPr>
        <w:numPr>
          <w:ilvl w:val="1"/>
          <w:numId w:val="1"/>
        </w:numPr>
      </w:pPr>
      <w:r>
        <w:t>Različice slovenskega jezika.</w:t>
      </w:r>
    </w:p>
    <w:p w:rsidR="00B21A5D" w:rsidRDefault="00B21A5D" w:rsidP="00B21A5D">
      <w:pPr>
        <w:numPr>
          <w:ilvl w:val="1"/>
          <w:numId w:val="1"/>
        </w:numPr>
      </w:pPr>
      <w:r w:rsidRPr="00E96D16">
        <w:rPr>
          <w:u w:val="single"/>
        </w:rPr>
        <w:t>Marko Pohlin:</w:t>
      </w:r>
      <w:r>
        <w:t xml:space="preserve"> </w:t>
      </w:r>
      <w:r w:rsidRPr="00E96D16">
        <w:rPr>
          <w:i/>
        </w:rPr>
        <w:t>nemško pisana slovnica</w:t>
      </w:r>
      <w:r>
        <w:t xml:space="preserve"> (osrednji knjižni jezik). </w:t>
      </w:r>
    </w:p>
    <w:p w:rsidR="00B21A5D" w:rsidRDefault="00B21A5D" w:rsidP="00B21A5D">
      <w:pPr>
        <w:numPr>
          <w:ilvl w:val="1"/>
          <w:numId w:val="1"/>
        </w:numPr>
      </w:pPr>
      <w:r>
        <w:t>Gustman (koroška različica, Zelenko (štajerska r.).</w:t>
      </w:r>
    </w:p>
    <w:p w:rsidR="00B21A5D" w:rsidRDefault="00B21A5D" w:rsidP="00B21A5D">
      <w:pPr>
        <w:numPr>
          <w:ilvl w:val="1"/>
          <w:numId w:val="1"/>
        </w:numPr>
      </w:pPr>
      <w:r w:rsidRPr="00E96D16">
        <w:rPr>
          <w:u w:val="single"/>
        </w:rPr>
        <w:t>Valentin Vodnik:</w:t>
      </w:r>
      <w:r>
        <w:t xml:space="preserve"> </w:t>
      </w:r>
      <w:r w:rsidRPr="00E96D16">
        <w:rPr>
          <w:i/>
        </w:rPr>
        <w:t>strokovna dela</w:t>
      </w:r>
      <w:r>
        <w:t>: Kuharske bukve, Babištvo …</w:t>
      </w:r>
      <w:r w:rsidRPr="00E96D16">
        <w:rPr>
          <w:i/>
        </w:rPr>
        <w:t xml:space="preserve"> Publicistična besedila:</w:t>
      </w:r>
      <w:r>
        <w:t xml:space="preserve"> Velika in Mala pratika, Lublanske novice. </w:t>
      </w:r>
      <w:r w:rsidRPr="00E96D16">
        <w:rPr>
          <w:i/>
        </w:rPr>
        <w:t>Posvetno pesništvo:</w:t>
      </w:r>
      <w:r>
        <w:t xml:space="preserve"> Pesmi za pokušino.</w:t>
      </w:r>
    </w:p>
    <w:p w:rsidR="00B21A5D" w:rsidRDefault="00B21A5D" w:rsidP="00B21A5D">
      <w:pPr>
        <w:numPr>
          <w:ilvl w:val="1"/>
          <w:numId w:val="1"/>
        </w:numPr>
      </w:pPr>
      <w:r w:rsidRPr="00E96D16">
        <w:rPr>
          <w:u w:val="single"/>
        </w:rPr>
        <w:t>Posvetna dramatika:</w:t>
      </w:r>
      <w:r>
        <w:t xml:space="preserve"> </w:t>
      </w:r>
      <w:r w:rsidRPr="00E96D16">
        <w:rPr>
          <w:i/>
        </w:rPr>
        <w:t>Županova Micka in Ta veseli dan</w:t>
      </w:r>
      <w:r>
        <w:t xml:space="preserve"> (Linhart).</w:t>
      </w:r>
    </w:p>
    <w:p w:rsidR="00B21A5D" w:rsidRPr="00E96D16" w:rsidRDefault="00B21A5D" w:rsidP="00B21A5D">
      <w:pPr>
        <w:numPr>
          <w:ilvl w:val="0"/>
          <w:numId w:val="1"/>
        </w:numPr>
        <w:rPr>
          <w:b/>
        </w:rPr>
      </w:pPr>
      <w:r w:rsidRPr="00E96D16">
        <w:rPr>
          <w:b/>
        </w:rPr>
        <w:t>Prva polovica 19. stoletja.</w:t>
      </w:r>
    </w:p>
    <w:p w:rsidR="00B21A5D" w:rsidRDefault="00B21A5D" w:rsidP="00B21A5D">
      <w:pPr>
        <w:numPr>
          <w:ilvl w:val="1"/>
          <w:numId w:val="1"/>
        </w:numPr>
      </w:pPr>
      <w:r w:rsidRPr="00E96D16">
        <w:rPr>
          <w:u w:val="single"/>
        </w:rPr>
        <w:t>Valentin Vodnik.</w:t>
      </w:r>
      <w:r>
        <w:t xml:space="preserve"> </w:t>
      </w:r>
      <w:r w:rsidRPr="00E96D16">
        <w:rPr>
          <w:i/>
        </w:rPr>
        <w:t>1811 slovnica Pismenost ali gramatika za perve šole; prva slovnica v slovenskem jeziku.</w:t>
      </w:r>
      <w:r>
        <w:t xml:space="preserve"> Pripravljal nemško-slovensko-latinski slovar.</w:t>
      </w:r>
    </w:p>
    <w:p w:rsidR="00B21A5D" w:rsidRDefault="00B21A5D" w:rsidP="00B21A5D">
      <w:pPr>
        <w:numPr>
          <w:ilvl w:val="1"/>
          <w:numId w:val="1"/>
        </w:numPr>
      </w:pPr>
      <w:r w:rsidRPr="00E96D16">
        <w:rPr>
          <w:u w:val="single"/>
        </w:rPr>
        <w:t>Jernej Kopitar:</w:t>
      </w:r>
      <w:r>
        <w:t xml:space="preserve"> </w:t>
      </w:r>
      <w:r w:rsidRPr="00E96D16">
        <w:rPr>
          <w:i/>
        </w:rPr>
        <w:t>Slovnica slovanskega jezika na Kranjskem, Koroškem in Štajerskem</w:t>
      </w:r>
      <w:r>
        <w:t xml:space="preserve">. Zahteval </w:t>
      </w:r>
      <w:r w:rsidRPr="00E96D16">
        <w:rPr>
          <w:i/>
        </w:rPr>
        <w:t>enoten knjižni jezik in reformo pisave</w:t>
      </w:r>
      <w:r>
        <w:t>.</w:t>
      </w:r>
    </w:p>
    <w:p w:rsidR="00B21A5D" w:rsidRDefault="00B21A5D" w:rsidP="00B21A5D">
      <w:pPr>
        <w:numPr>
          <w:ilvl w:val="1"/>
          <w:numId w:val="1"/>
        </w:numPr>
      </w:pPr>
      <w:r w:rsidRPr="00E96D16">
        <w:rPr>
          <w:i/>
        </w:rPr>
        <w:t>Črkarska pravda:</w:t>
      </w:r>
      <w:r>
        <w:t xml:space="preserve"> med metelčico in dajnčico. </w:t>
      </w:r>
    </w:p>
    <w:p w:rsidR="00B21A5D" w:rsidRDefault="00B21A5D" w:rsidP="00B21A5D">
      <w:pPr>
        <w:numPr>
          <w:ilvl w:val="1"/>
          <w:numId w:val="1"/>
        </w:numPr>
      </w:pPr>
      <w:r>
        <w:t>Anton Murko: Teoretično-praktična slovenska slovnica, Slovensko-nemški in nemško slovenski ročni besedilnik. Utrdil bohoričico.</w:t>
      </w:r>
    </w:p>
    <w:p w:rsidR="00B21A5D" w:rsidRPr="00E96D16" w:rsidRDefault="00B21A5D" w:rsidP="00B21A5D">
      <w:pPr>
        <w:numPr>
          <w:ilvl w:val="1"/>
          <w:numId w:val="1"/>
        </w:numPr>
        <w:rPr>
          <w:i/>
        </w:rPr>
      </w:pPr>
      <w:r w:rsidRPr="00E96D16">
        <w:rPr>
          <w:i/>
        </w:rPr>
        <w:t>Gajica.</w:t>
      </w:r>
      <w:r>
        <w:t xml:space="preserve"> Za mirno vpeljavo ima zasluge </w:t>
      </w:r>
      <w:r w:rsidRPr="00E96D16">
        <w:rPr>
          <w:u w:val="single"/>
        </w:rPr>
        <w:t>Janez Bleiweis</w:t>
      </w:r>
      <w:r>
        <w:t xml:space="preserve">. Članki v gajici. </w:t>
      </w:r>
      <w:r w:rsidRPr="00E96D16">
        <w:rPr>
          <w:i/>
        </w:rPr>
        <w:t>Kmetijske in rokodelske novice.</w:t>
      </w:r>
    </w:p>
    <w:p w:rsidR="00B21A5D" w:rsidRDefault="00B21A5D" w:rsidP="00B21A5D">
      <w:pPr>
        <w:numPr>
          <w:ilvl w:val="1"/>
          <w:numId w:val="1"/>
        </w:numPr>
      </w:pPr>
      <w:r>
        <w:t>Kopitar želel posnemanje ljudske pesmi – razumljivo za kmete.</w:t>
      </w:r>
    </w:p>
    <w:p w:rsidR="00B21A5D" w:rsidRDefault="00B21A5D" w:rsidP="00B21A5D">
      <w:pPr>
        <w:numPr>
          <w:ilvl w:val="1"/>
          <w:numId w:val="1"/>
        </w:numPr>
      </w:pPr>
      <w:r w:rsidRPr="00E96D16">
        <w:rPr>
          <w:u w:val="single"/>
        </w:rPr>
        <w:t>France Prešeren:</w:t>
      </w:r>
      <w:r>
        <w:t xml:space="preserve"> pisal po zgledu umetne evropske poezije. </w:t>
      </w:r>
      <w:r w:rsidRPr="00E96D16">
        <w:rPr>
          <w:i/>
        </w:rPr>
        <w:t>Poglede na jezik, pisavo in književnost izrazil v več pesmih</w:t>
      </w:r>
      <w:r>
        <w:t xml:space="preserve"> (Apel in čevljar, Sonet o kaši …).</w:t>
      </w:r>
    </w:p>
    <w:p w:rsidR="00B21A5D" w:rsidRDefault="00B21A5D" w:rsidP="00B21A5D">
      <w:pPr>
        <w:numPr>
          <w:ilvl w:val="1"/>
          <w:numId w:val="1"/>
        </w:numPr>
      </w:pPr>
      <w:r>
        <w:lastRenderedPageBreak/>
        <w:t>Program Zedinjena Slovenija.</w:t>
      </w:r>
    </w:p>
    <w:p w:rsidR="00B21A5D" w:rsidRDefault="00B21A5D" w:rsidP="00B21A5D">
      <w:pPr>
        <w:numPr>
          <w:ilvl w:val="1"/>
          <w:numId w:val="1"/>
        </w:numPr>
      </w:pPr>
      <w:r>
        <w:t>Ilirizem. Za: Stanko Vraz (pesnik, preselil na Hrvaško).</w:t>
      </w:r>
    </w:p>
    <w:p w:rsidR="00B21A5D" w:rsidRDefault="00B21A5D" w:rsidP="00B21A5D">
      <w:pPr>
        <w:numPr>
          <w:ilvl w:val="1"/>
          <w:numId w:val="1"/>
        </w:numPr>
      </w:pPr>
      <w:r>
        <w:t>Nove oblike.</w:t>
      </w:r>
    </w:p>
    <w:p w:rsidR="00B21A5D" w:rsidRPr="00E96D16" w:rsidRDefault="00B21A5D" w:rsidP="00B21A5D">
      <w:pPr>
        <w:numPr>
          <w:ilvl w:val="0"/>
          <w:numId w:val="1"/>
        </w:numPr>
        <w:rPr>
          <w:b/>
        </w:rPr>
      </w:pPr>
      <w:r w:rsidRPr="00E96D16">
        <w:rPr>
          <w:b/>
        </w:rPr>
        <w:t>Druga polovica 19. stoletja.</w:t>
      </w:r>
    </w:p>
    <w:p w:rsidR="00B21A5D" w:rsidRDefault="00B21A5D" w:rsidP="00B21A5D">
      <w:pPr>
        <w:numPr>
          <w:ilvl w:val="1"/>
          <w:numId w:val="1"/>
        </w:numPr>
      </w:pPr>
      <w:r>
        <w:t xml:space="preserve">Boj za slovenščino v uradih, na sodiščih in v šolah. </w:t>
      </w:r>
    </w:p>
    <w:p w:rsidR="00B21A5D" w:rsidRDefault="00B21A5D" w:rsidP="00B21A5D">
      <w:pPr>
        <w:numPr>
          <w:ilvl w:val="1"/>
          <w:numId w:val="1"/>
        </w:numPr>
      </w:pPr>
      <w:r w:rsidRPr="00E96D16">
        <w:rPr>
          <w:u w:val="single"/>
        </w:rPr>
        <w:t>Anton Martin Slomšek</w:t>
      </w:r>
      <w:r>
        <w:t xml:space="preserve"> zavzel za </w:t>
      </w:r>
      <w:r w:rsidRPr="00E96D16">
        <w:rPr>
          <w:i/>
        </w:rPr>
        <w:t>rabo slovenščine v osnovnih šolah</w:t>
      </w:r>
      <w:r>
        <w:t xml:space="preserve">. </w:t>
      </w:r>
    </w:p>
    <w:p w:rsidR="00B21A5D" w:rsidRDefault="00B21A5D" w:rsidP="00B21A5D">
      <w:pPr>
        <w:numPr>
          <w:ilvl w:val="1"/>
          <w:numId w:val="1"/>
        </w:numPr>
      </w:pPr>
      <w:r>
        <w:t>1. šola s slovenskim učnim jezikom: škofijska gimnazija v Šentvidu 1905.</w:t>
      </w:r>
    </w:p>
    <w:p w:rsidR="00B21A5D" w:rsidRPr="00E96D16" w:rsidRDefault="008A6664" w:rsidP="00B21A5D">
      <w:pPr>
        <w:numPr>
          <w:ilvl w:val="1"/>
          <w:numId w:val="1"/>
        </w:numPr>
        <w:rPr>
          <w:i/>
        </w:rPr>
      </w:pPr>
      <w:r w:rsidRPr="00E96D16">
        <w:rPr>
          <w:i/>
        </w:rPr>
        <w:t>Realizem.</w:t>
      </w:r>
    </w:p>
    <w:p w:rsidR="008A6664" w:rsidRDefault="008A6664" w:rsidP="00B21A5D">
      <w:pPr>
        <w:numPr>
          <w:ilvl w:val="1"/>
          <w:numId w:val="1"/>
        </w:numPr>
      </w:pPr>
      <w:r w:rsidRPr="00E96D16">
        <w:rPr>
          <w:u w:val="single"/>
        </w:rPr>
        <w:t>Fran Levstik.</w:t>
      </w:r>
      <w:r>
        <w:t xml:space="preserve"> Zavzemal za samostojnost slovenščine. Napaka: </w:t>
      </w:r>
      <w:r w:rsidRPr="00E96D16">
        <w:rPr>
          <w:i/>
        </w:rPr>
        <w:t>levstikovanje</w:t>
      </w:r>
      <w:r>
        <w:t xml:space="preserve"> – poskus približati slovenščino stari cerkveni slovanščini.</w:t>
      </w:r>
    </w:p>
    <w:p w:rsidR="008A6664" w:rsidRDefault="008A6664" w:rsidP="008A6664">
      <w:pPr>
        <w:numPr>
          <w:ilvl w:val="2"/>
          <w:numId w:val="1"/>
        </w:numPr>
      </w:pPr>
      <w:r w:rsidRPr="00E96D16">
        <w:rPr>
          <w:i/>
        </w:rPr>
        <w:t>Napake slovenskega pisanja</w:t>
      </w:r>
      <w:r>
        <w:t xml:space="preserve"> (1858)</w:t>
      </w:r>
    </w:p>
    <w:p w:rsidR="008A6664" w:rsidRDefault="008A6664" w:rsidP="008A6664">
      <w:pPr>
        <w:numPr>
          <w:ilvl w:val="2"/>
          <w:numId w:val="1"/>
        </w:numPr>
      </w:pPr>
      <w:r w:rsidRPr="00E96D16">
        <w:rPr>
          <w:i/>
        </w:rPr>
        <w:t>Začel pripravljati slovensko-nemški slovar</w:t>
      </w:r>
      <w:r>
        <w:t>.</w:t>
      </w:r>
    </w:p>
    <w:p w:rsidR="008A6664" w:rsidRDefault="008A6664" w:rsidP="008A6664">
      <w:pPr>
        <w:numPr>
          <w:ilvl w:val="1"/>
          <w:numId w:val="1"/>
        </w:numPr>
      </w:pPr>
      <w:r w:rsidRPr="00E96D16">
        <w:rPr>
          <w:u w:val="single"/>
        </w:rPr>
        <w:t>Anton Janeži</w:t>
      </w:r>
      <w:r w:rsidR="00E96D16">
        <w:rPr>
          <w:u w:val="single"/>
        </w:rPr>
        <w:t>č</w:t>
      </w:r>
      <w:r w:rsidRPr="00E96D16">
        <w:rPr>
          <w:u w:val="single"/>
        </w:rPr>
        <w:t>:</w:t>
      </w:r>
      <w:r>
        <w:t xml:space="preserve"> Slovenska slovnica s kratkim pregledom slovenskega slovstva ter z malim cirilskim in glagoliškim berilom za Slovence, Popolni ročni slovar slovenskega in nemškega jezika.</w:t>
      </w:r>
    </w:p>
    <w:p w:rsidR="008A6664" w:rsidRDefault="008A6664" w:rsidP="008A6664">
      <w:pPr>
        <w:numPr>
          <w:ilvl w:val="1"/>
          <w:numId w:val="1"/>
        </w:numPr>
      </w:pPr>
      <w:r w:rsidRPr="00E96D16">
        <w:rPr>
          <w:u w:val="single"/>
        </w:rPr>
        <w:t>Matej Cigale:</w:t>
      </w:r>
      <w:r>
        <w:t xml:space="preserve"> </w:t>
      </w:r>
      <w:r w:rsidRPr="00E96D16">
        <w:rPr>
          <w:i/>
        </w:rPr>
        <w:t>1860 Nemško-slovenski slovar</w:t>
      </w:r>
      <w:r>
        <w:t xml:space="preserve"> (denar prispeval ljubljanski škof </w:t>
      </w:r>
      <w:r w:rsidRPr="00E96D16">
        <w:rPr>
          <w:u w:val="single"/>
        </w:rPr>
        <w:t>Wolf</w:t>
      </w:r>
      <w:r>
        <w:t>), Znanstvena terminologija s posebnim ozirom na srednja učilišča.</w:t>
      </w:r>
    </w:p>
    <w:p w:rsidR="000D4627" w:rsidRDefault="008A6664" w:rsidP="008A6664">
      <w:pPr>
        <w:numPr>
          <w:ilvl w:val="1"/>
          <w:numId w:val="1"/>
        </w:numPr>
      </w:pPr>
      <w:r w:rsidRPr="00E96D16">
        <w:rPr>
          <w:u w:val="single"/>
        </w:rPr>
        <w:t>Maks Pleteršnik:</w:t>
      </w:r>
      <w:r>
        <w:t xml:space="preserve"> </w:t>
      </w:r>
      <w:r w:rsidRPr="00E96D16">
        <w:rPr>
          <w:i/>
        </w:rPr>
        <w:t>2. del Wolfovega slovarja Slovensko-nemški slovar. 1894, 1895</w:t>
      </w:r>
      <w:r>
        <w:t>. Praktičen slovar z zgodovinsko in narečno razširitvijo.</w:t>
      </w:r>
    </w:p>
    <w:p w:rsidR="008A6664" w:rsidRDefault="008A6664" w:rsidP="008A6664">
      <w:pPr>
        <w:numPr>
          <w:ilvl w:val="1"/>
          <w:numId w:val="1"/>
        </w:numPr>
      </w:pPr>
      <w:r w:rsidRPr="00E96D16">
        <w:rPr>
          <w:u w:val="single"/>
        </w:rPr>
        <w:t>Stanislav Škrabec:</w:t>
      </w:r>
      <w:r>
        <w:t xml:space="preserve"> </w:t>
      </w:r>
      <w:r w:rsidRPr="00E96D16">
        <w:rPr>
          <w:i/>
        </w:rPr>
        <w:t>O glasu in naglasu</w:t>
      </w:r>
      <w:r>
        <w:t xml:space="preserve"> (utemeljil sodobno slovensko pravorečje). </w:t>
      </w:r>
    </w:p>
    <w:p w:rsidR="008A6664" w:rsidRDefault="008A6664" w:rsidP="008A6664">
      <w:pPr>
        <w:numPr>
          <w:ilvl w:val="1"/>
          <w:numId w:val="1"/>
        </w:numPr>
      </w:pPr>
      <w:r w:rsidRPr="00E96D16">
        <w:rPr>
          <w:u w:val="single"/>
        </w:rPr>
        <w:t>Fran Levec:</w:t>
      </w:r>
      <w:r>
        <w:t xml:space="preserve"> </w:t>
      </w:r>
      <w:r w:rsidRPr="00E96D16">
        <w:rPr>
          <w:i/>
        </w:rPr>
        <w:t>Slovenski pravopis</w:t>
      </w:r>
      <w:r>
        <w:t>, prvi slovenski pravopisni priročnik v samostojni knjigi.</w:t>
      </w:r>
    </w:p>
    <w:p w:rsidR="008A6664" w:rsidRPr="00E96D16" w:rsidRDefault="008A6664" w:rsidP="008A6664">
      <w:pPr>
        <w:numPr>
          <w:ilvl w:val="0"/>
          <w:numId w:val="1"/>
        </w:numPr>
        <w:rPr>
          <w:b/>
        </w:rPr>
      </w:pPr>
      <w:r w:rsidRPr="00E96D16">
        <w:rPr>
          <w:b/>
        </w:rPr>
        <w:t>20. stoletje.</w:t>
      </w:r>
    </w:p>
    <w:p w:rsidR="008A6664" w:rsidRDefault="008A6664" w:rsidP="008A6664">
      <w:pPr>
        <w:numPr>
          <w:ilvl w:val="1"/>
          <w:numId w:val="1"/>
        </w:numPr>
      </w:pPr>
      <w:r>
        <w:t>1918 Kraljevina Srbov, Hrvatov in Slovencev, od 1920 Kraljevina Jugoslavija.</w:t>
      </w:r>
    </w:p>
    <w:p w:rsidR="008A6664" w:rsidRDefault="008A6664" w:rsidP="008A6664">
      <w:pPr>
        <w:numPr>
          <w:ilvl w:val="1"/>
          <w:numId w:val="1"/>
        </w:numPr>
      </w:pPr>
      <w:r w:rsidRPr="00E96D16">
        <w:rPr>
          <w:i/>
        </w:rPr>
        <w:t>Pritisk srbohrvaščine</w:t>
      </w:r>
      <w:r>
        <w:t xml:space="preserve">. Neenakost slovenskega jezika. </w:t>
      </w:r>
      <w:r w:rsidRPr="00E96D16">
        <w:rPr>
          <w:i/>
        </w:rPr>
        <w:t>Asimilacijski pritiski</w:t>
      </w:r>
      <w:r>
        <w:t xml:space="preserve"> pod vplivom italijanske/avstrijske/madžarske države.</w:t>
      </w:r>
    </w:p>
    <w:p w:rsidR="008A6664" w:rsidRDefault="008A6664" w:rsidP="008A6664">
      <w:pPr>
        <w:numPr>
          <w:ilvl w:val="1"/>
          <w:numId w:val="1"/>
        </w:numPr>
      </w:pPr>
      <w:r w:rsidRPr="00E96D16">
        <w:rPr>
          <w:i/>
        </w:rPr>
        <w:t>Jugoslovenstvo</w:t>
      </w:r>
      <w:r>
        <w:t xml:space="preserve">. Slovenci, Hrvati in Srbi naj bi se združili kulturno in jezikovno. </w:t>
      </w:r>
    </w:p>
    <w:p w:rsidR="008A6664" w:rsidRDefault="008A6664" w:rsidP="008A6664">
      <w:pPr>
        <w:numPr>
          <w:ilvl w:val="1"/>
          <w:numId w:val="1"/>
        </w:numPr>
      </w:pPr>
      <w:r>
        <w:t xml:space="preserve">2. svetovna vojna: </w:t>
      </w:r>
      <w:r w:rsidRPr="00E96D16">
        <w:rPr>
          <w:i/>
        </w:rPr>
        <w:t>nemški in madžarski okupator</w:t>
      </w:r>
      <w:r>
        <w:t>; asimilacijska politika.</w:t>
      </w:r>
    </w:p>
    <w:p w:rsidR="008A6664" w:rsidRDefault="008A6664" w:rsidP="008A6664">
      <w:pPr>
        <w:numPr>
          <w:ilvl w:val="1"/>
          <w:numId w:val="1"/>
        </w:numPr>
      </w:pPr>
      <w:r w:rsidRPr="00E96D16">
        <w:rPr>
          <w:u w:val="single"/>
        </w:rPr>
        <w:t>Socialistična Jugoslavija</w:t>
      </w:r>
      <w:r>
        <w:t xml:space="preserve">: </w:t>
      </w:r>
      <w:r w:rsidRPr="00E96D16">
        <w:rPr>
          <w:i/>
        </w:rPr>
        <w:t>slovenščina eden od enakopravnih jezikov</w:t>
      </w:r>
      <w:r>
        <w:t xml:space="preserve">. V praksi ne. </w:t>
      </w:r>
      <w:r w:rsidRPr="00E96D16">
        <w:rPr>
          <w:i/>
        </w:rPr>
        <w:t>Raba slovenskega knjižnega jezika</w:t>
      </w:r>
      <w:r>
        <w:t xml:space="preserve"> se je močno </w:t>
      </w:r>
      <w:r w:rsidRPr="00E96D16">
        <w:rPr>
          <w:i/>
        </w:rPr>
        <w:t>razmahnila</w:t>
      </w:r>
      <w:r>
        <w:t xml:space="preserve">. </w:t>
      </w:r>
    </w:p>
    <w:p w:rsidR="008A6664" w:rsidRPr="00E96D16" w:rsidRDefault="008A6664" w:rsidP="008A6664">
      <w:pPr>
        <w:numPr>
          <w:ilvl w:val="1"/>
          <w:numId w:val="1"/>
        </w:numPr>
        <w:rPr>
          <w:u w:val="single"/>
        </w:rPr>
      </w:pPr>
      <w:r w:rsidRPr="00E96D16">
        <w:rPr>
          <w:u w:val="single"/>
        </w:rPr>
        <w:t xml:space="preserve">1991 slovenščina postane državni in uradni jezik v Republiki Sloveniji. </w:t>
      </w:r>
    </w:p>
    <w:p w:rsidR="008A6664" w:rsidRDefault="008A6664" w:rsidP="008A6664">
      <w:pPr>
        <w:numPr>
          <w:ilvl w:val="1"/>
          <w:numId w:val="1"/>
        </w:numPr>
      </w:pPr>
      <w:r w:rsidRPr="00E96D16">
        <w:rPr>
          <w:u w:val="single"/>
        </w:rPr>
        <w:t>Anton Breznik:</w:t>
      </w:r>
      <w:r>
        <w:t xml:space="preserve"> </w:t>
      </w:r>
      <w:r w:rsidRPr="00E96D16">
        <w:rPr>
          <w:i/>
        </w:rPr>
        <w:t>Slovenska slovnica za srednje šole</w:t>
      </w:r>
      <w:r>
        <w:t xml:space="preserve"> (pravorečje, skladnja) 1916, </w:t>
      </w:r>
      <w:r w:rsidRPr="00E96D16">
        <w:rPr>
          <w:i/>
        </w:rPr>
        <w:t>2. Slovenski pravopis</w:t>
      </w:r>
      <w:r>
        <w:t xml:space="preserve"> 1920, </w:t>
      </w:r>
      <w:r w:rsidRPr="00E96D16">
        <w:rPr>
          <w:i/>
        </w:rPr>
        <w:t>soavtor tretjega ob Franu Ramovšu</w:t>
      </w:r>
      <w:r>
        <w:t xml:space="preserve">. </w:t>
      </w:r>
    </w:p>
    <w:p w:rsidR="008A6664" w:rsidRDefault="008A6664" w:rsidP="008A6664">
      <w:pPr>
        <w:numPr>
          <w:ilvl w:val="1"/>
          <w:numId w:val="1"/>
        </w:numPr>
      </w:pPr>
      <w:r w:rsidRPr="00E96D16">
        <w:rPr>
          <w:u w:val="single"/>
        </w:rPr>
        <w:t>Fran Ramovš:</w:t>
      </w:r>
      <w:r>
        <w:t xml:space="preserve"> ključni raziskovalec zgodovinskega </w:t>
      </w:r>
      <w:r w:rsidR="00B87658">
        <w:t>razvoja slovenskega jezika. Konzonantizem, Kratka zgodovina slovenskega jezika, Dialektološka karta slovenskega jezika, Dialekti. 40 narečij razdelil na 7 skupin …</w:t>
      </w:r>
    </w:p>
    <w:p w:rsidR="00B87658" w:rsidRDefault="00B87658" w:rsidP="008A6664">
      <w:pPr>
        <w:numPr>
          <w:ilvl w:val="1"/>
          <w:numId w:val="1"/>
        </w:numPr>
      </w:pPr>
      <w:r w:rsidRPr="00E96D16">
        <w:rPr>
          <w:u w:val="single"/>
        </w:rPr>
        <w:t>Mirko Rupel:</w:t>
      </w:r>
      <w:r>
        <w:t xml:space="preserve"> </w:t>
      </w:r>
      <w:r w:rsidRPr="00E96D16">
        <w:rPr>
          <w:i/>
        </w:rPr>
        <w:t>Slovensko pravorečje</w:t>
      </w:r>
      <w:r>
        <w:t xml:space="preserve"> 1946.</w:t>
      </w:r>
    </w:p>
    <w:p w:rsidR="00B87658" w:rsidRDefault="00B87658" w:rsidP="008A6664">
      <w:pPr>
        <w:numPr>
          <w:ilvl w:val="1"/>
          <w:numId w:val="1"/>
        </w:numPr>
      </w:pPr>
      <w:r>
        <w:t>Ve</w:t>
      </w:r>
      <w:r w:rsidR="00E96D16">
        <w:t>č</w:t>
      </w:r>
      <w:r>
        <w:t xml:space="preserve"> pravopisnih jezikovnih pripomočkov.</w:t>
      </w:r>
    </w:p>
    <w:p w:rsidR="00B87658" w:rsidRDefault="00B87658" w:rsidP="008A6664">
      <w:pPr>
        <w:numPr>
          <w:ilvl w:val="1"/>
          <w:numId w:val="1"/>
        </w:numPr>
      </w:pPr>
      <w:r>
        <w:t>2x izšel Slovar slovenskega knjižnega jezika.</w:t>
      </w:r>
    </w:p>
    <w:p w:rsidR="00B87658" w:rsidRDefault="00B87658" w:rsidP="008A6664">
      <w:pPr>
        <w:numPr>
          <w:ilvl w:val="1"/>
          <w:numId w:val="1"/>
        </w:numPr>
      </w:pPr>
      <w:r>
        <w:t>Več slovnic.</w:t>
      </w:r>
    </w:p>
    <w:p w:rsidR="00B87658" w:rsidRDefault="00B87658" w:rsidP="008A6664">
      <w:pPr>
        <w:numPr>
          <w:ilvl w:val="1"/>
          <w:numId w:val="1"/>
        </w:numPr>
      </w:pPr>
      <w:r w:rsidRPr="00E96D16">
        <w:rPr>
          <w:u w:val="single"/>
        </w:rPr>
        <w:t>Jože Toporišič:</w:t>
      </w:r>
      <w:r>
        <w:t xml:space="preserve"> </w:t>
      </w:r>
      <w:r w:rsidRPr="00E96D16">
        <w:rPr>
          <w:i/>
        </w:rPr>
        <w:t>Slovenska slovnica</w:t>
      </w:r>
      <w:r>
        <w:t xml:space="preserve">, razprave o glasoslovju, oblikoslovju, skladnji …  Enciklopedija slovenskega jezika. Učbeniki. Vloga pri sestavi novega pravopisnega priročnika </w:t>
      </w:r>
      <w:r w:rsidRPr="00E96D16">
        <w:rPr>
          <w:i/>
        </w:rPr>
        <w:t>Slovenski pravopis</w:t>
      </w:r>
      <w:r>
        <w:t xml:space="preserve"> (2001).</w:t>
      </w:r>
    </w:p>
    <w:sectPr w:rsidR="00B87658" w:rsidSect="00B21A5D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34550"/>
    <w:multiLevelType w:val="hybridMultilevel"/>
    <w:tmpl w:val="980CB144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627"/>
    <w:rsid w:val="000D4627"/>
    <w:rsid w:val="008A6664"/>
    <w:rsid w:val="009B14FD"/>
    <w:rsid w:val="00A95357"/>
    <w:rsid w:val="00B21A5D"/>
    <w:rsid w:val="00B87658"/>
    <w:rsid w:val="00E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