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DA3D" w14:textId="4E6AEC85" w:rsidR="00BA6445" w:rsidRDefault="0024720B">
      <w:bookmarkStart w:id="0" w:name="_GoBack"/>
      <w:bookmarkEnd w:id="0"/>
      <w:r>
        <w:t xml:space="preserve">Ime in priimek: ________________________________, 3. </w:t>
      </w:r>
      <w:r w:rsidR="00ED0E01">
        <w:t>letnik</w:t>
      </w:r>
      <w:r>
        <w:tab/>
      </w:r>
      <w:r>
        <w:tab/>
      </w:r>
      <w:r w:rsidR="00ED0E01">
        <w:t xml:space="preserve"> </w:t>
      </w:r>
    </w:p>
    <w:p w14:paraId="5FE33FCF" w14:textId="77777777" w:rsidR="0024720B" w:rsidRDefault="0024720B"/>
    <w:p w14:paraId="2C13C689" w14:textId="77777777" w:rsidR="0024720B" w:rsidRDefault="0024720B"/>
    <w:p w14:paraId="0DB4438C" w14:textId="77777777" w:rsidR="0024720B" w:rsidRDefault="0024720B" w:rsidP="0024720B">
      <w:pPr>
        <w:pStyle w:val="sredina"/>
      </w:pPr>
      <w:r>
        <w:t>1. šolska naloga</w:t>
      </w:r>
    </w:p>
    <w:p w14:paraId="57901A2A" w14:textId="77777777" w:rsidR="0024720B" w:rsidRDefault="0024720B"/>
    <w:p w14:paraId="4E48A1F6" w14:textId="77777777" w:rsidR="0024720B" w:rsidRDefault="0024720B"/>
    <w:p w14:paraId="537A3900" w14:textId="77777777" w:rsidR="0024720B" w:rsidRDefault="0024720B"/>
    <w:p w14:paraId="12E99EA7" w14:textId="77777777" w:rsidR="0024720B" w:rsidRDefault="0024720B">
      <w:r>
        <w:t>RAZPRAVLJALNI ESEJ</w:t>
      </w:r>
    </w:p>
    <w:p w14:paraId="2778247E" w14:textId="77777777" w:rsidR="0024720B" w:rsidRDefault="0024720B" w:rsidP="0024720B">
      <w:pPr>
        <w:pStyle w:val="Heading1"/>
      </w:pPr>
      <w:r>
        <w:t>ODTISI PODOB CANKARJEV ''POPOTNIKOV''</w:t>
      </w:r>
    </w:p>
    <w:p w14:paraId="471CB59D" w14:textId="77777777" w:rsidR="0024720B" w:rsidRDefault="0024720B"/>
    <w:p w14:paraId="33701896" w14:textId="77777777" w:rsidR="0024720B" w:rsidRDefault="0024720B">
      <w:r>
        <w:t xml:space="preserve">Cankar v svojih delih pripoveduje o stiski otrok, mladeničev, odraslih. Bi znali imenovati dela (ob naslovu imenujte tudi literarno vrsto), v katerih je to stisko ponazoril, in pojasniti odtis časa in prostora, ki ga je v njih upodobil? Katero stisko ste doživeli najgloblje? Katero izmed literarnih oseb bi lahko imenovali popotnik? Označite jo in primerjajte z okoljem, s katerim se je srečevala. Komentirajte njene odzive na okolje. Kakšno podobo posameznika, družbe, domovine ... vam je naslikal Cankarjev literarni opus? </w:t>
      </w:r>
    </w:p>
    <w:p w14:paraId="6E6BF015" w14:textId="77777777" w:rsidR="0024720B" w:rsidRDefault="0024720B"/>
    <w:p w14:paraId="3DE63B4F" w14:textId="77777777" w:rsidR="0024720B" w:rsidRDefault="0024720B" w:rsidP="0024720B">
      <w:pPr>
        <w:pStyle w:val="nasvet"/>
      </w:pPr>
      <w:r>
        <w:t>Bodite pozorni na jezikovno pravilnost, slog in zgradbo eseja. Esej naj obsega 500 do 600 besed. Izdelajte načrt. Veliko uspeha!</w:t>
      </w:r>
    </w:p>
    <w:p w14:paraId="447E0BE8" w14:textId="77777777" w:rsidR="0024720B" w:rsidRDefault="0024720B"/>
    <w:p w14:paraId="329BA4B0" w14:textId="77777777" w:rsidR="0024720B" w:rsidRDefault="0024720B"/>
    <w:p w14:paraId="1809D2E0" w14:textId="77777777" w:rsidR="0024720B" w:rsidRDefault="0024720B"/>
    <w:p w14:paraId="4BEB942C" w14:textId="77777777" w:rsidR="0024720B" w:rsidRDefault="0024720B"/>
    <w:p w14:paraId="27A029B0" w14:textId="77777777" w:rsidR="0024720B" w:rsidRDefault="0024720B">
      <w:r>
        <w:t>INTERPRETATIVNI ESEJ</w:t>
      </w:r>
    </w:p>
    <w:p w14:paraId="466C0646" w14:textId="77777777" w:rsidR="0024720B" w:rsidRDefault="0024720B" w:rsidP="0024720B">
      <w:pPr>
        <w:pStyle w:val="Heading1"/>
      </w:pPr>
      <w:r>
        <w:t xml:space="preserve">Ivan Cankar, GOSPOD STOTNIK (Podobe iz sanj) </w:t>
      </w:r>
    </w:p>
    <w:p w14:paraId="39399441" w14:textId="77777777" w:rsidR="0024720B" w:rsidRDefault="0024720B"/>
    <w:p w14:paraId="70F95FDF" w14:textId="77777777" w:rsidR="0024720B" w:rsidRDefault="0024720B">
      <w:r>
        <w:t xml:space="preserve">Črtica Gospod stotnik je rsnica strahotne vojne. Označite resnico in razmislite o njeni unverzalnosti. Kako ste doživeli to podobo prave resničnosti? Bi znali razložiti, zakaj se je pisatelj odločil za tak odnos med pripovedovalcem in podobo iz sanj? Kako bi razčlenili notranjo zgradbo črtice? Povzemite vsebino razčlenjenih delov in ovrednotite vlogo dogajalnega časa in prostora. Poimenujte slogovne figure in utemeljite njihovo vlogo. </w:t>
      </w:r>
    </w:p>
    <w:p w14:paraId="29DFDB2F" w14:textId="77777777" w:rsidR="0024720B" w:rsidRDefault="0024720B"/>
    <w:p w14:paraId="0BE86694" w14:textId="77777777" w:rsidR="0024720B" w:rsidRDefault="0024720B" w:rsidP="0024720B">
      <w:pPr>
        <w:pStyle w:val="nasvet"/>
      </w:pPr>
      <w:r>
        <w:t xml:space="preserve">Bodite pozorni na jezikovno pravilnost, slog in zgradbo eseja. Esej naj obsega 500 do 600 besed. Izdelajte načrt. Veliko uspeha! </w:t>
      </w:r>
    </w:p>
    <w:p w14:paraId="6DB400B2" w14:textId="77777777" w:rsidR="0024720B" w:rsidRDefault="0024720B"/>
    <w:p w14:paraId="2D8BB110" w14:textId="77777777" w:rsidR="0024720B" w:rsidRDefault="0024720B"/>
    <w:sectPr w:rsidR="0024720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62FA" w14:textId="77777777" w:rsidR="002C0897" w:rsidRDefault="002C0897">
      <w:r>
        <w:separator/>
      </w:r>
    </w:p>
  </w:endnote>
  <w:endnote w:type="continuationSeparator" w:id="0">
    <w:p w14:paraId="32DA75DE" w14:textId="77777777" w:rsidR="002C0897" w:rsidRDefault="002C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2D7F" w14:textId="77777777" w:rsidR="00576CA8" w:rsidRDefault="00576CA8" w:rsidP="00247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B30B6" w14:textId="77777777" w:rsidR="00576CA8" w:rsidRDefault="00576CA8" w:rsidP="00247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C225" w14:textId="77777777" w:rsidR="00576CA8" w:rsidRDefault="00576CA8" w:rsidP="00247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0FC6B5" w14:textId="77777777" w:rsidR="00576CA8" w:rsidRDefault="00576CA8" w:rsidP="002472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6804" w14:textId="77777777" w:rsidR="002C0897" w:rsidRDefault="002C0897">
      <w:r>
        <w:separator/>
      </w:r>
    </w:p>
  </w:footnote>
  <w:footnote w:type="continuationSeparator" w:id="0">
    <w:p w14:paraId="2EA34F4E" w14:textId="77777777" w:rsidR="002C0897" w:rsidRDefault="002C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15C"/>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1C35D9"/>
    <w:rsid w:val="0024720B"/>
    <w:rsid w:val="002973CC"/>
    <w:rsid w:val="002C0897"/>
    <w:rsid w:val="00576CA8"/>
    <w:rsid w:val="005B4E4A"/>
    <w:rsid w:val="006A40A4"/>
    <w:rsid w:val="00715070"/>
    <w:rsid w:val="00941BEB"/>
    <w:rsid w:val="00967A47"/>
    <w:rsid w:val="00AD1D39"/>
    <w:rsid w:val="00BA6445"/>
    <w:rsid w:val="00BD6BC8"/>
    <w:rsid w:val="00CA5878"/>
    <w:rsid w:val="00CC212D"/>
    <w:rsid w:val="00DF09C9"/>
    <w:rsid w:val="00E2617A"/>
    <w:rsid w:val="00ED0E01"/>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B9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0B"/>
    <w:pPr>
      <w:jc w:val="both"/>
    </w:pPr>
    <w:rPr>
      <w:sz w:val="24"/>
      <w:szCs w:val="24"/>
    </w:rPr>
  </w:style>
  <w:style w:type="paragraph" w:styleId="Heading1">
    <w:name w:val="heading 1"/>
    <w:basedOn w:val="Normal"/>
    <w:next w:val="Normal"/>
    <w:qFormat/>
    <w:rsid w:val="00DF09C9"/>
    <w:pPr>
      <w:keepNext/>
      <w:outlineLvl w:val="0"/>
    </w:pPr>
    <w:rPr>
      <w:rFonts w:cs="Arial"/>
      <w:b/>
      <w:bCs/>
      <w:kern w:val="32"/>
      <w:sz w:val="28"/>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vet">
    <w:name w:val="nasvet"/>
    <w:basedOn w:val="Normal"/>
    <w:next w:val="Normal"/>
    <w:rsid w:val="0024720B"/>
    <w:rPr>
      <w:i/>
    </w:rPr>
  </w:style>
  <w:style w:type="paragraph" w:styleId="Footer">
    <w:name w:val="footer"/>
    <w:basedOn w:val="Normal"/>
    <w:rsid w:val="0024720B"/>
    <w:pPr>
      <w:tabs>
        <w:tab w:val="center" w:pos="4536"/>
        <w:tab w:val="right" w:pos="9072"/>
      </w:tabs>
    </w:pPr>
  </w:style>
  <w:style w:type="character" w:styleId="PageNumber">
    <w:name w:val="page number"/>
    <w:basedOn w:val="DefaultParagraphFont"/>
    <w:rsid w:val="0024720B"/>
  </w:style>
  <w:style w:type="paragraph" w:customStyle="1" w:styleId="sredina">
    <w:name w:val="sredina"/>
    <w:basedOn w:val="Normal"/>
    <w:next w:val="Normal"/>
    <w:autoRedefine/>
    <w:rsid w:val="0024720B"/>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