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5C" w:rsidRPr="002B7D2B" w:rsidRDefault="005F5B5C">
      <w:pPr>
        <w:rPr>
          <w:sz w:val="22"/>
          <w:szCs w:val="22"/>
          <w:u w:val="single"/>
        </w:rPr>
      </w:pPr>
      <w:bookmarkStart w:id="0" w:name="_GoBack"/>
      <w:bookmarkEnd w:id="0"/>
      <w:r w:rsidRPr="002B7D2B">
        <w:rPr>
          <w:sz w:val="22"/>
          <w:szCs w:val="22"/>
          <w:u w:val="single"/>
        </w:rPr>
        <w:t>Religija</w:t>
      </w:r>
    </w:p>
    <w:p w:rsidR="005F5B5C" w:rsidRPr="002B7D2B" w:rsidRDefault="002B7D2B" w:rsidP="002B7D2B">
      <w:pPr>
        <w:ind w:left="360"/>
        <w:rPr>
          <w:sz w:val="22"/>
          <w:szCs w:val="22"/>
        </w:rPr>
      </w:pPr>
      <w:r w:rsidRPr="002B7D2B">
        <w:rPr>
          <w:sz w:val="22"/>
          <w:szCs w:val="22"/>
        </w:rPr>
        <w:t xml:space="preserve">-    </w:t>
      </w:r>
      <w:r w:rsidR="005F5B5C" w:rsidRPr="002B7D2B">
        <w:rPr>
          <w:sz w:val="22"/>
          <w:szCs w:val="22"/>
        </w:rPr>
        <w:t>je organizirana celota verovanj, občutenj, simbolov, moralnih predpisov, kulturnega delovanja ki se navezuje na idejo o nadnaravnem</w:t>
      </w:r>
    </w:p>
    <w:p w:rsidR="005F5B5C" w:rsidRPr="002B7D2B" w:rsidRDefault="002B7D2B" w:rsidP="002B7D2B">
      <w:pPr>
        <w:ind w:left="360"/>
        <w:rPr>
          <w:sz w:val="22"/>
          <w:szCs w:val="22"/>
        </w:rPr>
      </w:pPr>
      <w:r w:rsidRPr="002B7D2B">
        <w:rPr>
          <w:sz w:val="22"/>
          <w:szCs w:val="22"/>
        </w:rPr>
        <w:t xml:space="preserve">-    </w:t>
      </w:r>
      <w:r w:rsidR="005F5B5C" w:rsidRPr="002B7D2B">
        <w:rPr>
          <w:sz w:val="22"/>
          <w:szCs w:val="22"/>
        </w:rPr>
        <w:t>ljudje z verovanjem dajejo smisel svojemu življenju in si s tem razlagajo na vprašanja o krivicah, trpljenju…</w:t>
      </w:r>
    </w:p>
    <w:p w:rsidR="005F5B5C" w:rsidRPr="002B7D2B" w:rsidRDefault="005F5B5C" w:rsidP="005F5B5C">
      <w:pPr>
        <w:rPr>
          <w:sz w:val="22"/>
          <w:szCs w:val="22"/>
        </w:rPr>
      </w:pPr>
    </w:p>
    <w:p w:rsidR="005F5B5C" w:rsidRPr="002B7D2B" w:rsidRDefault="005F5B5C" w:rsidP="005F5B5C">
      <w:pPr>
        <w:rPr>
          <w:sz w:val="22"/>
          <w:szCs w:val="22"/>
          <w:u w:val="single"/>
        </w:rPr>
      </w:pPr>
      <w:r w:rsidRPr="002B7D2B">
        <w:rPr>
          <w:sz w:val="22"/>
          <w:szCs w:val="22"/>
        </w:rPr>
        <w:t xml:space="preserve"> </w:t>
      </w:r>
      <w:r w:rsidRPr="002B7D2B">
        <w:rPr>
          <w:sz w:val="22"/>
          <w:szCs w:val="22"/>
          <w:u w:val="single"/>
        </w:rPr>
        <w:t>Vrste religij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Animizem je verovanje v duhove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Totemizem je verovanje v simbole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Politeizem je verovanje v več bogov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Monoteizem je verovanje v enega boga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Ateizem je brezverje</w:t>
      </w:r>
    </w:p>
    <w:p w:rsidR="005F5B5C" w:rsidRPr="002B7D2B" w:rsidRDefault="005F5B5C" w:rsidP="005F5B5C">
      <w:pPr>
        <w:rPr>
          <w:sz w:val="22"/>
          <w:szCs w:val="22"/>
        </w:rPr>
      </w:pPr>
    </w:p>
    <w:p w:rsidR="005F5B5C" w:rsidRPr="002B7D2B" w:rsidRDefault="005F5B5C" w:rsidP="005F5B5C">
      <w:pPr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Elementi religije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verske pripovedi (ponavadi v pisni obliki)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verske resnice ali dogme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verska doživetja, čustvovanja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verska ravnanja, obredi, romanja, simbolika</w:t>
      </w:r>
    </w:p>
    <w:p w:rsidR="005F5B5C" w:rsidRPr="002B7D2B" w:rsidRDefault="005F5B5C" w:rsidP="005F5B5C">
      <w:pPr>
        <w:rPr>
          <w:sz w:val="22"/>
          <w:szCs w:val="22"/>
          <w:u w:val="single"/>
        </w:rPr>
      </w:pPr>
    </w:p>
    <w:p w:rsidR="005F5B5C" w:rsidRPr="002B7D2B" w:rsidRDefault="005F5B5C" w:rsidP="005F5B5C">
      <w:pPr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Religijske organizacije</w:t>
      </w:r>
    </w:p>
    <w:p w:rsidR="005F5B5C" w:rsidRPr="002B7D2B" w:rsidRDefault="005F5B5C" w:rsidP="005F5B5C">
      <w:pPr>
        <w:rPr>
          <w:sz w:val="22"/>
          <w:szCs w:val="22"/>
        </w:rPr>
      </w:pPr>
      <w:r w:rsidRPr="002B7D2B">
        <w:rPr>
          <w:sz w:val="22"/>
          <w:szCs w:val="22"/>
        </w:rPr>
        <w:t>Cerkev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je najvišja in najmočnejša organizacija ki ima največje število članov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odnosi so hierarhično razporejeni (nadrejenost, podrejenost)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primer je rimskokatoliška cerkev (papež, kardinali, škofje, duhovniki)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pripadniki postanemo z rojstvom oz. s krstom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velja celibat (popolna predanost Bogu)</w:t>
      </w:r>
    </w:p>
    <w:p w:rsidR="005F5B5C" w:rsidRPr="002B7D2B" w:rsidRDefault="005F5B5C" w:rsidP="005F5B5C">
      <w:pPr>
        <w:rPr>
          <w:sz w:val="22"/>
          <w:szCs w:val="22"/>
        </w:rPr>
      </w:pPr>
    </w:p>
    <w:p w:rsidR="005F5B5C" w:rsidRPr="002B7D2B" w:rsidRDefault="005F5B5C" w:rsidP="005F5B5C">
      <w:pPr>
        <w:rPr>
          <w:sz w:val="22"/>
          <w:szCs w:val="22"/>
        </w:rPr>
      </w:pPr>
      <w:r w:rsidRPr="002B7D2B">
        <w:rPr>
          <w:sz w:val="22"/>
          <w:szCs w:val="22"/>
        </w:rPr>
        <w:t>Denominacija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je na nižjem nivoju kot cerkev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ima številno članstvo</w:t>
      </w:r>
    </w:p>
    <w:p w:rsidR="005F5B5C" w:rsidRPr="002B7D2B" w:rsidRDefault="005F5B5C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zanjo je značilna večja individualnost posameznika</w:t>
      </w:r>
    </w:p>
    <w:p w:rsidR="005F5B5C" w:rsidRPr="002B7D2B" w:rsidRDefault="004532EF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člani so med sabo solidarni</w:t>
      </w:r>
    </w:p>
    <w:p w:rsidR="004532EF" w:rsidRPr="002B7D2B" w:rsidRDefault="004532EF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najbolj je razširjena v ZDA</w:t>
      </w:r>
    </w:p>
    <w:p w:rsidR="004532EF" w:rsidRPr="002B7D2B" w:rsidRDefault="004532EF" w:rsidP="005F5B5C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to so baptisti, metodisti</w:t>
      </w:r>
    </w:p>
    <w:p w:rsidR="004532EF" w:rsidRPr="002B7D2B" w:rsidRDefault="004532EF" w:rsidP="004532EF">
      <w:pPr>
        <w:rPr>
          <w:sz w:val="22"/>
          <w:szCs w:val="22"/>
        </w:rPr>
      </w:pPr>
    </w:p>
    <w:p w:rsidR="004532EF" w:rsidRPr="002B7D2B" w:rsidRDefault="004532EF" w:rsidP="004532EF">
      <w:pPr>
        <w:rPr>
          <w:sz w:val="22"/>
          <w:szCs w:val="22"/>
        </w:rPr>
      </w:pPr>
      <w:r w:rsidRPr="002B7D2B">
        <w:rPr>
          <w:sz w:val="22"/>
          <w:szCs w:val="22"/>
        </w:rPr>
        <w:t>Sekta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nastala je z odcepom od cerkve, tako da je z njo v sporu in s celotno državo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značilno je zelo velika solidarnost med člani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to so Jehove priče, mormoni, satanisti, scientologija</w:t>
      </w:r>
    </w:p>
    <w:p w:rsidR="004532EF" w:rsidRPr="002B7D2B" w:rsidRDefault="004532EF" w:rsidP="004532EF">
      <w:pPr>
        <w:rPr>
          <w:sz w:val="22"/>
          <w:szCs w:val="22"/>
        </w:rPr>
      </w:pPr>
    </w:p>
    <w:p w:rsidR="004532EF" w:rsidRPr="002B7D2B" w:rsidRDefault="004532EF" w:rsidP="004532EF">
      <w:pPr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Krščanstvo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simbol je križ, saj je tam trpel Jezus in umrl za vse ljudi tega sveta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verska ustanova je cerkev, knjiga je Biblija iz Stare in Nove zaveze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Jezus se je rodil leta 0 od takrat štejejo leta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Je monoteistična religija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Deli se na katolištvo, protestantizem, pravoslavstvo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2 miljarde vernikov</w:t>
      </w:r>
    </w:p>
    <w:p w:rsidR="004532EF" w:rsidRPr="002B7D2B" w:rsidRDefault="004532EF" w:rsidP="004532EF">
      <w:pPr>
        <w:rPr>
          <w:sz w:val="22"/>
          <w:szCs w:val="22"/>
        </w:rPr>
      </w:pPr>
    </w:p>
    <w:p w:rsidR="00B31AA6" w:rsidRPr="002B7D2B" w:rsidRDefault="00B31AA6" w:rsidP="004532EF">
      <w:pPr>
        <w:rPr>
          <w:sz w:val="22"/>
          <w:szCs w:val="22"/>
        </w:rPr>
      </w:pPr>
    </w:p>
    <w:p w:rsidR="004532EF" w:rsidRPr="002B7D2B" w:rsidRDefault="004532EF" w:rsidP="004532EF">
      <w:pPr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Islam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simbol je polmesec z zvezdo, ki kaže vernikom pravo pot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je monoteistična religija v boga Alaha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pripadniki so Muslimani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pričetki leta 622 ko je Mohamed pribežal iz Meke v Medino in od takrat štejejo leta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sveta knjiga je Koran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verska ustanova je džamija, zraven vsake je stolp minaret ki kliče k molitvi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je najhitreje rastoča religija na svetu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pri molitvah pokleknejo…</w:t>
      </w:r>
    </w:p>
    <w:p w:rsidR="004532EF" w:rsidRPr="002B7D2B" w:rsidRDefault="004532EF" w:rsidP="004532EF">
      <w:pPr>
        <w:rPr>
          <w:sz w:val="22"/>
          <w:szCs w:val="22"/>
        </w:rPr>
      </w:pPr>
    </w:p>
    <w:p w:rsidR="004532EF" w:rsidRPr="002B7D2B" w:rsidRDefault="004532EF" w:rsidP="004532EF">
      <w:pPr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lastRenderedPageBreak/>
        <w:t>Budizem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simbol je krog z osmimi špicami ki kaže vernikom prave poti: trud, delo, razumevanje, dobra dela, razmišljanje, zbranost, pozornost, govor</w:t>
      </w:r>
    </w:p>
    <w:p w:rsidR="004532EF" w:rsidRPr="002B7D2B" w:rsidRDefault="00D61584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 xml:space="preserve">utemeljitelj je </w:t>
      </w:r>
      <w:r w:rsidR="004532EF" w:rsidRPr="002B7D2B">
        <w:rPr>
          <w:sz w:val="22"/>
          <w:szCs w:val="22"/>
        </w:rPr>
        <w:t>Buda (Sidharta Gautama)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Verjamejo da po smrti odidejo v stanje večnega mirovanja (Nirvana)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Začetki so 5., 6. stoletju pr.n.št. v Indiji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Je monoteistična religija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Sprejele so jo revne množice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Štiri prelemite resnice</w:t>
      </w:r>
      <w:r w:rsidR="00D61584" w:rsidRPr="002B7D2B">
        <w:rPr>
          <w:sz w:val="22"/>
          <w:szCs w:val="22"/>
        </w:rPr>
        <w:t xml:space="preserve"> (štirje vidiki trpljenja)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Verska ustanova je pagoda</w:t>
      </w:r>
    </w:p>
    <w:p w:rsidR="004532EF" w:rsidRPr="002B7D2B" w:rsidRDefault="004532EF" w:rsidP="004532EF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Spoštujejo menihe, oblečeni so v kimono z obrito glavo, nosijo jim hrano</w:t>
      </w:r>
    </w:p>
    <w:p w:rsidR="00D61584" w:rsidRPr="002B7D2B" w:rsidRDefault="00D61584" w:rsidP="00D61584">
      <w:pPr>
        <w:rPr>
          <w:sz w:val="22"/>
          <w:szCs w:val="22"/>
        </w:rPr>
      </w:pPr>
    </w:p>
    <w:p w:rsidR="00D61584" w:rsidRPr="002B7D2B" w:rsidRDefault="00D61584" w:rsidP="00D61584">
      <w:pPr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Hinduizem</w:t>
      </w:r>
    </w:p>
    <w:p w:rsidR="00D61584" w:rsidRPr="002B7D2B" w:rsidRDefault="00D61584" w:rsidP="00D61584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3 glavni bogovi (Brahma, Višnu, Šiva)</w:t>
      </w:r>
    </w:p>
    <w:p w:rsidR="00D61584" w:rsidRPr="002B7D2B" w:rsidRDefault="00D61584" w:rsidP="00D61584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Politeistična religija</w:t>
      </w:r>
    </w:p>
    <w:p w:rsidR="00D61584" w:rsidRPr="002B7D2B" w:rsidRDefault="00D61584" w:rsidP="00D61584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Verska ustanova je tempelj</w:t>
      </w:r>
    </w:p>
    <w:p w:rsidR="00D61584" w:rsidRPr="002B7D2B" w:rsidRDefault="00D61584" w:rsidP="00D61584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Začetki 2500 pr.n.št.</w:t>
      </w:r>
    </w:p>
    <w:p w:rsidR="00D61584" w:rsidRPr="002B7D2B" w:rsidRDefault="00D61584" w:rsidP="00D61584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Največ v Indiji</w:t>
      </w:r>
    </w:p>
    <w:p w:rsidR="00D61584" w:rsidRPr="002B7D2B" w:rsidRDefault="00D61584" w:rsidP="00D61584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Glavni so buruji (učitelji)</w:t>
      </w:r>
    </w:p>
    <w:p w:rsidR="00D61584" w:rsidRPr="002B7D2B" w:rsidRDefault="00D61584" w:rsidP="00D61584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Ganges je sveta reka kjer se očiščujejo, imajo obrede …</w:t>
      </w:r>
    </w:p>
    <w:p w:rsidR="00D61584" w:rsidRPr="002B7D2B" w:rsidRDefault="00D61584" w:rsidP="00D61584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simbol je slon, krava je sveta žival</w:t>
      </w:r>
    </w:p>
    <w:p w:rsidR="00D61584" w:rsidRPr="002B7D2B" w:rsidRDefault="00D61584" w:rsidP="00D61584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1 miljarda vernikov</w:t>
      </w:r>
    </w:p>
    <w:p w:rsidR="00D61584" w:rsidRPr="002B7D2B" w:rsidRDefault="00D61584" w:rsidP="00D61584">
      <w:pPr>
        <w:rPr>
          <w:sz w:val="22"/>
          <w:szCs w:val="22"/>
        </w:rPr>
      </w:pPr>
    </w:p>
    <w:p w:rsidR="00D61584" w:rsidRPr="002B7D2B" w:rsidRDefault="00E02C03" w:rsidP="00D61584">
      <w:pPr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Sekuralizacija</w:t>
      </w:r>
    </w:p>
    <w:p w:rsidR="00E02C03" w:rsidRPr="002B7D2B" w:rsidRDefault="00E02C03" w:rsidP="00E02C03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to pomeni zmanjševanje vpliva pomembnosti religije v zahodnem svetu – bogatejših državah, medtem ko se v vzhodnem svetu – revnejših državah religija povečuje</w:t>
      </w:r>
    </w:p>
    <w:p w:rsidR="00E02C03" w:rsidRPr="002B7D2B" w:rsidRDefault="00E02C03" w:rsidP="00E02C03">
      <w:pPr>
        <w:rPr>
          <w:sz w:val="22"/>
          <w:szCs w:val="22"/>
        </w:rPr>
      </w:pPr>
    </w:p>
    <w:p w:rsidR="00E02C03" w:rsidRPr="002B7D2B" w:rsidRDefault="00E02C03" w:rsidP="00E02C03">
      <w:pPr>
        <w:rPr>
          <w:sz w:val="22"/>
          <w:szCs w:val="22"/>
        </w:rPr>
      </w:pPr>
      <w:r w:rsidRPr="002B7D2B">
        <w:rPr>
          <w:sz w:val="22"/>
          <w:szCs w:val="22"/>
        </w:rPr>
        <w:t>Pri nas se kaže v:</w:t>
      </w:r>
    </w:p>
    <w:p w:rsidR="00E02C03" w:rsidRPr="002B7D2B" w:rsidRDefault="00E02C03" w:rsidP="00E02C03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manj krstev, cerkvenih porok in ljudi v cerkvi</w:t>
      </w:r>
    </w:p>
    <w:p w:rsidR="00E02C03" w:rsidRPr="002B7D2B" w:rsidRDefault="00E02C03" w:rsidP="00B31AA6">
      <w:pPr>
        <w:numPr>
          <w:ilvl w:val="0"/>
          <w:numId w:val="14"/>
        </w:numPr>
        <w:rPr>
          <w:sz w:val="22"/>
          <w:szCs w:val="22"/>
        </w:rPr>
      </w:pPr>
      <w:r w:rsidRPr="002B7D2B">
        <w:rPr>
          <w:sz w:val="22"/>
          <w:szCs w:val="22"/>
        </w:rPr>
        <w:t>manjši vpliv religije na šolstvo in družbene dejavnosti</w:t>
      </w:r>
    </w:p>
    <w:p w:rsidR="002B7D2B" w:rsidRPr="002B7D2B" w:rsidRDefault="002B7D2B" w:rsidP="00B31AA6">
      <w:pPr>
        <w:rPr>
          <w:sz w:val="22"/>
          <w:szCs w:val="22"/>
        </w:rPr>
      </w:pPr>
    </w:p>
    <w:p w:rsidR="002B7D2B" w:rsidRPr="002B7D2B" w:rsidRDefault="00B31AA6" w:rsidP="00B31AA6">
      <w:pPr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Družbeni nadzor</w:t>
      </w:r>
    </w:p>
    <w:p w:rsidR="00B31AA6" w:rsidRPr="002B7D2B" w:rsidRDefault="00B31AA6" w:rsidP="00B31AA6">
      <w:pPr>
        <w:rPr>
          <w:sz w:val="22"/>
          <w:szCs w:val="22"/>
        </w:rPr>
      </w:pPr>
      <w:r w:rsidRPr="002B7D2B">
        <w:rPr>
          <w:sz w:val="22"/>
          <w:szCs w:val="22"/>
        </w:rPr>
        <w:t>Cilj tega je obvladovanje človekovega vedenja</w:t>
      </w:r>
    </w:p>
    <w:p w:rsidR="00B31AA6" w:rsidRPr="002B7D2B" w:rsidRDefault="00B31AA6" w:rsidP="00B31AA6">
      <w:pPr>
        <w:numPr>
          <w:ilvl w:val="0"/>
          <w:numId w:val="14"/>
        </w:numPr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Formalni družbeni nadzor</w:t>
      </w:r>
    </w:p>
    <w:p w:rsidR="00B31AA6" w:rsidRPr="002B7D2B" w:rsidRDefault="00B31AA6" w:rsidP="00B31AA6">
      <w:pPr>
        <w:ind w:left="360"/>
        <w:rPr>
          <w:sz w:val="22"/>
          <w:szCs w:val="22"/>
        </w:rPr>
      </w:pPr>
      <w:r w:rsidRPr="002B7D2B">
        <w:rPr>
          <w:sz w:val="22"/>
          <w:szCs w:val="22"/>
        </w:rPr>
        <w:t>Temelji na pravu, in so s pravnimi normami določena ravnanja vnaprej prepovedana</w:t>
      </w:r>
    </w:p>
    <w:p w:rsidR="00B31AA6" w:rsidRPr="002B7D2B" w:rsidRDefault="00B31AA6" w:rsidP="00B31AA6">
      <w:pPr>
        <w:ind w:left="360"/>
        <w:rPr>
          <w:sz w:val="22"/>
          <w:szCs w:val="22"/>
        </w:rPr>
      </w:pPr>
      <w:r w:rsidRPr="002B7D2B">
        <w:rPr>
          <w:sz w:val="22"/>
          <w:szCs w:val="22"/>
        </w:rPr>
        <w:t>Izvajajo ga: policija, inšpekcija, zdravstvo, šolstvo, psiho bolnišnice, varnostna služba, tožilstvo, center za socialno delo</w:t>
      </w:r>
    </w:p>
    <w:p w:rsidR="00B31AA6" w:rsidRPr="002B7D2B" w:rsidRDefault="00B31AA6" w:rsidP="00B31AA6">
      <w:pPr>
        <w:ind w:left="360"/>
        <w:rPr>
          <w:sz w:val="22"/>
          <w:szCs w:val="22"/>
        </w:rPr>
      </w:pPr>
    </w:p>
    <w:p w:rsidR="00B31AA6" w:rsidRPr="002B7D2B" w:rsidRDefault="00B31AA6" w:rsidP="00B31AA6">
      <w:pPr>
        <w:numPr>
          <w:ilvl w:val="0"/>
          <w:numId w:val="14"/>
        </w:numPr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Neformalni družbeni nadzor</w:t>
      </w:r>
    </w:p>
    <w:p w:rsidR="00B31AA6" w:rsidRPr="002B7D2B" w:rsidRDefault="00B31AA6" w:rsidP="00B31AA6">
      <w:pPr>
        <w:ind w:left="360"/>
        <w:rPr>
          <w:sz w:val="22"/>
          <w:szCs w:val="22"/>
        </w:rPr>
      </w:pPr>
      <w:r w:rsidRPr="002B7D2B">
        <w:rPr>
          <w:sz w:val="22"/>
          <w:szCs w:val="22"/>
        </w:rPr>
        <w:t>Poteka v vsak dan ko drug drugega omejujemo in nadzorujemo</w:t>
      </w:r>
    </w:p>
    <w:p w:rsidR="00B31AA6" w:rsidRDefault="00B31AA6" w:rsidP="00B31AA6">
      <w:pPr>
        <w:ind w:left="360"/>
        <w:rPr>
          <w:sz w:val="22"/>
          <w:szCs w:val="22"/>
        </w:rPr>
      </w:pPr>
      <w:r w:rsidRPr="002B7D2B">
        <w:rPr>
          <w:sz w:val="22"/>
          <w:szCs w:val="22"/>
        </w:rPr>
        <w:t>Izvajajo ga: doma, v šoli, prometu, v trgovini</w:t>
      </w:r>
    </w:p>
    <w:p w:rsidR="002B7D2B" w:rsidRPr="002B7D2B" w:rsidRDefault="002B7D2B" w:rsidP="00B31AA6">
      <w:pPr>
        <w:ind w:left="360"/>
        <w:rPr>
          <w:sz w:val="22"/>
          <w:szCs w:val="22"/>
        </w:rPr>
      </w:pPr>
    </w:p>
    <w:p w:rsidR="00B31AA6" w:rsidRPr="002B7D2B" w:rsidRDefault="00B31AA6" w:rsidP="00B31AA6">
      <w:pPr>
        <w:ind w:left="360"/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Konformnost</w:t>
      </w:r>
    </w:p>
    <w:p w:rsidR="00B31AA6" w:rsidRPr="002B7D2B" w:rsidRDefault="002B7D2B" w:rsidP="00B31AA6">
      <w:pPr>
        <w:ind w:left="360"/>
        <w:rPr>
          <w:sz w:val="22"/>
          <w:szCs w:val="22"/>
        </w:rPr>
      </w:pPr>
      <w:r w:rsidRPr="002B7D2B">
        <w:rPr>
          <w:sz w:val="22"/>
          <w:szCs w:val="22"/>
        </w:rPr>
        <w:t>- i</w:t>
      </w:r>
      <w:r w:rsidR="00B31AA6" w:rsidRPr="002B7D2B">
        <w:rPr>
          <w:sz w:val="22"/>
          <w:szCs w:val="22"/>
        </w:rPr>
        <w:t>zhaja iz lat.besede Conformis kar pomeni primeren, prilagojen</w:t>
      </w:r>
    </w:p>
    <w:p w:rsidR="00B31AA6" w:rsidRPr="002B7D2B" w:rsidRDefault="00B31AA6" w:rsidP="00B31AA6">
      <w:pPr>
        <w:ind w:left="360"/>
        <w:rPr>
          <w:sz w:val="22"/>
          <w:szCs w:val="22"/>
        </w:rPr>
      </w:pPr>
      <w:r w:rsidRPr="002B7D2B">
        <w:rPr>
          <w:sz w:val="22"/>
          <w:szCs w:val="22"/>
        </w:rPr>
        <w:t>Gre za prilagajanje posameznika k določeni družbeni skupini ali širši družbi, ravnati se mora v skladu s pravili (samo umevno ali pod zunanjo prisilo)</w:t>
      </w:r>
    </w:p>
    <w:p w:rsidR="009026EF" w:rsidRPr="002B7D2B" w:rsidRDefault="009026EF" w:rsidP="00B31AA6">
      <w:pPr>
        <w:ind w:left="360"/>
        <w:rPr>
          <w:sz w:val="22"/>
          <w:szCs w:val="22"/>
        </w:rPr>
      </w:pPr>
    </w:p>
    <w:p w:rsidR="009026EF" w:rsidRPr="002B7D2B" w:rsidRDefault="009026EF" w:rsidP="00B31AA6">
      <w:pPr>
        <w:ind w:left="360"/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Odklonskost</w:t>
      </w:r>
    </w:p>
    <w:p w:rsidR="009026EF" w:rsidRPr="002B7D2B" w:rsidRDefault="009026EF" w:rsidP="00B31AA6">
      <w:pPr>
        <w:ind w:left="360"/>
        <w:rPr>
          <w:sz w:val="22"/>
          <w:szCs w:val="22"/>
        </w:rPr>
      </w:pPr>
      <w:r w:rsidRPr="002B7D2B">
        <w:rPr>
          <w:sz w:val="22"/>
          <w:szCs w:val="22"/>
        </w:rPr>
        <w:t>To so vsa dejanja, ki odstopajo od družbenih norm in pričakovanj neke družbe, zato sledijo blage sankcije (opomin, grožnja, prepoved, javno delo)</w:t>
      </w:r>
    </w:p>
    <w:p w:rsidR="004532EF" w:rsidRPr="002B7D2B" w:rsidRDefault="009026EF" w:rsidP="009026EF">
      <w:pPr>
        <w:tabs>
          <w:tab w:val="left" w:pos="1112"/>
        </w:tabs>
        <w:rPr>
          <w:sz w:val="22"/>
          <w:szCs w:val="22"/>
        </w:rPr>
      </w:pPr>
      <w:r w:rsidRPr="002B7D2B">
        <w:rPr>
          <w:sz w:val="22"/>
          <w:szCs w:val="22"/>
        </w:rPr>
        <w:tab/>
        <w:t>ostre sankcije ( zaporna, denarna, smrtna kazen)</w:t>
      </w:r>
    </w:p>
    <w:p w:rsidR="009026EF" w:rsidRPr="002B7D2B" w:rsidRDefault="009026EF" w:rsidP="009026EF">
      <w:pPr>
        <w:tabs>
          <w:tab w:val="left" w:pos="1112"/>
        </w:tabs>
        <w:rPr>
          <w:sz w:val="22"/>
          <w:szCs w:val="22"/>
        </w:rPr>
      </w:pPr>
    </w:p>
    <w:p w:rsidR="009026EF" w:rsidRPr="002B7D2B" w:rsidRDefault="009026EF" w:rsidP="009026EF">
      <w:pPr>
        <w:tabs>
          <w:tab w:val="left" w:pos="1112"/>
        </w:tabs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Smrtna kazen</w:t>
      </w:r>
    </w:p>
    <w:p w:rsidR="009026EF" w:rsidRPr="002B7D2B" w:rsidRDefault="009026EF" w:rsidP="009026EF">
      <w:pPr>
        <w:numPr>
          <w:ilvl w:val="0"/>
          <w:numId w:val="14"/>
        </w:numPr>
        <w:tabs>
          <w:tab w:val="left" w:pos="1112"/>
        </w:tabs>
        <w:rPr>
          <w:sz w:val="22"/>
          <w:szCs w:val="22"/>
        </w:rPr>
      </w:pPr>
      <w:r w:rsidRPr="002B7D2B">
        <w:rPr>
          <w:sz w:val="22"/>
          <w:szCs w:val="22"/>
        </w:rPr>
        <w:t>je ne izvajajo povsod, pri nas je prepovedana</w:t>
      </w:r>
      <w:r w:rsidR="00022266" w:rsidRPr="002B7D2B">
        <w:rPr>
          <w:sz w:val="22"/>
          <w:szCs w:val="22"/>
        </w:rPr>
        <w:t xml:space="preserve"> in tudi v Evropi</w:t>
      </w:r>
    </w:p>
    <w:p w:rsidR="009026EF" w:rsidRPr="002B7D2B" w:rsidRDefault="009026EF" w:rsidP="009026EF">
      <w:pPr>
        <w:numPr>
          <w:ilvl w:val="0"/>
          <w:numId w:val="14"/>
        </w:numPr>
        <w:tabs>
          <w:tab w:val="left" w:pos="1112"/>
        </w:tabs>
        <w:rPr>
          <w:sz w:val="22"/>
          <w:szCs w:val="22"/>
        </w:rPr>
      </w:pPr>
      <w:r w:rsidRPr="002B7D2B">
        <w:rPr>
          <w:sz w:val="22"/>
          <w:szCs w:val="22"/>
        </w:rPr>
        <w:t>izvajajo jo z injekcij</w:t>
      </w:r>
      <w:r w:rsidR="00022266" w:rsidRPr="002B7D2B">
        <w:rPr>
          <w:sz w:val="22"/>
          <w:szCs w:val="22"/>
        </w:rPr>
        <w:t>o, strelom, električnim stolom</w:t>
      </w:r>
    </w:p>
    <w:p w:rsidR="005F6F13" w:rsidRPr="002B7D2B" w:rsidRDefault="00022266" w:rsidP="002B7D2B">
      <w:pPr>
        <w:numPr>
          <w:ilvl w:val="0"/>
          <w:numId w:val="14"/>
        </w:numPr>
        <w:tabs>
          <w:tab w:val="left" w:pos="1112"/>
        </w:tabs>
        <w:rPr>
          <w:sz w:val="22"/>
          <w:szCs w:val="22"/>
        </w:rPr>
      </w:pPr>
      <w:r w:rsidRPr="002B7D2B">
        <w:rPr>
          <w:sz w:val="22"/>
          <w:szCs w:val="22"/>
        </w:rPr>
        <w:t>države kjer je dovoljena (74): ZDA, Kitajska,</w:t>
      </w:r>
      <w:r w:rsidR="005F6F13" w:rsidRPr="002B7D2B">
        <w:rPr>
          <w:sz w:val="22"/>
          <w:szCs w:val="22"/>
        </w:rPr>
        <w:t xml:space="preserve"> Indija, Egipt</w:t>
      </w:r>
    </w:p>
    <w:p w:rsidR="002B7D2B" w:rsidRPr="002B7D2B" w:rsidRDefault="002B7D2B" w:rsidP="002B7D2B">
      <w:pPr>
        <w:tabs>
          <w:tab w:val="left" w:pos="1112"/>
        </w:tabs>
        <w:rPr>
          <w:sz w:val="22"/>
          <w:szCs w:val="22"/>
          <w:u w:val="single"/>
        </w:rPr>
      </w:pPr>
      <w:r w:rsidRPr="002B7D2B">
        <w:rPr>
          <w:sz w:val="22"/>
          <w:szCs w:val="22"/>
          <w:u w:val="single"/>
        </w:rPr>
        <w:t>Zapori</w:t>
      </w:r>
    </w:p>
    <w:p w:rsidR="002B7D2B" w:rsidRPr="002B7D2B" w:rsidRDefault="002B7D2B" w:rsidP="002B7D2B">
      <w:pPr>
        <w:tabs>
          <w:tab w:val="left" w:pos="1112"/>
        </w:tabs>
        <w:rPr>
          <w:sz w:val="22"/>
          <w:szCs w:val="22"/>
        </w:rPr>
      </w:pPr>
      <w:r w:rsidRPr="002B7D2B">
        <w:rPr>
          <w:sz w:val="22"/>
          <w:szCs w:val="22"/>
        </w:rPr>
        <w:t>Kongo, Kuba, Kolorado, Rusija</w:t>
      </w:r>
    </w:p>
    <w:p w:rsidR="004532EF" w:rsidRPr="002B7D2B" w:rsidRDefault="002B7D2B" w:rsidP="002B7D2B">
      <w:pPr>
        <w:tabs>
          <w:tab w:val="left" w:pos="1112"/>
        </w:tabs>
        <w:rPr>
          <w:sz w:val="22"/>
          <w:szCs w:val="22"/>
        </w:rPr>
      </w:pPr>
      <w:r w:rsidRPr="002B7D2B">
        <w:rPr>
          <w:sz w:val="22"/>
          <w:szCs w:val="22"/>
        </w:rPr>
        <w:t>ZDA San Quentin, Norveška – Oslo, Avstrija</w:t>
      </w:r>
    </w:p>
    <w:sectPr w:rsidR="004532EF" w:rsidRPr="002B7D2B" w:rsidSect="002B7D2B">
      <w:pgSz w:w="11906" w:h="16838"/>
      <w:pgMar w:top="851" w:right="1134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E24"/>
    <w:multiLevelType w:val="hybridMultilevel"/>
    <w:tmpl w:val="E5A447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16A4"/>
    <w:multiLevelType w:val="multilevel"/>
    <w:tmpl w:val="5CFEEF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67B9"/>
    <w:multiLevelType w:val="hybridMultilevel"/>
    <w:tmpl w:val="C82E061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7F24"/>
    <w:multiLevelType w:val="hybridMultilevel"/>
    <w:tmpl w:val="9468FA8A"/>
    <w:lvl w:ilvl="0" w:tplc="55506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2160F"/>
    <w:multiLevelType w:val="multilevel"/>
    <w:tmpl w:val="9468FA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53935"/>
    <w:multiLevelType w:val="hybridMultilevel"/>
    <w:tmpl w:val="D5640B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22550"/>
    <w:multiLevelType w:val="hybridMultilevel"/>
    <w:tmpl w:val="5CFEEF6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27D8E"/>
    <w:multiLevelType w:val="hybridMultilevel"/>
    <w:tmpl w:val="478EAAD8"/>
    <w:lvl w:ilvl="0" w:tplc="2D347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28D5"/>
    <w:multiLevelType w:val="multilevel"/>
    <w:tmpl w:val="E5A44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54736"/>
    <w:multiLevelType w:val="hybridMultilevel"/>
    <w:tmpl w:val="56821DD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38C2"/>
    <w:multiLevelType w:val="multilevel"/>
    <w:tmpl w:val="C478E4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03195"/>
    <w:multiLevelType w:val="multilevel"/>
    <w:tmpl w:val="56821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03A0C"/>
    <w:multiLevelType w:val="multilevel"/>
    <w:tmpl w:val="D564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554B5"/>
    <w:multiLevelType w:val="multilevel"/>
    <w:tmpl w:val="C82E0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D591C"/>
    <w:multiLevelType w:val="hybridMultilevel"/>
    <w:tmpl w:val="C478E47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37A37"/>
    <w:multiLevelType w:val="multilevel"/>
    <w:tmpl w:val="9468FA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9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B5C"/>
    <w:rsid w:val="00022266"/>
    <w:rsid w:val="002B7D2B"/>
    <w:rsid w:val="00361970"/>
    <w:rsid w:val="004532EF"/>
    <w:rsid w:val="005F5B5C"/>
    <w:rsid w:val="005F6F13"/>
    <w:rsid w:val="009026EF"/>
    <w:rsid w:val="00B31AA6"/>
    <w:rsid w:val="00CA2360"/>
    <w:rsid w:val="00D61584"/>
    <w:rsid w:val="00E0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